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A3" w:rsidRDefault="003B76B1" w:rsidP="00AD15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52D0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1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</w:t>
      </w:r>
      <w:r w:rsidR="0018489E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проведено: </w:t>
      </w:r>
      <w:r w:rsidR="00B952D0">
        <w:rPr>
          <w:rFonts w:ascii="Times New Roman" w:hAnsi="Times New Roman" w:cs="Times New Roman"/>
          <w:sz w:val="28"/>
          <w:szCs w:val="28"/>
        </w:rPr>
        <w:t>78</w:t>
      </w:r>
      <w:r w:rsidR="001F741F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, </w:t>
      </w:r>
      <w:r w:rsidR="00C75346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B952D0">
        <w:rPr>
          <w:rFonts w:ascii="Times New Roman" w:hAnsi="Times New Roman" w:cs="Times New Roman"/>
          <w:sz w:val="28"/>
          <w:szCs w:val="28"/>
        </w:rPr>
        <w:t>53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проверке исполнения ранее выданных </w:t>
      </w:r>
      <w:proofErr w:type="gramStart"/>
      <w:r w:rsidR="00C75346">
        <w:rPr>
          <w:rFonts w:ascii="Times New Roman" w:hAnsi="Times New Roman" w:cs="Times New Roman"/>
          <w:sz w:val="28"/>
          <w:szCs w:val="28"/>
        </w:rPr>
        <w:t xml:space="preserve">предписаний,  </w:t>
      </w:r>
      <w:r w:rsidR="00B952D0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C75346">
        <w:rPr>
          <w:rFonts w:ascii="Times New Roman" w:hAnsi="Times New Roman" w:cs="Times New Roman"/>
          <w:sz w:val="28"/>
          <w:szCs w:val="28"/>
        </w:rPr>
        <w:t xml:space="preserve"> по соблюдению требований Правил благоустройства. Проведено </w:t>
      </w:r>
      <w:r w:rsidR="00B952D0">
        <w:rPr>
          <w:rFonts w:ascii="Times New Roman" w:hAnsi="Times New Roman" w:cs="Times New Roman"/>
          <w:sz w:val="28"/>
          <w:szCs w:val="28"/>
        </w:rPr>
        <w:t>2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B952D0">
        <w:rPr>
          <w:rFonts w:ascii="Times New Roman" w:hAnsi="Times New Roman" w:cs="Times New Roman"/>
          <w:sz w:val="28"/>
          <w:szCs w:val="28"/>
        </w:rPr>
        <w:t>я</w:t>
      </w:r>
      <w:r w:rsidR="00AD15A3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C75346">
        <w:rPr>
          <w:rFonts w:ascii="Times New Roman" w:hAnsi="Times New Roman" w:cs="Times New Roman"/>
          <w:sz w:val="28"/>
          <w:szCs w:val="28"/>
        </w:rPr>
        <w:t>.</w:t>
      </w:r>
      <w:r w:rsidR="00AD15A3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B952D0">
        <w:rPr>
          <w:rFonts w:ascii="Times New Roman" w:hAnsi="Times New Roman" w:cs="Times New Roman"/>
          <w:sz w:val="28"/>
          <w:szCs w:val="28"/>
        </w:rPr>
        <w:t>41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952D0">
        <w:rPr>
          <w:rFonts w:ascii="Times New Roman" w:hAnsi="Times New Roman" w:cs="Times New Roman"/>
          <w:sz w:val="28"/>
          <w:szCs w:val="28"/>
        </w:rPr>
        <w:t>е</w:t>
      </w:r>
      <w:r w:rsidR="00AD15A3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B952D0">
        <w:rPr>
          <w:rFonts w:ascii="Times New Roman" w:hAnsi="Times New Roman" w:cs="Times New Roman"/>
          <w:sz w:val="28"/>
          <w:szCs w:val="28"/>
        </w:rPr>
        <w:t>16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 по части 1 статьи 19.5 КоАП РФ - невыполнение предписаний, 2</w:t>
      </w:r>
      <w:r w:rsidR="00B952D0">
        <w:rPr>
          <w:rFonts w:ascii="Times New Roman" w:hAnsi="Times New Roman" w:cs="Times New Roman"/>
          <w:sz w:val="28"/>
          <w:szCs w:val="28"/>
        </w:rPr>
        <w:t>5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 в сфере благоустройства. </w:t>
      </w:r>
    </w:p>
    <w:p w:rsidR="002D7871" w:rsidRDefault="00AD15A3" w:rsidP="002D7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6B1">
        <w:rPr>
          <w:rFonts w:ascii="Times New Roman" w:hAnsi="Times New Roman" w:cs="Times New Roman"/>
          <w:sz w:val="28"/>
          <w:szCs w:val="28"/>
        </w:rPr>
        <w:t>оставлен</w:t>
      </w:r>
      <w:r w:rsidR="001C5D81">
        <w:rPr>
          <w:rFonts w:ascii="Times New Roman" w:hAnsi="Times New Roman" w:cs="Times New Roman"/>
          <w:sz w:val="28"/>
          <w:szCs w:val="28"/>
        </w:rPr>
        <w:t>о</w:t>
      </w:r>
      <w:r w:rsidR="003B76B1">
        <w:rPr>
          <w:rFonts w:ascii="Times New Roman" w:hAnsi="Times New Roman" w:cs="Times New Roman"/>
          <w:sz w:val="28"/>
          <w:szCs w:val="28"/>
        </w:rPr>
        <w:t xml:space="preserve"> </w:t>
      </w:r>
      <w:r w:rsidR="00B952D0">
        <w:rPr>
          <w:rFonts w:ascii="Times New Roman" w:hAnsi="Times New Roman" w:cs="Times New Roman"/>
          <w:sz w:val="28"/>
          <w:szCs w:val="28"/>
        </w:rPr>
        <w:t>80</w:t>
      </w:r>
      <w:r w:rsidR="003B76B1">
        <w:rPr>
          <w:rFonts w:ascii="Times New Roman" w:hAnsi="Times New Roman" w:cs="Times New Roman"/>
          <w:sz w:val="28"/>
          <w:szCs w:val="28"/>
        </w:rPr>
        <w:t xml:space="preserve"> акт</w:t>
      </w:r>
      <w:r w:rsidR="001C5D81">
        <w:rPr>
          <w:rFonts w:ascii="Times New Roman" w:hAnsi="Times New Roman" w:cs="Times New Roman"/>
          <w:sz w:val="28"/>
          <w:szCs w:val="28"/>
        </w:rPr>
        <w:t>ов</w:t>
      </w:r>
      <w:r w:rsidR="003B76B1">
        <w:rPr>
          <w:rFonts w:ascii="Times New Roman" w:hAnsi="Times New Roman" w:cs="Times New Roman"/>
          <w:sz w:val="28"/>
          <w:szCs w:val="28"/>
        </w:rPr>
        <w:t xml:space="preserve">, </w:t>
      </w:r>
      <w:r w:rsidR="0018489E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B952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952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</w:t>
      </w:r>
      <w:r w:rsidR="00B952D0">
        <w:rPr>
          <w:rFonts w:ascii="Times New Roman" w:hAnsi="Times New Roman" w:cs="Times New Roman"/>
          <w:sz w:val="28"/>
          <w:szCs w:val="28"/>
        </w:rPr>
        <w:t>58</w:t>
      </w:r>
      <w:r w:rsidR="001848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7871">
        <w:rPr>
          <w:rFonts w:ascii="Times New Roman" w:hAnsi="Times New Roman" w:cs="Times New Roman"/>
          <w:sz w:val="28"/>
          <w:szCs w:val="28"/>
        </w:rPr>
        <w:t>писани</w:t>
      </w:r>
      <w:r w:rsidR="00B952D0"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18489E">
        <w:rPr>
          <w:rFonts w:ascii="Times New Roman" w:hAnsi="Times New Roman" w:cs="Times New Roman"/>
          <w:sz w:val="28"/>
          <w:szCs w:val="28"/>
        </w:rPr>
        <w:t>нарушени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  <w:r w:rsidR="002D7871" w:rsidRP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2D787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B952D0">
        <w:rPr>
          <w:rFonts w:ascii="Times New Roman" w:hAnsi="Times New Roman" w:cs="Times New Roman"/>
          <w:sz w:val="28"/>
          <w:szCs w:val="28"/>
        </w:rPr>
        <w:t>5</w:t>
      </w:r>
      <w:r w:rsidR="002D7871">
        <w:rPr>
          <w:rFonts w:ascii="Times New Roman" w:hAnsi="Times New Roman" w:cs="Times New Roman"/>
          <w:sz w:val="28"/>
          <w:szCs w:val="28"/>
        </w:rPr>
        <w:t xml:space="preserve"> протоколов по части 1 статьи 19.5 КоАП за невыполнение предписаний, направлено </w:t>
      </w:r>
      <w:r w:rsidR="00B952D0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2D7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</w:p>
    <w:p w:rsidR="00F42CE7" w:rsidRDefault="00F42CE7" w:rsidP="0054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B4" w:rsidRDefault="005411B4" w:rsidP="004F6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B1" w:rsidRDefault="004F6BB1" w:rsidP="00E30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781" w:rsidRDefault="00D05781" w:rsidP="0085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B5" w:rsidRDefault="008524B5" w:rsidP="00794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6C" w:rsidRDefault="00794F6C" w:rsidP="00EF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D41" w:rsidRDefault="00C42D41" w:rsidP="00C42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E4" w:rsidRDefault="009A25E4" w:rsidP="001E2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CC" w:rsidRDefault="001E27CC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6E" w:rsidRDefault="0097546E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1"/>
    <w:rsid w:val="0000511A"/>
    <w:rsid w:val="000053DE"/>
    <w:rsid w:val="00063D02"/>
    <w:rsid w:val="00082B4D"/>
    <w:rsid w:val="000904C4"/>
    <w:rsid w:val="0018489E"/>
    <w:rsid w:val="001B0C7F"/>
    <w:rsid w:val="001C5D81"/>
    <w:rsid w:val="001D0AAE"/>
    <w:rsid w:val="001E27CC"/>
    <w:rsid w:val="001E6A43"/>
    <w:rsid w:val="001F741F"/>
    <w:rsid w:val="002232AB"/>
    <w:rsid w:val="00244DDB"/>
    <w:rsid w:val="00263FF4"/>
    <w:rsid w:val="00290E6F"/>
    <w:rsid w:val="002B3CCF"/>
    <w:rsid w:val="002D7871"/>
    <w:rsid w:val="002E0B35"/>
    <w:rsid w:val="0031772A"/>
    <w:rsid w:val="00350CFA"/>
    <w:rsid w:val="00366961"/>
    <w:rsid w:val="003B76B1"/>
    <w:rsid w:val="004128A0"/>
    <w:rsid w:val="00425FF4"/>
    <w:rsid w:val="004577CC"/>
    <w:rsid w:val="004B040C"/>
    <w:rsid w:val="004C3855"/>
    <w:rsid w:val="004C7616"/>
    <w:rsid w:val="004F6BB1"/>
    <w:rsid w:val="005148D7"/>
    <w:rsid w:val="005411B4"/>
    <w:rsid w:val="00587430"/>
    <w:rsid w:val="005E63D4"/>
    <w:rsid w:val="005E6482"/>
    <w:rsid w:val="005F5254"/>
    <w:rsid w:val="00601CF8"/>
    <w:rsid w:val="0060715E"/>
    <w:rsid w:val="00644BBD"/>
    <w:rsid w:val="0066295A"/>
    <w:rsid w:val="00693667"/>
    <w:rsid w:val="00696B0C"/>
    <w:rsid w:val="006A1A78"/>
    <w:rsid w:val="006B0F14"/>
    <w:rsid w:val="00725334"/>
    <w:rsid w:val="00794F6C"/>
    <w:rsid w:val="007A5BC9"/>
    <w:rsid w:val="007D3727"/>
    <w:rsid w:val="008524B5"/>
    <w:rsid w:val="008E6F5C"/>
    <w:rsid w:val="0093595A"/>
    <w:rsid w:val="0097546E"/>
    <w:rsid w:val="009A2137"/>
    <w:rsid w:val="009A25E4"/>
    <w:rsid w:val="00A134F2"/>
    <w:rsid w:val="00A46116"/>
    <w:rsid w:val="00AB6BD5"/>
    <w:rsid w:val="00AD15A3"/>
    <w:rsid w:val="00B37AFD"/>
    <w:rsid w:val="00B952D0"/>
    <w:rsid w:val="00BF7911"/>
    <w:rsid w:val="00C367E0"/>
    <w:rsid w:val="00C42D41"/>
    <w:rsid w:val="00C6545F"/>
    <w:rsid w:val="00C75346"/>
    <w:rsid w:val="00C9603D"/>
    <w:rsid w:val="00CA684E"/>
    <w:rsid w:val="00CD2491"/>
    <w:rsid w:val="00D05781"/>
    <w:rsid w:val="00D243EC"/>
    <w:rsid w:val="00D42FAA"/>
    <w:rsid w:val="00D525C8"/>
    <w:rsid w:val="00D5304A"/>
    <w:rsid w:val="00E26015"/>
    <w:rsid w:val="00E3001E"/>
    <w:rsid w:val="00E301F7"/>
    <w:rsid w:val="00E4502F"/>
    <w:rsid w:val="00EF4038"/>
    <w:rsid w:val="00F16079"/>
    <w:rsid w:val="00F42CE7"/>
    <w:rsid w:val="00F62F37"/>
    <w:rsid w:val="00F6400B"/>
    <w:rsid w:val="00F730BC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143E"/>
  <w15:chartTrackingRefBased/>
  <w15:docId w15:val="{8EB546B1-1757-4472-B0A8-199762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B1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</cp:revision>
  <dcterms:created xsi:type="dcterms:W3CDTF">2025-03-05T13:20:00Z</dcterms:created>
  <dcterms:modified xsi:type="dcterms:W3CDTF">2025-03-05T13:27:00Z</dcterms:modified>
</cp:coreProperties>
</file>