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BC4AA" w14:textId="77777777" w:rsidR="00AF6EC4" w:rsidRDefault="00BA1220" w:rsidP="00403B44">
      <w:pPr>
        <w:tabs>
          <w:tab w:val="left" w:pos="709"/>
        </w:tabs>
        <w:jc w:val="center"/>
      </w:pPr>
      <w:r>
        <w:t xml:space="preserve"> </w:t>
      </w:r>
      <w:r w:rsidR="00E3612F">
        <w:rPr>
          <w:noProof/>
        </w:rPr>
        <w:drawing>
          <wp:inline distT="0" distB="0" distL="0" distR="0" wp14:anchorId="37240047" wp14:editId="7B2B79A8">
            <wp:extent cx="1152525" cy="704850"/>
            <wp:effectExtent l="0" t="0" r="9525" b="0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r1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4679B" w14:textId="77777777" w:rsidR="002D6BB2" w:rsidRPr="002D6BB2" w:rsidRDefault="002D6BB2" w:rsidP="00AD61F7">
      <w:pPr>
        <w:tabs>
          <w:tab w:val="left" w:pos="709"/>
        </w:tabs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Российская Федерация</w:t>
      </w:r>
    </w:p>
    <w:p w14:paraId="4207617A" w14:textId="77777777" w:rsidR="002D6BB2" w:rsidRPr="002D6BB2" w:rsidRDefault="002D6BB2">
      <w:pPr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Новгородская область</w:t>
      </w:r>
    </w:p>
    <w:p w14:paraId="303359B1" w14:textId="77777777" w:rsidR="00F477FA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gramStart"/>
      <w:r>
        <w:rPr>
          <w:sz w:val="32"/>
          <w:szCs w:val="32"/>
        </w:rPr>
        <w:t>Старорусского</w:t>
      </w:r>
      <w:proofErr w:type="gramEnd"/>
      <w:r>
        <w:rPr>
          <w:sz w:val="32"/>
          <w:szCs w:val="32"/>
        </w:rPr>
        <w:t xml:space="preserve"> </w:t>
      </w:r>
    </w:p>
    <w:p w14:paraId="3D04A302" w14:textId="77777777" w:rsidR="004D6380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  <w:r w:rsidR="00F477FA">
        <w:rPr>
          <w:sz w:val="32"/>
          <w:szCs w:val="32"/>
        </w:rPr>
        <w:t xml:space="preserve">  </w:t>
      </w:r>
    </w:p>
    <w:p w14:paraId="75EE570B" w14:textId="77777777" w:rsidR="004D6380" w:rsidRPr="004D6380" w:rsidRDefault="004D6380" w:rsidP="004D6380">
      <w:pPr>
        <w:rPr>
          <w:lang w:eastAsia="ar-SA"/>
        </w:rPr>
      </w:pPr>
    </w:p>
    <w:p w14:paraId="538E4099" w14:textId="77777777" w:rsidR="004D6380" w:rsidRDefault="004D6380" w:rsidP="00424FB9">
      <w:pPr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13511450" w14:textId="77777777" w:rsidR="004D6380" w:rsidRDefault="00181975" w:rsidP="00181975">
      <w:pPr>
        <w:tabs>
          <w:tab w:val="left" w:pos="3060"/>
          <w:tab w:val="left" w:pos="6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884F5AA" w14:textId="51D0A054" w:rsidR="004D6380" w:rsidRPr="001F0B65" w:rsidRDefault="00C8633C" w:rsidP="00C87193">
      <w:pPr>
        <w:tabs>
          <w:tab w:val="left" w:pos="709"/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7017F">
        <w:rPr>
          <w:sz w:val="28"/>
          <w:szCs w:val="28"/>
        </w:rPr>
        <w:t>т</w:t>
      </w:r>
      <w:r w:rsidR="00D5461E">
        <w:rPr>
          <w:sz w:val="28"/>
          <w:szCs w:val="28"/>
        </w:rPr>
        <w:t xml:space="preserve"> </w:t>
      </w:r>
      <w:r w:rsidR="00E50C9D">
        <w:rPr>
          <w:sz w:val="28"/>
          <w:szCs w:val="28"/>
        </w:rPr>
        <w:t xml:space="preserve"> 27</w:t>
      </w:r>
      <w:bookmarkStart w:id="0" w:name="_GoBack"/>
      <w:bookmarkEnd w:id="0"/>
      <w:r w:rsidR="00061A11">
        <w:rPr>
          <w:sz w:val="28"/>
          <w:szCs w:val="28"/>
        </w:rPr>
        <w:t>.12</w:t>
      </w:r>
      <w:r w:rsidR="00D5461E">
        <w:rPr>
          <w:sz w:val="28"/>
          <w:szCs w:val="28"/>
        </w:rPr>
        <w:t>.</w:t>
      </w:r>
      <w:r w:rsidR="00CA5DED">
        <w:rPr>
          <w:sz w:val="28"/>
          <w:szCs w:val="28"/>
        </w:rPr>
        <w:t>2021</w:t>
      </w:r>
      <w:r w:rsidR="00710CC6">
        <w:rPr>
          <w:sz w:val="28"/>
          <w:szCs w:val="28"/>
        </w:rPr>
        <w:t xml:space="preserve"> </w:t>
      </w:r>
      <w:r w:rsidR="0007017F">
        <w:rPr>
          <w:sz w:val="28"/>
          <w:szCs w:val="28"/>
        </w:rPr>
        <w:t>№</w:t>
      </w:r>
      <w:r w:rsidR="00532C4C">
        <w:rPr>
          <w:sz w:val="28"/>
          <w:szCs w:val="28"/>
        </w:rPr>
        <w:t xml:space="preserve"> </w:t>
      </w:r>
      <w:r w:rsidR="00E50C9D">
        <w:rPr>
          <w:sz w:val="28"/>
          <w:szCs w:val="28"/>
        </w:rPr>
        <w:t>2322</w:t>
      </w:r>
      <w:r w:rsidR="00841BDB">
        <w:rPr>
          <w:sz w:val="28"/>
          <w:szCs w:val="28"/>
        </w:rPr>
        <w:t xml:space="preserve"> </w:t>
      </w:r>
      <w:r w:rsidR="005E0954">
        <w:rPr>
          <w:sz w:val="28"/>
          <w:szCs w:val="28"/>
        </w:rPr>
        <w:t xml:space="preserve"> </w:t>
      </w:r>
      <w:r w:rsidR="009D512D">
        <w:rPr>
          <w:sz w:val="28"/>
          <w:szCs w:val="28"/>
        </w:rPr>
        <w:t xml:space="preserve"> </w:t>
      </w:r>
      <w:r w:rsidR="0044199C">
        <w:rPr>
          <w:sz w:val="28"/>
          <w:szCs w:val="28"/>
        </w:rPr>
        <w:t xml:space="preserve"> </w:t>
      </w:r>
      <w:r w:rsidR="000C41E0">
        <w:rPr>
          <w:sz w:val="28"/>
          <w:szCs w:val="28"/>
        </w:rPr>
        <w:t xml:space="preserve"> </w:t>
      </w:r>
      <w:r w:rsidR="008F7E62">
        <w:rPr>
          <w:sz w:val="28"/>
          <w:szCs w:val="28"/>
        </w:rPr>
        <w:t xml:space="preserve"> </w:t>
      </w:r>
      <w:r w:rsidR="006507E6">
        <w:rPr>
          <w:sz w:val="28"/>
          <w:szCs w:val="28"/>
        </w:rPr>
        <w:t xml:space="preserve"> </w:t>
      </w:r>
      <w:r w:rsidR="00932B5A">
        <w:rPr>
          <w:sz w:val="28"/>
          <w:szCs w:val="28"/>
        </w:rPr>
        <w:t xml:space="preserve"> </w:t>
      </w:r>
      <w:r w:rsidR="000A027C" w:rsidRPr="00AE5B3B">
        <w:rPr>
          <w:sz w:val="28"/>
          <w:szCs w:val="28"/>
        </w:rPr>
        <w:t xml:space="preserve"> </w:t>
      </w:r>
      <w:r w:rsidR="000C26F8" w:rsidRPr="00AE5B3B">
        <w:rPr>
          <w:sz w:val="28"/>
          <w:szCs w:val="28"/>
        </w:rPr>
        <w:t xml:space="preserve"> </w:t>
      </w:r>
      <w:r w:rsidR="00895611" w:rsidRPr="00AE5B3B">
        <w:rPr>
          <w:sz w:val="28"/>
          <w:szCs w:val="28"/>
        </w:rPr>
        <w:t xml:space="preserve"> </w:t>
      </w:r>
      <w:r w:rsidR="00DC6EDB" w:rsidRPr="00AE5B3B">
        <w:rPr>
          <w:sz w:val="28"/>
          <w:szCs w:val="28"/>
        </w:rPr>
        <w:t xml:space="preserve"> </w:t>
      </w:r>
      <w:r w:rsidR="00954F5B">
        <w:rPr>
          <w:sz w:val="28"/>
          <w:szCs w:val="28"/>
        </w:rPr>
        <w:t xml:space="preserve"> </w:t>
      </w:r>
      <w:r w:rsidR="00D46F9A">
        <w:rPr>
          <w:sz w:val="28"/>
          <w:szCs w:val="28"/>
        </w:rPr>
        <w:t xml:space="preserve"> </w:t>
      </w:r>
    </w:p>
    <w:p w14:paraId="0FD141DE" w14:textId="77777777" w:rsidR="00120A37" w:rsidRPr="00C803F4" w:rsidRDefault="00C803F4" w:rsidP="00C803F4">
      <w:pPr>
        <w:tabs>
          <w:tab w:val="left" w:pos="8025"/>
        </w:tabs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C803F4">
        <w:rPr>
          <w:i/>
          <w:sz w:val="28"/>
          <w:szCs w:val="28"/>
        </w:rPr>
        <w:tab/>
      </w:r>
    </w:p>
    <w:p w14:paraId="69D8A395" w14:textId="77777777" w:rsidR="004D6380" w:rsidRDefault="004D6380" w:rsidP="0089636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4D6380">
        <w:rPr>
          <w:sz w:val="28"/>
          <w:szCs w:val="28"/>
        </w:rPr>
        <w:t>г</w:t>
      </w:r>
      <w:proofErr w:type="gramStart"/>
      <w:r w:rsidRPr="004D6380">
        <w:rPr>
          <w:sz w:val="28"/>
          <w:szCs w:val="28"/>
        </w:rPr>
        <w:t>.С</w:t>
      </w:r>
      <w:proofErr w:type="gramEnd"/>
      <w:r w:rsidRPr="004D6380">
        <w:rPr>
          <w:sz w:val="28"/>
          <w:szCs w:val="28"/>
        </w:rPr>
        <w:t>тарая</w:t>
      </w:r>
      <w:proofErr w:type="spellEnd"/>
      <w:r w:rsidRPr="004D6380">
        <w:rPr>
          <w:sz w:val="28"/>
          <w:szCs w:val="28"/>
        </w:rPr>
        <w:t xml:space="preserve"> Русса</w:t>
      </w:r>
    </w:p>
    <w:p w14:paraId="37088556" w14:textId="77777777" w:rsidR="00AF67F2" w:rsidRPr="00AF67F2" w:rsidRDefault="00AF67F2" w:rsidP="00881C5A">
      <w:pPr>
        <w:widowControl w:val="0"/>
        <w:suppressAutoHyphens/>
        <w:spacing w:line="360" w:lineRule="atLeast"/>
        <w:ind w:firstLine="709"/>
        <w:jc w:val="both"/>
        <w:rPr>
          <w:rFonts w:eastAsia="Lucida Sans Unicode" w:cs="Mangal"/>
          <w:kern w:val="1"/>
          <w:sz w:val="24"/>
          <w:szCs w:val="24"/>
          <w:lang w:eastAsia="zh-CN" w:bidi="hi-IN"/>
        </w:rPr>
      </w:pPr>
    </w:p>
    <w:p w14:paraId="5CF017E5" w14:textId="77777777" w:rsidR="00F4430D" w:rsidRDefault="00F4430D" w:rsidP="00F4430D">
      <w:pPr>
        <w:widowControl w:val="0"/>
        <w:suppressAutoHyphens/>
        <w:spacing w:line="240" w:lineRule="exact"/>
        <w:jc w:val="center"/>
        <w:textAlignment w:val="baseline"/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 xml:space="preserve">О признании </w:t>
      </w:r>
      <w:proofErr w:type="gramStart"/>
      <w:r w:rsidRPr="00DE5F75"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>утратившими</w:t>
      </w:r>
      <w:proofErr w:type="gramEnd"/>
      <w:r w:rsidRPr="00DE5F75"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 xml:space="preserve"> силу постановлений </w:t>
      </w:r>
    </w:p>
    <w:p w14:paraId="01D19C5D" w14:textId="77777777" w:rsidR="00F4430D" w:rsidRDefault="00F4430D" w:rsidP="00F4430D">
      <w:pPr>
        <w:widowControl w:val="0"/>
        <w:suppressAutoHyphens/>
        <w:spacing w:line="240" w:lineRule="exact"/>
        <w:jc w:val="center"/>
        <w:textAlignment w:val="baseline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 xml:space="preserve">Администрации муниципального района </w:t>
      </w:r>
    </w:p>
    <w:p w14:paraId="61684C0A" w14:textId="77777777" w:rsidR="00F4430D" w:rsidRDefault="00F4430D" w:rsidP="00F4430D">
      <w:pPr>
        <w:widowControl w:val="0"/>
        <w:suppressAutoHyphens/>
        <w:autoSpaceDE w:val="0"/>
        <w:spacing w:line="360" w:lineRule="atLeast"/>
        <w:ind w:firstLine="539"/>
        <w:jc w:val="center"/>
        <w:textAlignment w:val="baseline"/>
        <w:rPr>
          <w:rFonts w:eastAsia="Lucida Sans Unicode" w:cs="Mangal"/>
          <w:kern w:val="2"/>
          <w:sz w:val="28"/>
          <w:szCs w:val="28"/>
          <w:lang w:eastAsia="zh-CN" w:bidi="hi-IN"/>
        </w:rPr>
      </w:pPr>
    </w:p>
    <w:p w14:paraId="7939F492" w14:textId="77777777" w:rsidR="00F4430D" w:rsidRPr="00DE5F75" w:rsidRDefault="00F4430D" w:rsidP="00F4430D">
      <w:pPr>
        <w:widowControl w:val="0"/>
        <w:suppressAutoHyphens/>
        <w:autoSpaceDE w:val="0"/>
        <w:spacing w:line="360" w:lineRule="atLeast"/>
        <w:ind w:firstLine="539"/>
        <w:jc w:val="center"/>
        <w:textAlignment w:val="baseline"/>
        <w:rPr>
          <w:rFonts w:eastAsia="Lucida Sans Unicode" w:cs="Mangal"/>
          <w:kern w:val="2"/>
          <w:sz w:val="28"/>
          <w:szCs w:val="28"/>
          <w:lang w:eastAsia="zh-CN" w:bidi="hi-IN"/>
        </w:rPr>
      </w:pPr>
    </w:p>
    <w:p w14:paraId="3F688D2F" w14:textId="77777777" w:rsidR="00F4430D" w:rsidRPr="00DE5F75" w:rsidRDefault="00F4430D" w:rsidP="00F4430D">
      <w:pPr>
        <w:widowControl w:val="0"/>
        <w:tabs>
          <w:tab w:val="left" w:pos="709"/>
        </w:tabs>
        <w:autoSpaceDE w:val="0"/>
        <w:spacing w:line="360" w:lineRule="atLeast"/>
        <w:jc w:val="both"/>
        <w:textAlignment w:val="baseline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DE5F75">
        <w:rPr>
          <w:rFonts w:eastAsia="Lucida Sans Unicode"/>
          <w:kern w:val="2"/>
          <w:sz w:val="28"/>
          <w:szCs w:val="28"/>
          <w:lang w:eastAsia="zh-CN" w:bidi="hi-IN"/>
        </w:rPr>
        <w:tab/>
      </w:r>
      <w:r>
        <w:rPr>
          <w:rFonts w:eastAsia="Lucida Sans Unicode" w:cs="Mangal"/>
          <w:kern w:val="2"/>
          <w:sz w:val="28"/>
          <w:szCs w:val="28"/>
          <w:lang w:eastAsia="zh-CN" w:bidi="hi-IN"/>
        </w:rPr>
        <w:t>Администрация Старорусского муниципального</w:t>
      </w:r>
      <w:r w:rsidRPr="00DE5F75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 района </w:t>
      </w:r>
      <w:r w:rsidRPr="00DE5F75">
        <w:rPr>
          <w:rFonts w:eastAsia="Lucida Sans Unicode" w:cs="Mangal"/>
          <w:b/>
          <w:kern w:val="2"/>
          <w:sz w:val="28"/>
          <w:szCs w:val="28"/>
          <w:lang w:eastAsia="zh-CN" w:bidi="hi-IN"/>
        </w:rPr>
        <w:t>ПОСТАНО</w:t>
      </w:r>
      <w:r w:rsidRPr="00DE5F75">
        <w:rPr>
          <w:rFonts w:eastAsia="Lucida Sans Unicode" w:cs="Mangal"/>
          <w:b/>
          <w:kern w:val="2"/>
          <w:sz w:val="28"/>
          <w:szCs w:val="28"/>
          <w:lang w:eastAsia="zh-CN" w:bidi="hi-IN"/>
        </w:rPr>
        <w:t>В</w:t>
      </w:r>
      <w:r w:rsidRPr="00DE5F75">
        <w:rPr>
          <w:rFonts w:eastAsia="Lucida Sans Unicode" w:cs="Mangal"/>
          <w:b/>
          <w:kern w:val="2"/>
          <w:sz w:val="28"/>
          <w:szCs w:val="28"/>
          <w:lang w:eastAsia="zh-CN" w:bidi="hi-IN"/>
        </w:rPr>
        <w:t>ЛЯЕТ:</w:t>
      </w:r>
    </w:p>
    <w:p w14:paraId="28FD1F90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cs="Mangal"/>
          <w:color w:val="000000"/>
          <w:kern w:val="2"/>
          <w:sz w:val="28"/>
          <w:szCs w:val="28"/>
        </w:rPr>
        <w:t xml:space="preserve">1.Признать утратившими силу 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постановления Администрации муниц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и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пального района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:</w:t>
      </w:r>
      <w:r w:rsidRPr="00EA3BEF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11B0A8D6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от 03.10.2013 №1006 «О муниципальной Программе «Развитие системы муниципальной службы и деятельности органов местного самоуправления Старорусского муниципального района и их должностных лиц (2014-2016 г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ды)»;</w:t>
      </w:r>
    </w:p>
    <w:p w14:paraId="4149E532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от 2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9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7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муниципальной Программы «Управление муниципальными финансами Старорусского муниципального района на 2014-2020 годы»; </w:t>
      </w:r>
    </w:p>
    <w:p w14:paraId="4AEA85A2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118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 Программы Старорусского муниципального района «Обеспечение экономического разв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и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тия Старорусского района на 2014-2016 годы»; </w:t>
      </w:r>
    </w:p>
    <w:p w14:paraId="221562DB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от 31.10.2013 № 1120 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муниципальной Программы </w:t>
      </w:r>
      <w:r>
        <w:rPr>
          <w:sz w:val="28"/>
          <w:szCs w:val="28"/>
        </w:rPr>
        <w:t xml:space="preserve">муниципального образования город Старая Русса </w:t>
      </w:r>
      <w:r>
        <w:rPr>
          <w:rFonts w:eastAsia="Lucida Sans Unicode" w:cs="Mangal"/>
          <w:kern w:val="2"/>
          <w:sz w:val="28"/>
          <w:szCs w:val="28"/>
          <w:lang w:eastAsia="zh-CN" w:bidi="hi-IN"/>
        </w:rPr>
        <w:t>«Улучшение жилищных условий граждан и повышение качества жилищно-коммунальных услуг в м</w:t>
      </w:r>
      <w:r>
        <w:rPr>
          <w:rFonts w:eastAsia="Lucida Sans Unicode" w:cs="Mangal"/>
          <w:kern w:val="2"/>
          <w:sz w:val="28"/>
          <w:szCs w:val="28"/>
          <w:lang w:eastAsia="zh-CN" w:bidi="hi-IN"/>
        </w:rPr>
        <w:t>у</w:t>
      </w:r>
      <w:r>
        <w:rPr>
          <w:rFonts w:eastAsia="Lucida Sans Unicode" w:cs="Mangal"/>
          <w:kern w:val="2"/>
          <w:sz w:val="28"/>
          <w:szCs w:val="28"/>
          <w:lang w:eastAsia="zh-CN" w:bidi="hi-IN"/>
        </w:rPr>
        <w:t>ниципальном образовании город Старая Русса на 2014-2016 годы»;</w:t>
      </w:r>
    </w:p>
    <w:p w14:paraId="297E3E95" w14:textId="1727BF0A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31.10.2013 № 1122 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муниципальной Программы </w:t>
      </w:r>
      <w:r>
        <w:rPr>
          <w:sz w:val="28"/>
          <w:szCs w:val="28"/>
        </w:rPr>
        <w:t>муниципального образования город Старая Русса «Развитие физической культуры и спорта в муниципальном образовании</w:t>
      </w:r>
      <w:r w:rsidR="00E50C9D">
        <w:rPr>
          <w:sz w:val="28"/>
          <w:szCs w:val="28"/>
        </w:rPr>
        <w:t xml:space="preserve"> город Старая Русса на 2014-2016</w:t>
      </w:r>
      <w:r>
        <w:rPr>
          <w:sz w:val="28"/>
          <w:szCs w:val="28"/>
        </w:rPr>
        <w:t xml:space="preserve"> годы»;</w:t>
      </w:r>
    </w:p>
    <w:p w14:paraId="6B33977E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C71D5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от 31.10.2013 № 1123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</w:t>
      </w:r>
      <w:r w:rsidRPr="00C71D5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Об утверждении муниципальной Программы муниципального образования город Старая Русса «Развитие среднего и мал</w:t>
      </w:r>
      <w:r w:rsidRPr="00C71D5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</w:t>
      </w:r>
      <w:r w:rsidRPr="00C71D5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го предпринимательства в городе Старая Русса на 2014-2016 годы»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;</w:t>
      </w:r>
    </w:p>
    <w:p w14:paraId="3547B3E9" w14:textId="00C3341D" w:rsidR="00FF01A3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AE343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от</w:t>
      </w:r>
      <w:r w:rsidR="000747F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AE343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31.10.2013 </w:t>
      </w:r>
      <w:r w:rsidR="000747F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AE343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№ 1124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 w:rsidR="000747F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«</w:t>
      </w:r>
      <w:r w:rsidR="000747F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Об утверждении </w:t>
      </w:r>
      <w:r w:rsidR="000747F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0747F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Программы</w:t>
      </w:r>
      <w:r w:rsidR="000747F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1ACDC44B" w14:textId="77777777" w:rsidR="00FF01A3" w:rsidRPr="00FF01A3" w:rsidRDefault="00FF01A3" w:rsidP="00FF01A3">
      <w:pPr>
        <w:widowControl w:val="0"/>
        <w:spacing w:line="360" w:lineRule="atLeast"/>
        <w:ind w:firstLine="708"/>
        <w:jc w:val="center"/>
        <w:textAlignment w:val="baseline"/>
        <w:rPr>
          <w:rFonts w:eastAsia="Lucida Sans Unicode"/>
          <w:color w:val="000000"/>
          <w:kern w:val="2"/>
          <w:sz w:val="24"/>
          <w:szCs w:val="24"/>
          <w:lang w:eastAsia="zh-CN" w:bidi="hi-IN"/>
        </w:rPr>
      </w:pPr>
      <w:r w:rsidRPr="00FF01A3">
        <w:rPr>
          <w:rFonts w:eastAsia="Lucida Sans Unicode"/>
          <w:color w:val="000000"/>
          <w:kern w:val="2"/>
          <w:sz w:val="24"/>
          <w:szCs w:val="24"/>
          <w:lang w:eastAsia="zh-CN" w:bidi="hi-IN"/>
        </w:rPr>
        <w:lastRenderedPageBreak/>
        <w:t>2</w:t>
      </w:r>
    </w:p>
    <w:p w14:paraId="62F03222" w14:textId="77777777" w:rsidR="00F4430D" w:rsidRDefault="00F4430D" w:rsidP="00FF01A3">
      <w:pPr>
        <w:widowControl w:val="0"/>
        <w:spacing w:line="360" w:lineRule="atLeast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муниципального образования город Старая Русса «Вовлечение молодежи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Старая Русса в социальную практику на 2014 -2020 годы»;</w:t>
      </w:r>
    </w:p>
    <w:p w14:paraId="33C027BB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125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 Программы Старорусского муниципального района «Развитие физической культуры и спорта в Старорусском муниципальном районе на 2014-2016 годы»;</w:t>
      </w:r>
    </w:p>
    <w:p w14:paraId="6DC1018E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от 31.10.2013 № 1126 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муниципальной Программы </w:t>
      </w:r>
      <w:r>
        <w:rPr>
          <w:sz w:val="28"/>
          <w:szCs w:val="28"/>
        </w:rPr>
        <w:t>муниципального образования город Старая Русса «Развитие культуры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города Старая Русса на 2014-2020 годы»;</w:t>
      </w:r>
    </w:p>
    <w:p w14:paraId="20658F83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127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 Программы Старорусского муниципального района «Развитие культуры Старорусского муниципального района на 2014-2020 годы»;</w:t>
      </w:r>
    </w:p>
    <w:p w14:paraId="733F4FDB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128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 Программы Старорусского муниципального района «Улучшение жилищных условий граждан и повышение качества жилищно-коммунальных услуг в Старору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с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ском муниципальном районе на 2014-2016 годы»;</w:t>
      </w:r>
    </w:p>
    <w:p w14:paraId="5EE77865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129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 Программы Старорусского муниципального района «Развитие образования и молодежной политики в Старорусском муниципальном районе на 2014-2020 годы»;</w:t>
      </w:r>
    </w:p>
    <w:p w14:paraId="7102B3FF" w14:textId="7852CFEB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130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 Программы Старорусского муниципального района «Совершенствование системы упра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в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ления и распоряжения земельно-имущественным комплексом Старорусского муниципального района на 2014-2016 годы»;</w:t>
      </w:r>
    </w:p>
    <w:p w14:paraId="0FC040C4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C71D5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от 31.10.2013 № 1131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</w:t>
      </w:r>
      <w:r w:rsidRPr="00783411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Об утверждении муниципальной Программы муниципального образования город Старая Русса «Приватизация и управл</w:t>
      </w:r>
      <w:r w:rsidRPr="00783411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е</w:t>
      </w:r>
      <w:r w:rsidRPr="00783411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ние муниципальным имуществом муниципального образования город Старая Русса на 2014-2016 годы»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;</w:t>
      </w:r>
    </w:p>
    <w:p w14:paraId="5D814DE2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132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муниципальной Программы Старорусского муниципального района «Защита населения и территории </w:t>
      </w:r>
      <w:proofErr w:type="gramStart"/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Ста</w:t>
      </w:r>
      <w:r w:rsidR="00FF01A3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-</w:t>
      </w:r>
      <w:proofErr w:type="spellStart"/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рорусского</w:t>
      </w:r>
      <w:proofErr w:type="spellEnd"/>
      <w:proofErr w:type="gramEnd"/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муниципального района от чрезвычайных ситуаций природного и техногенного характера, осуществление мероприятий гражданской обороны, обеспечение пожарной безопасности и безопасности людей на водных объе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к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тах на 2014-2017 годы»;</w:t>
      </w:r>
    </w:p>
    <w:p w14:paraId="4495B729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B060EC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от 31.10.2013 № 1133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</w:t>
      </w:r>
      <w:r w:rsidRPr="00B060EC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Об утверждении муниципальной Программы муниципального образования город Старая Русса «Защита населения и те</w:t>
      </w:r>
      <w:r w:rsidRPr="00B060EC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р</w:t>
      </w:r>
      <w:r w:rsidRPr="00B060EC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ритории муниципального образования город Старая Русса от чрезвычайных ситуаций природного и техногенного характера, обеспечение пожарной бе</w:t>
      </w:r>
      <w:r w:rsidRPr="00B060EC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з</w:t>
      </w:r>
      <w:r w:rsidRPr="00B060EC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опасности и безопасности людей на водных объектах на 2014-2016 годы»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;</w:t>
      </w:r>
    </w:p>
    <w:p w14:paraId="3EA0747D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F10AE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от 31.10.2013 № 1134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</w:t>
      </w:r>
      <w:r w:rsidRPr="00F10AE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Об утверждении муниципальной Программы муниципального образования город Старая Русса «Совершенствование и с</w:t>
      </w:r>
      <w:r w:rsidRPr="00F10AE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</w:t>
      </w:r>
      <w:r w:rsidRPr="00F10AE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держание автомобильных дорог местного значения в муниципальном образ</w:t>
      </w:r>
      <w:r w:rsidRPr="00F10AE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</w:t>
      </w:r>
      <w:r w:rsidRPr="00F10AE2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вании город Старая Русса на 2014-2016 годы»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;</w:t>
      </w:r>
    </w:p>
    <w:p w14:paraId="2CA1BC06" w14:textId="77777777" w:rsidR="00FF01A3" w:rsidRPr="00FF01A3" w:rsidRDefault="00FF01A3" w:rsidP="00FF01A3">
      <w:pPr>
        <w:widowControl w:val="0"/>
        <w:spacing w:line="360" w:lineRule="atLeast"/>
        <w:ind w:firstLine="708"/>
        <w:jc w:val="center"/>
        <w:textAlignment w:val="baseline"/>
        <w:rPr>
          <w:rFonts w:eastAsia="Lucida Sans Unicode"/>
          <w:color w:val="000000"/>
          <w:kern w:val="2"/>
          <w:sz w:val="24"/>
          <w:szCs w:val="24"/>
          <w:lang w:eastAsia="zh-CN" w:bidi="hi-IN"/>
        </w:rPr>
      </w:pPr>
      <w:r w:rsidRPr="00FF01A3">
        <w:rPr>
          <w:rFonts w:eastAsia="Lucida Sans Unicode"/>
          <w:color w:val="000000"/>
          <w:kern w:val="2"/>
          <w:sz w:val="24"/>
          <w:szCs w:val="24"/>
          <w:lang w:eastAsia="zh-CN" w:bidi="hi-IN"/>
        </w:rPr>
        <w:lastRenderedPageBreak/>
        <w:t>3</w:t>
      </w:r>
    </w:p>
    <w:p w14:paraId="53B6F923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C71D5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от 31.10.2013 № 1135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</w:t>
      </w:r>
      <w:r w:rsidRPr="00C71D5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Об утверждении муниципальной Программы муниципального образования город Старая Русса «Развитие градостроител</w:t>
      </w:r>
      <w:r w:rsidRPr="00C71D5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ь</w:t>
      </w:r>
      <w:r w:rsidRPr="00C71D5D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ной деятельности на территории муниципального образования город Старая Русса на 2014-2017 годы»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;</w:t>
      </w:r>
    </w:p>
    <w:p w14:paraId="2D808E14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136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 Программы Старорусского муниципального района «Градостроительство и территор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и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альное планирование Старорусского муниципального района на 2014-2017 годы»;</w:t>
      </w:r>
    </w:p>
    <w:p w14:paraId="37D7715A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0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137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 Программы Старорусского муниципального района «Совершенствование и содержание дорожного хозяйства Старорусского муниципального района (за исключен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и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ем дорог федерального значения) на 2014-2016 годы»;</w:t>
      </w:r>
    </w:p>
    <w:p w14:paraId="5F246C99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.201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№ 1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194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«Об утверждении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муниципальной Программы Старорусского муниципального района «Развитие информационного общ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е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ства и формиро</w:t>
      </w:r>
      <w:r w:rsidR="00FF01A3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вание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электронного муниципалитета в Старорусском муниц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и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пальном районе на 2014-2016 годы»;</w:t>
      </w:r>
    </w:p>
    <w:p w14:paraId="136720CC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 w:cs="Mangal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от 13.11.2013 № 1195 </w:t>
      </w:r>
      <w:r>
        <w:rPr>
          <w:rFonts w:eastAsia="Lucida Sans Unicode" w:cs="Mangal"/>
          <w:kern w:val="2"/>
          <w:sz w:val="28"/>
          <w:szCs w:val="28"/>
          <w:lang w:eastAsia="zh-CN" w:bidi="hi-IN"/>
        </w:rPr>
        <w:t>«</w:t>
      </w:r>
      <w:r w:rsidRPr="00F10AE2">
        <w:rPr>
          <w:rFonts w:eastAsia="Lucida Sans Unicode" w:cs="Mangal"/>
          <w:kern w:val="2"/>
          <w:sz w:val="28"/>
          <w:szCs w:val="28"/>
          <w:lang w:eastAsia="zh-CN" w:bidi="hi-IN"/>
        </w:rPr>
        <w:t>Об утверждении муниципальной Программы муниципального образования город Старая Русса «Организация благоустро</w:t>
      </w:r>
      <w:r w:rsidRPr="00F10AE2">
        <w:rPr>
          <w:rFonts w:eastAsia="Lucida Sans Unicode" w:cs="Mangal"/>
          <w:kern w:val="2"/>
          <w:sz w:val="28"/>
          <w:szCs w:val="28"/>
          <w:lang w:eastAsia="zh-CN" w:bidi="hi-IN"/>
        </w:rPr>
        <w:t>й</w:t>
      </w:r>
      <w:r w:rsidRPr="00F10AE2">
        <w:rPr>
          <w:rFonts w:eastAsia="Lucida Sans Unicode" w:cs="Mangal"/>
          <w:kern w:val="2"/>
          <w:sz w:val="28"/>
          <w:szCs w:val="28"/>
          <w:lang w:eastAsia="zh-CN" w:bidi="hi-IN"/>
        </w:rPr>
        <w:t>ства территории и содержания объектов внешнего благоустройства на терр</w:t>
      </w:r>
      <w:r w:rsidRPr="00F10AE2">
        <w:rPr>
          <w:rFonts w:eastAsia="Lucida Sans Unicode" w:cs="Mangal"/>
          <w:kern w:val="2"/>
          <w:sz w:val="28"/>
          <w:szCs w:val="28"/>
          <w:lang w:eastAsia="zh-CN" w:bidi="hi-IN"/>
        </w:rPr>
        <w:t>и</w:t>
      </w:r>
      <w:r w:rsidRPr="00F10AE2">
        <w:rPr>
          <w:rFonts w:eastAsia="Lucida Sans Unicode" w:cs="Mangal"/>
          <w:kern w:val="2"/>
          <w:sz w:val="28"/>
          <w:szCs w:val="28"/>
          <w:lang w:eastAsia="zh-CN" w:bidi="hi-IN"/>
        </w:rPr>
        <w:t>тории муниципального образования город Старая Русса на 2014-2016 годы»</w:t>
      </w:r>
      <w:r>
        <w:rPr>
          <w:rFonts w:eastAsia="Lucida Sans Unicode" w:cs="Mangal"/>
          <w:kern w:val="2"/>
          <w:sz w:val="28"/>
          <w:szCs w:val="28"/>
          <w:lang w:eastAsia="zh-CN" w:bidi="hi-IN"/>
        </w:rPr>
        <w:t>;</w:t>
      </w:r>
    </w:p>
    <w:p w14:paraId="7661E535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783411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от 23.12.2013 № 1396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«</w:t>
      </w:r>
      <w:r w:rsidRPr="00783411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Об утверждении муниципальной Программы муниципального образования город Старая Русса «Развитие туризма и тур</w:t>
      </w:r>
      <w:r w:rsidRPr="00783411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и</w:t>
      </w:r>
      <w:r w:rsidRPr="00783411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стической деятельности в муниципальном образовании город Старая Русса на 2014-2016 годы»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</w:t>
      </w:r>
    </w:p>
    <w:p w14:paraId="24A31DD0" w14:textId="77777777" w:rsidR="00F4430D" w:rsidRDefault="00F4430D" w:rsidP="00F4430D">
      <w:pPr>
        <w:widowControl w:val="0"/>
        <w:spacing w:line="360" w:lineRule="atLeast"/>
        <w:ind w:firstLine="708"/>
        <w:jc w:val="both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2.Настоящее постановление вступает в силу с 01 января 2022 года. </w:t>
      </w:r>
    </w:p>
    <w:p w14:paraId="20BB7C45" w14:textId="77777777" w:rsidR="00F4430D" w:rsidRPr="00DE5F75" w:rsidRDefault="00F4430D" w:rsidP="00F4430D">
      <w:pPr>
        <w:widowControl w:val="0"/>
        <w:suppressAutoHyphens/>
        <w:autoSpaceDE w:val="0"/>
        <w:spacing w:line="360" w:lineRule="atLeast"/>
        <w:ind w:firstLine="709"/>
        <w:jc w:val="both"/>
        <w:textAlignment w:val="baseline"/>
        <w:rPr>
          <w:rFonts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3</w:t>
      </w:r>
      <w:r w:rsidRPr="00DE5F75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.</w:t>
      </w:r>
      <w:r w:rsidRPr="00DE5F75">
        <w:rPr>
          <w:rFonts w:eastAsia="Lucida Sans Unicode" w:cs="Mangal"/>
          <w:kern w:val="2"/>
          <w:sz w:val="28"/>
          <w:szCs w:val="28"/>
          <w:lang w:eastAsia="zh-CN" w:bidi="hi-IN"/>
        </w:rPr>
        <w:t>Опубликовать постановление в периодическом печатном издании -   муниципальной газете «Русса-</w:t>
      </w:r>
      <w:proofErr w:type="spellStart"/>
      <w:r w:rsidRPr="00DE5F75">
        <w:rPr>
          <w:rFonts w:eastAsia="Lucida Sans Unicode" w:cs="Mangal"/>
          <w:kern w:val="2"/>
          <w:sz w:val="28"/>
          <w:szCs w:val="28"/>
          <w:lang w:eastAsia="zh-CN" w:bidi="hi-IN"/>
        </w:rPr>
        <w:t>Информ</w:t>
      </w:r>
      <w:proofErr w:type="spellEnd"/>
      <w:r w:rsidRPr="00DE5F75">
        <w:rPr>
          <w:rFonts w:eastAsia="Lucida Sans Unicode" w:cs="Mangal"/>
          <w:kern w:val="2"/>
          <w:sz w:val="28"/>
          <w:szCs w:val="28"/>
          <w:lang w:eastAsia="zh-CN" w:bidi="hi-IN"/>
        </w:rPr>
        <w:t>» Старорусского муниципального района и на официальном сайте Администрации муниципального района в информационно-телекоммуникационной сети «Интернет</w:t>
      </w:r>
      <w:r w:rsidRPr="00C95C3F">
        <w:rPr>
          <w:rFonts w:eastAsia="Lucida Sans Unicode" w:cs="Mangal"/>
          <w:color w:val="000000"/>
          <w:kern w:val="2"/>
          <w:sz w:val="28"/>
          <w:szCs w:val="28"/>
          <w:lang w:eastAsia="zh-CN" w:bidi="hi-IN"/>
        </w:rPr>
        <w:t>» (</w:t>
      </w:r>
      <w:hyperlink r:id="rId10" w:history="1">
        <w:r w:rsidRPr="00C95C3F">
          <w:rPr>
            <w:rFonts w:eastAsia="Lucida Sans Unicode" w:cs="Mangal"/>
            <w:color w:val="000000"/>
            <w:kern w:val="2"/>
            <w:sz w:val="28"/>
            <w:szCs w:val="28"/>
            <w:lang w:val="en-US" w:eastAsia="zh-CN" w:bidi="hi-IN"/>
          </w:rPr>
          <w:t>www</w:t>
        </w:r>
        <w:r w:rsidRPr="00C95C3F">
          <w:rPr>
            <w:rFonts w:eastAsia="Lucida Sans Unicode" w:cs="Mangal"/>
            <w:color w:val="000000"/>
            <w:kern w:val="2"/>
            <w:sz w:val="28"/>
            <w:szCs w:val="28"/>
            <w:lang w:eastAsia="zh-CN" w:bidi="hi-IN"/>
          </w:rPr>
          <w:t>.</w:t>
        </w:r>
        <w:proofErr w:type="spellStart"/>
        <w:r w:rsidRPr="00C95C3F">
          <w:rPr>
            <w:rFonts w:eastAsia="Lucida Sans Unicode" w:cs="Mangal"/>
            <w:color w:val="000000"/>
            <w:kern w:val="2"/>
            <w:sz w:val="28"/>
            <w:szCs w:val="28"/>
            <w:lang w:val="en-US" w:eastAsia="zh-CN" w:bidi="hi-IN"/>
          </w:rPr>
          <w:t>admrussa</w:t>
        </w:r>
        <w:proofErr w:type="spellEnd"/>
        <w:r w:rsidRPr="00C95C3F">
          <w:rPr>
            <w:rFonts w:eastAsia="Lucida Sans Unicode" w:cs="Mangal"/>
            <w:color w:val="000000"/>
            <w:kern w:val="2"/>
            <w:sz w:val="28"/>
            <w:szCs w:val="28"/>
            <w:lang w:eastAsia="zh-CN" w:bidi="hi-IN"/>
          </w:rPr>
          <w:t>.</w:t>
        </w:r>
        <w:proofErr w:type="spellStart"/>
        <w:r w:rsidRPr="00C95C3F">
          <w:rPr>
            <w:rFonts w:eastAsia="Lucida Sans Unicode" w:cs="Mangal"/>
            <w:color w:val="000000"/>
            <w:kern w:val="2"/>
            <w:sz w:val="28"/>
            <w:szCs w:val="28"/>
            <w:lang w:val="en-US" w:eastAsia="zh-CN" w:bidi="hi-IN"/>
          </w:rPr>
          <w:t>ru</w:t>
        </w:r>
        <w:proofErr w:type="spellEnd"/>
      </w:hyperlink>
      <w:r w:rsidRPr="00C95C3F">
        <w:rPr>
          <w:rFonts w:eastAsia="Lucida Sans Unicode" w:cs="Mangal"/>
          <w:color w:val="000000"/>
          <w:kern w:val="2"/>
          <w:sz w:val="28"/>
          <w:szCs w:val="28"/>
          <w:lang w:eastAsia="zh-CN" w:bidi="hi-IN"/>
        </w:rPr>
        <w:t>)</w:t>
      </w:r>
      <w:r>
        <w:rPr>
          <w:rFonts w:eastAsia="Lucida Sans Unicode" w:cs="Mangal"/>
          <w:color w:val="000000"/>
          <w:kern w:val="2"/>
          <w:sz w:val="28"/>
          <w:szCs w:val="28"/>
          <w:lang w:eastAsia="zh-CN" w:bidi="hi-IN"/>
        </w:rPr>
        <w:t>.</w:t>
      </w:r>
      <w:r w:rsidRPr="00DE5F75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 </w:t>
      </w:r>
    </w:p>
    <w:p w14:paraId="539B3663" w14:textId="77777777" w:rsidR="00F4430D" w:rsidRDefault="00F4430D" w:rsidP="00F4430D">
      <w:pPr>
        <w:autoSpaceDE w:val="0"/>
        <w:spacing w:line="360" w:lineRule="atLeast"/>
        <w:jc w:val="both"/>
        <w:rPr>
          <w:b/>
          <w:sz w:val="28"/>
          <w:szCs w:val="28"/>
          <w:lang w:eastAsia="zh-CN"/>
        </w:rPr>
      </w:pPr>
    </w:p>
    <w:p w14:paraId="04824D35" w14:textId="77777777" w:rsidR="00AF67F2" w:rsidRDefault="00AF67F2" w:rsidP="00942D45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highlight w:val="yellow"/>
        </w:rPr>
      </w:pPr>
    </w:p>
    <w:p w14:paraId="15D8AA8C" w14:textId="77777777" w:rsidR="00753D0C" w:rsidRDefault="00753D0C" w:rsidP="00942D45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highlight w:val="yellow"/>
        </w:rPr>
      </w:pPr>
    </w:p>
    <w:p w14:paraId="34136A7E" w14:textId="714B4FFF" w:rsidR="00EA03CC" w:rsidRDefault="00EA03CC" w:rsidP="00EA03C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</w:t>
      </w:r>
      <w:r w:rsidR="00E50C9D">
        <w:rPr>
          <w:b/>
          <w:sz w:val="28"/>
          <w:szCs w:val="28"/>
        </w:rPr>
        <w:t xml:space="preserve">  </w:t>
      </w:r>
      <w:r w:rsidR="00737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А.Р. </w:t>
      </w:r>
      <w:proofErr w:type="spellStart"/>
      <w:r>
        <w:rPr>
          <w:b/>
          <w:sz w:val="28"/>
          <w:szCs w:val="28"/>
        </w:rPr>
        <w:t>Розбаум</w:t>
      </w:r>
      <w:proofErr w:type="spellEnd"/>
    </w:p>
    <w:p w14:paraId="67E92F00" w14:textId="77777777" w:rsidR="00EA03CC" w:rsidRDefault="00EA03CC" w:rsidP="00EA03CC">
      <w:pPr>
        <w:spacing w:line="240" w:lineRule="exact"/>
        <w:rPr>
          <w:sz w:val="28"/>
          <w:szCs w:val="28"/>
        </w:rPr>
      </w:pPr>
    </w:p>
    <w:p w14:paraId="77BCFAEC" w14:textId="77777777" w:rsidR="000F4576" w:rsidRDefault="000F4576" w:rsidP="00EA03CC">
      <w:pPr>
        <w:spacing w:line="240" w:lineRule="exact"/>
        <w:rPr>
          <w:sz w:val="28"/>
          <w:szCs w:val="28"/>
        </w:rPr>
      </w:pPr>
    </w:p>
    <w:p w14:paraId="27F32D77" w14:textId="77777777" w:rsidR="000F4576" w:rsidRDefault="000F4576" w:rsidP="00EA03CC">
      <w:pPr>
        <w:spacing w:line="240" w:lineRule="exact"/>
        <w:rPr>
          <w:sz w:val="28"/>
          <w:szCs w:val="28"/>
        </w:rPr>
      </w:pPr>
    </w:p>
    <w:sectPr w:rsidR="000F4576" w:rsidSect="00BE032A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4537D" w14:textId="77777777" w:rsidR="00B471F9" w:rsidRDefault="00B471F9" w:rsidP="00120A37">
      <w:r>
        <w:separator/>
      </w:r>
    </w:p>
  </w:endnote>
  <w:endnote w:type="continuationSeparator" w:id="0">
    <w:p w14:paraId="2C732869" w14:textId="77777777" w:rsidR="00B471F9" w:rsidRDefault="00B471F9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45C01" w14:textId="77777777" w:rsidR="00B471F9" w:rsidRDefault="00B471F9" w:rsidP="00120A37">
      <w:r>
        <w:separator/>
      </w:r>
    </w:p>
  </w:footnote>
  <w:footnote w:type="continuationSeparator" w:id="0">
    <w:p w14:paraId="040A232C" w14:textId="77777777" w:rsidR="00B471F9" w:rsidRDefault="00B471F9" w:rsidP="0012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B8E77"/>
    <w:multiLevelType w:val="singleLevel"/>
    <w:tmpl w:val="A60B8E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C01CF2"/>
    <w:multiLevelType w:val="singleLevel"/>
    <w:tmpl w:val="B7C01CF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C6189365"/>
    <w:multiLevelType w:val="singleLevel"/>
    <w:tmpl w:val="C6189365"/>
    <w:lvl w:ilvl="0">
      <w:start w:val="1"/>
      <w:numFmt w:val="decimal"/>
      <w:suff w:val="space"/>
      <w:lvlText w:val="%1."/>
      <w:lvlJc w:val="left"/>
    </w:lvl>
  </w:abstractNum>
  <w:abstractNum w:abstractNumId="3">
    <w:nsid w:val="C77D245B"/>
    <w:multiLevelType w:val="singleLevel"/>
    <w:tmpl w:val="C77D24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D1656CC2"/>
    <w:multiLevelType w:val="multilevel"/>
    <w:tmpl w:val="D1656CC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6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0000003"/>
    <w:multiLevelType w:val="multilevel"/>
    <w:tmpl w:val="20944C94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9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>
    <w:nsid w:val="0A140CDD"/>
    <w:multiLevelType w:val="singleLevel"/>
    <w:tmpl w:val="0A140CDD"/>
    <w:lvl w:ilvl="0">
      <w:start w:val="1"/>
      <w:numFmt w:val="decimal"/>
      <w:suff w:val="space"/>
      <w:lvlText w:val="%1."/>
      <w:lvlJc w:val="left"/>
    </w:lvl>
  </w:abstractNum>
  <w:abstractNum w:abstractNumId="11">
    <w:nsid w:val="0CA5FACA"/>
    <w:multiLevelType w:val="singleLevel"/>
    <w:tmpl w:val="0CA5FACA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101A0B0A"/>
    <w:multiLevelType w:val="singleLevel"/>
    <w:tmpl w:val="101A0B0A"/>
    <w:lvl w:ilvl="0">
      <w:start w:val="1"/>
      <w:numFmt w:val="decimal"/>
      <w:suff w:val="space"/>
      <w:lvlText w:val="%1."/>
      <w:lvlJc w:val="left"/>
    </w:lvl>
  </w:abstractNum>
  <w:abstractNum w:abstractNumId="13">
    <w:nsid w:val="10B485F6"/>
    <w:multiLevelType w:val="singleLevel"/>
    <w:tmpl w:val="10B485F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4">
    <w:nsid w:val="170FA68B"/>
    <w:multiLevelType w:val="multilevel"/>
    <w:tmpl w:val="170FA68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3C70E93"/>
    <w:multiLevelType w:val="multilevel"/>
    <w:tmpl w:val="520E5A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2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3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7"/>
  </w:num>
  <w:num w:numId="5">
    <w:abstractNumId w:val="18"/>
  </w:num>
  <w:num w:numId="6">
    <w:abstractNumId w:val="22"/>
  </w:num>
  <w:num w:numId="7">
    <w:abstractNumId w:val="7"/>
  </w:num>
  <w:num w:numId="8">
    <w:abstractNumId w:val="15"/>
  </w:num>
  <w:num w:numId="9">
    <w:abstractNumId w:val="5"/>
  </w:num>
  <w:num w:numId="10">
    <w:abstractNumId w:val="8"/>
  </w:num>
  <w:num w:numId="11">
    <w:abstractNumId w:val="9"/>
  </w:num>
  <w:num w:numId="12">
    <w:abstractNumId w:val="23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14"/>
  </w:num>
  <w:num w:numId="21">
    <w:abstractNumId w:val="13"/>
    <w:lvlOverride w:ilvl="0">
      <w:startOverride w:val="1"/>
    </w:lvlOverride>
  </w:num>
  <w:num w:numId="22">
    <w:abstractNumId w:val="10"/>
  </w:num>
  <w:num w:numId="23">
    <w:abstractNumId w:val="12"/>
  </w:num>
  <w:num w:numId="24">
    <w:abstractNumId w:val="13"/>
  </w:num>
  <w:num w:numId="2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EF"/>
    <w:rsid w:val="0000035C"/>
    <w:rsid w:val="0000055C"/>
    <w:rsid w:val="00000A5F"/>
    <w:rsid w:val="00000BAB"/>
    <w:rsid w:val="00001CB0"/>
    <w:rsid w:val="0000346C"/>
    <w:rsid w:val="000041B7"/>
    <w:rsid w:val="00004705"/>
    <w:rsid w:val="00004DF6"/>
    <w:rsid w:val="0000554A"/>
    <w:rsid w:val="0000689B"/>
    <w:rsid w:val="00007701"/>
    <w:rsid w:val="000104A9"/>
    <w:rsid w:val="00010B0F"/>
    <w:rsid w:val="00011D24"/>
    <w:rsid w:val="00012B48"/>
    <w:rsid w:val="00013942"/>
    <w:rsid w:val="00013E83"/>
    <w:rsid w:val="0001426D"/>
    <w:rsid w:val="0001430A"/>
    <w:rsid w:val="00014720"/>
    <w:rsid w:val="00014808"/>
    <w:rsid w:val="00015D3B"/>
    <w:rsid w:val="00015DEE"/>
    <w:rsid w:val="00015FB0"/>
    <w:rsid w:val="00016CB5"/>
    <w:rsid w:val="000200E4"/>
    <w:rsid w:val="000203BF"/>
    <w:rsid w:val="00020AAA"/>
    <w:rsid w:val="00020D7D"/>
    <w:rsid w:val="00020E96"/>
    <w:rsid w:val="00021B68"/>
    <w:rsid w:val="00021F87"/>
    <w:rsid w:val="00022760"/>
    <w:rsid w:val="00022E99"/>
    <w:rsid w:val="00023450"/>
    <w:rsid w:val="00023931"/>
    <w:rsid w:val="00024405"/>
    <w:rsid w:val="0002462A"/>
    <w:rsid w:val="000247F3"/>
    <w:rsid w:val="0002572C"/>
    <w:rsid w:val="000265C4"/>
    <w:rsid w:val="00026911"/>
    <w:rsid w:val="00026DD0"/>
    <w:rsid w:val="000278FA"/>
    <w:rsid w:val="00027919"/>
    <w:rsid w:val="00027F4A"/>
    <w:rsid w:val="00030724"/>
    <w:rsid w:val="00031E6C"/>
    <w:rsid w:val="000329AC"/>
    <w:rsid w:val="00033285"/>
    <w:rsid w:val="00033556"/>
    <w:rsid w:val="00033883"/>
    <w:rsid w:val="000348F0"/>
    <w:rsid w:val="00034E3B"/>
    <w:rsid w:val="000352BD"/>
    <w:rsid w:val="0003559F"/>
    <w:rsid w:val="00037BA9"/>
    <w:rsid w:val="00040B49"/>
    <w:rsid w:val="00041088"/>
    <w:rsid w:val="000411F8"/>
    <w:rsid w:val="00041228"/>
    <w:rsid w:val="000413EB"/>
    <w:rsid w:val="000419A6"/>
    <w:rsid w:val="00042622"/>
    <w:rsid w:val="00042F18"/>
    <w:rsid w:val="00043041"/>
    <w:rsid w:val="000432F6"/>
    <w:rsid w:val="000441D9"/>
    <w:rsid w:val="00044471"/>
    <w:rsid w:val="0004591B"/>
    <w:rsid w:val="00045AE8"/>
    <w:rsid w:val="0004647B"/>
    <w:rsid w:val="00047436"/>
    <w:rsid w:val="00050A67"/>
    <w:rsid w:val="00052172"/>
    <w:rsid w:val="00055D17"/>
    <w:rsid w:val="00055DAD"/>
    <w:rsid w:val="000562EA"/>
    <w:rsid w:val="000563E5"/>
    <w:rsid w:val="00056601"/>
    <w:rsid w:val="00056732"/>
    <w:rsid w:val="0005681B"/>
    <w:rsid w:val="000568D0"/>
    <w:rsid w:val="00060225"/>
    <w:rsid w:val="0006071D"/>
    <w:rsid w:val="00060EAF"/>
    <w:rsid w:val="0006100D"/>
    <w:rsid w:val="00061A11"/>
    <w:rsid w:val="000624A2"/>
    <w:rsid w:val="0006260F"/>
    <w:rsid w:val="00062852"/>
    <w:rsid w:val="00062F61"/>
    <w:rsid w:val="00064192"/>
    <w:rsid w:val="0006438E"/>
    <w:rsid w:val="0006461E"/>
    <w:rsid w:val="000647BD"/>
    <w:rsid w:val="000664BC"/>
    <w:rsid w:val="000700BB"/>
    <w:rsid w:val="0007017F"/>
    <w:rsid w:val="000708A9"/>
    <w:rsid w:val="00072B06"/>
    <w:rsid w:val="00072C9B"/>
    <w:rsid w:val="00073787"/>
    <w:rsid w:val="00073EF1"/>
    <w:rsid w:val="00073F3B"/>
    <w:rsid w:val="000747F2"/>
    <w:rsid w:val="00074958"/>
    <w:rsid w:val="00074B1D"/>
    <w:rsid w:val="00074CC3"/>
    <w:rsid w:val="0007615E"/>
    <w:rsid w:val="00076AB2"/>
    <w:rsid w:val="00077122"/>
    <w:rsid w:val="00081EA1"/>
    <w:rsid w:val="00081F7D"/>
    <w:rsid w:val="000824E8"/>
    <w:rsid w:val="00082A03"/>
    <w:rsid w:val="00082D08"/>
    <w:rsid w:val="000836C0"/>
    <w:rsid w:val="00084095"/>
    <w:rsid w:val="000844BC"/>
    <w:rsid w:val="0008473C"/>
    <w:rsid w:val="000847CB"/>
    <w:rsid w:val="00085B43"/>
    <w:rsid w:val="0008611C"/>
    <w:rsid w:val="00086990"/>
    <w:rsid w:val="00086C8E"/>
    <w:rsid w:val="000904DD"/>
    <w:rsid w:val="00090C06"/>
    <w:rsid w:val="00090D7C"/>
    <w:rsid w:val="0009106B"/>
    <w:rsid w:val="000919E8"/>
    <w:rsid w:val="000921AC"/>
    <w:rsid w:val="00093288"/>
    <w:rsid w:val="00094FA0"/>
    <w:rsid w:val="00097239"/>
    <w:rsid w:val="000972C9"/>
    <w:rsid w:val="000974C4"/>
    <w:rsid w:val="00097C96"/>
    <w:rsid w:val="00097F78"/>
    <w:rsid w:val="000A027C"/>
    <w:rsid w:val="000A0D43"/>
    <w:rsid w:val="000A125A"/>
    <w:rsid w:val="000A173B"/>
    <w:rsid w:val="000A1A6B"/>
    <w:rsid w:val="000A1C40"/>
    <w:rsid w:val="000A3664"/>
    <w:rsid w:val="000A3D95"/>
    <w:rsid w:val="000A522E"/>
    <w:rsid w:val="000A61A3"/>
    <w:rsid w:val="000A7939"/>
    <w:rsid w:val="000A7B72"/>
    <w:rsid w:val="000A7E10"/>
    <w:rsid w:val="000B0E52"/>
    <w:rsid w:val="000B2188"/>
    <w:rsid w:val="000B249B"/>
    <w:rsid w:val="000B3897"/>
    <w:rsid w:val="000B3BEC"/>
    <w:rsid w:val="000B3CEE"/>
    <w:rsid w:val="000B579F"/>
    <w:rsid w:val="000B5BBE"/>
    <w:rsid w:val="000B63A7"/>
    <w:rsid w:val="000C083E"/>
    <w:rsid w:val="000C0DA0"/>
    <w:rsid w:val="000C0E01"/>
    <w:rsid w:val="000C26F8"/>
    <w:rsid w:val="000C2CFC"/>
    <w:rsid w:val="000C2F12"/>
    <w:rsid w:val="000C41E0"/>
    <w:rsid w:val="000C4CB6"/>
    <w:rsid w:val="000C56CD"/>
    <w:rsid w:val="000C5FB6"/>
    <w:rsid w:val="000C63F0"/>
    <w:rsid w:val="000C69EA"/>
    <w:rsid w:val="000C786E"/>
    <w:rsid w:val="000D019D"/>
    <w:rsid w:val="000D0264"/>
    <w:rsid w:val="000D0453"/>
    <w:rsid w:val="000D095B"/>
    <w:rsid w:val="000D18DA"/>
    <w:rsid w:val="000D32C0"/>
    <w:rsid w:val="000D3828"/>
    <w:rsid w:val="000D4381"/>
    <w:rsid w:val="000D43FC"/>
    <w:rsid w:val="000D49A9"/>
    <w:rsid w:val="000D567C"/>
    <w:rsid w:val="000D6AD1"/>
    <w:rsid w:val="000E0889"/>
    <w:rsid w:val="000E08F4"/>
    <w:rsid w:val="000E0D37"/>
    <w:rsid w:val="000E10AF"/>
    <w:rsid w:val="000E18BF"/>
    <w:rsid w:val="000E2ABE"/>
    <w:rsid w:val="000E3A65"/>
    <w:rsid w:val="000E417B"/>
    <w:rsid w:val="000E4292"/>
    <w:rsid w:val="000E5A6C"/>
    <w:rsid w:val="000E5B1A"/>
    <w:rsid w:val="000E625D"/>
    <w:rsid w:val="000E6F82"/>
    <w:rsid w:val="000E72BC"/>
    <w:rsid w:val="000E7615"/>
    <w:rsid w:val="000E7633"/>
    <w:rsid w:val="000E7CC7"/>
    <w:rsid w:val="000F0791"/>
    <w:rsid w:val="000F0A10"/>
    <w:rsid w:val="000F2681"/>
    <w:rsid w:val="000F2994"/>
    <w:rsid w:val="000F3CCD"/>
    <w:rsid w:val="000F3DB5"/>
    <w:rsid w:val="000F4576"/>
    <w:rsid w:val="000F4773"/>
    <w:rsid w:val="000F5D5F"/>
    <w:rsid w:val="000F6238"/>
    <w:rsid w:val="000F64E5"/>
    <w:rsid w:val="000F6AE6"/>
    <w:rsid w:val="000F762D"/>
    <w:rsid w:val="000F7B4A"/>
    <w:rsid w:val="0010142E"/>
    <w:rsid w:val="00101CC9"/>
    <w:rsid w:val="00103CCA"/>
    <w:rsid w:val="001048DE"/>
    <w:rsid w:val="00105330"/>
    <w:rsid w:val="00105F79"/>
    <w:rsid w:val="0010611D"/>
    <w:rsid w:val="00111293"/>
    <w:rsid w:val="001112BD"/>
    <w:rsid w:val="001115CE"/>
    <w:rsid w:val="0011189D"/>
    <w:rsid w:val="0011251F"/>
    <w:rsid w:val="00113E1F"/>
    <w:rsid w:val="001143E4"/>
    <w:rsid w:val="001160F4"/>
    <w:rsid w:val="001176A1"/>
    <w:rsid w:val="00120173"/>
    <w:rsid w:val="0012019D"/>
    <w:rsid w:val="00120A37"/>
    <w:rsid w:val="00121566"/>
    <w:rsid w:val="001216C2"/>
    <w:rsid w:val="00124339"/>
    <w:rsid w:val="00125593"/>
    <w:rsid w:val="0012596D"/>
    <w:rsid w:val="00125A17"/>
    <w:rsid w:val="00126BA9"/>
    <w:rsid w:val="00127222"/>
    <w:rsid w:val="00131274"/>
    <w:rsid w:val="00131A37"/>
    <w:rsid w:val="00132578"/>
    <w:rsid w:val="00134D25"/>
    <w:rsid w:val="0013517A"/>
    <w:rsid w:val="00135372"/>
    <w:rsid w:val="00135902"/>
    <w:rsid w:val="001363A5"/>
    <w:rsid w:val="00137CCE"/>
    <w:rsid w:val="00140C7B"/>
    <w:rsid w:val="00141AEB"/>
    <w:rsid w:val="00141C38"/>
    <w:rsid w:val="00141CD3"/>
    <w:rsid w:val="00141F97"/>
    <w:rsid w:val="0014228E"/>
    <w:rsid w:val="00142457"/>
    <w:rsid w:val="001426AE"/>
    <w:rsid w:val="0014428D"/>
    <w:rsid w:val="001448DB"/>
    <w:rsid w:val="0014524A"/>
    <w:rsid w:val="001475C6"/>
    <w:rsid w:val="00150119"/>
    <w:rsid w:val="0015114E"/>
    <w:rsid w:val="001533A2"/>
    <w:rsid w:val="001535EE"/>
    <w:rsid w:val="00153E8D"/>
    <w:rsid w:val="0015683E"/>
    <w:rsid w:val="00157315"/>
    <w:rsid w:val="00160B42"/>
    <w:rsid w:val="001619A1"/>
    <w:rsid w:val="00163131"/>
    <w:rsid w:val="00165607"/>
    <w:rsid w:val="001661C5"/>
    <w:rsid w:val="00166431"/>
    <w:rsid w:val="00166849"/>
    <w:rsid w:val="00166966"/>
    <w:rsid w:val="00166ACA"/>
    <w:rsid w:val="0016746E"/>
    <w:rsid w:val="001676F9"/>
    <w:rsid w:val="001700F5"/>
    <w:rsid w:val="0017055B"/>
    <w:rsid w:val="00171274"/>
    <w:rsid w:val="001717AA"/>
    <w:rsid w:val="00171F8A"/>
    <w:rsid w:val="001731EA"/>
    <w:rsid w:val="00173550"/>
    <w:rsid w:val="001742B9"/>
    <w:rsid w:val="0017488B"/>
    <w:rsid w:val="00174FD5"/>
    <w:rsid w:val="0017668E"/>
    <w:rsid w:val="00176696"/>
    <w:rsid w:val="00176A58"/>
    <w:rsid w:val="00176C6B"/>
    <w:rsid w:val="0017719C"/>
    <w:rsid w:val="0018143C"/>
    <w:rsid w:val="00181975"/>
    <w:rsid w:val="00181E42"/>
    <w:rsid w:val="00182230"/>
    <w:rsid w:val="00182AE7"/>
    <w:rsid w:val="001849CE"/>
    <w:rsid w:val="00186921"/>
    <w:rsid w:val="00187566"/>
    <w:rsid w:val="001876C5"/>
    <w:rsid w:val="001917AB"/>
    <w:rsid w:val="0019216C"/>
    <w:rsid w:val="00193197"/>
    <w:rsid w:val="001935B2"/>
    <w:rsid w:val="001936B7"/>
    <w:rsid w:val="0019418F"/>
    <w:rsid w:val="0019420E"/>
    <w:rsid w:val="0019492B"/>
    <w:rsid w:val="00195374"/>
    <w:rsid w:val="00195517"/>
    <w:rsid w:val="00195946"/>
    <w:rsid w:val="00195E8B"/>
    <w:rsid w:val="00197035"/>
    <w:rsid w:val="001970AE"/>
    <w:rsid w:val="00197CE5"/>
    <w:rsid w:val="001A1126"/>
    <w:rsid w:val="001A19C2"/>
    <w:rsid w:val="001A27DA"/>
    <w:rsid w:val="001A4E98"/>
    <w:rsid w:val="001A4F01"/>
    <w:rsid w:val="001A5A1C"/>
    <w:rsid w:val="001A5C83"/>
    <w:rsid w:val="001A6457"/>
    <w:rsid w:val="001A7297"/>
    <w:rsid w:val="001A7A86"/>
    <w:rsid w:val="001A7F93"/>
    <w:rsid w:val="001B21F2"/>
    <w:rsid w:val="001B23C1"/>
    <w:rsid w:val="001B23CE"/>
    <w:rsid w:val="001B351E"/>
    <w:rsid w:val="001B45D3"/>
    <w:rsid w:val="001B525B"/>
    <w:rsid w:val="001B52D8"/>
    <w:rsid w:val="001B6C2E"/>
    <w:rsid w:val="001B6F3B"/>
    <w:rsid w:val="001B789E"/>
    <w:rsid w:val="001C2844"/>
    <w:rsid w:val="001C2A63"/>
    <w:rsid w:val="001C35DE"/>
    <w:rsid w:val="001C368E"/>
    <w:rsid w:val="001C712A"/>
    <w:rsid w:val="001D01C9"/>
    <w:rsid w:val="001D0560"/>
    <w:rsid w:val="001D05C4"/>
    <w:rsid w:val="001D0E14"/>
    <w:rsid w:val="001D10C5"/>
    <w:rsid w:val="001D1133"/>
    <w:rsid w:val="001D3AA9"/>
    <w:rsid w:val="001D4DCD"/>
    <w:rsid w:val="001D4E12"/>
    <w:rsid w:val="001D57EF"/>
    <w:rsid w:val="001D6C4D"/>
    <w:rsid w:val="001E049F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2F7"/>
    <w:rsid w:val="001E4604"/>
    <w:rsid w:val="001E56E0"/>
    <w:rsid w:val="001E677D"/>
    <w:rsid w:val="001E6BD5"/>
    <w:rsid w:val="001F01E7"/>
    <w:rsid w:val="001F0AD6"/>
    <w:rsid w:val="001F0B65"/>
    <w:rsid w:val="001F265C"/>
    <w:rsid w:val="001F4DA1"/>
    <w:rsid w:val="001F57ED"/>
    <w:rsid w:val="001F591D"/>
    <w:rsid w:val="001F6D6D"/>
    <w:rsid w:val="001F6F54"/>
    <w:rsid w:val="001F7F8E"/>
    <w:rsid w:val="002007E9"/>
    <w:rsid w:val="00201F03"/>
    <w:rsid w:val="0020244B"/>
    <w:rsid w:val="00202952"/>
    <w:rsid w:val="00203AFD"/>
    <w:rsid w:val="00203CB1"/>
    <w:rsid w:val="00204886"/>
    <w:rsid w:val="00204DB0"/>
    <w:rsid w:val="00204FFA"/>
    <w:rsid w:val="00205803"/>
    <w:rsid w:val="00206464"/>
    <w:rsid w:val="00210F13"/>
    <w:rsid w:val="002133D4"/>
    <w:rsid w:val="00213402"/>
    <w:rsid w:val="00213689"/>
    <w:rsid w:val="0021432C"/>
    <w:rsid w:val="00214B6B"/>
    <w:rsid w:val="0021677D"/>
    <w:rsid w:val="0022027C"/>
    <w:rsid w:val="00221E54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0BA9"/>
    <w:rsid w:val="002315C3"/>
    <w:rsid w:val="00231605"/>
    <w:rsid w:val="002337FB"/>
    <w:rsid w:val="00234407"/>
    <w:rsid w:val="00234FA1"/>
    <w:rsid w:val="002353D9"/>
    <w:rsid w:val="002364A3"/>
    <w:rsid w:val="00236C43"/>
    <w:rsid w:val="002375F4"/>
    <w:rsid w:val="0024053F"/>
    <w:rsid w:val="002410E2"/>
    <w:rsid w:val="00242471"/>
    <w:rsid w:val="00243540"/>
    <w:rsid w:val="00243E53"/>
    <w:rsid w:val="00244D7C"/>
    <w:rsid w:val="00244EC7"/>
    <w:rsid w:val="00245E0A"/>
    <w:rsid w:val="00245FB3"/>
    <w:rsid w:val="0024720D"/>
    <w:rsid w:val="00250D56"/>
    <w:rsid w:val="002515C9"/>
    <w:rsid w:val="002518AF"/>
    <w:rsid w:val="00251C87"/>
    <w:rsid w:val="0025223F"/>
    <w:rsid w:val="00253F82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109A"/>
    <w:rsid w:val="00262F42"/>
    <w:rsid w:val="00262F4F"/>
    <w:rsid w:val="002631C8"/>
    <w:rsid w:val="00263EB7"/>
    <w:rsid w:val="002654E6"/>
    <w:rsid w:val="0026602F"/>
    <w:rsid w:val="0026664E"/>
    <w:rsid w:val="00266C62"/>
    <w:rsid w:val="002670B4"/>
    <w:rsid w:val="0026731E"/>
    <w:rsid w:val="002673B2"/>
    <w:rsid w:val="00270C0E"/>
    <w:rsid w:val="002741FF"/>
    <w:rsid w:val="00274417"/>
    <w:rsid w:val="002750CB"/>
    <w:rsid w:val="002751FD"/>
    <w:rsid w:val="00275A84"/>
    <w:rsid w:val="00276555"/>
    <w:rsid w:val="002766E6"/>
    <w:rsid w:val="00276811"/>
    <w:rsid w:val="00276B52"/>
    <w:rsid w:val="00280F43"/>
    <w:rsid w:val="002814E3"/>
    <w:rsid w:val="002816E6"/>
    <w:rsid w:val="002816FE"/>
    <w:rsid w:val="00281700"/>
    <w:rsid w:val="00282748"/>
    <w:rsid w:val="00284250"/>
    <w:rsid w:val="0028441E"/>
    <w:rsid w:val="0028632E"/>
    <w:rsid w:val="002873FD"/>
    <w:rsid w:val="00287963"/>
    <w:rsid w:val="002903AA"/>
    <w:rsid w:val="002919BB"/>
    <w:rsid w:val="00292923"/>
    <w:rsid w:val="0029299D"/>
    <w:rsid w:val="0029366E"/>
    <w:rsid w:val="00293C98"/>
    <w:rsid w:val="002941C8"/>
    <w:rsid w:val="002943E0"/>
    <w:rsid w:val="0029488D"/>
    <w:rsid w:val="002948E9"/>
    <w:rsid w:val="0029512C"/>
    <w:rsid w:val="00295582"/>
    <w:rsid w:val="0029603B"/>
    <w:rsid w:val="0029630D"/>
    <w:rsid w:val="00296F06"/>
    <w:rsid w:val="00297A1C"/>
    <w:rsid w:val="002A0098"/>
    <w:rsid w:val="002A07B5"/>
    <w:rsid w:val="002A0D75"/>
    <w:rsid w:val="002A2D30"/>
    <w:rsid w:val="002A2DC8"/>
    <w:rsid w:val="002A36E9"/>
    <w:rsid w:val="002A3B2E"/>
    <w:rsid w:val="002A3CD5"/>
    <w:rsid w:val="002A3FB8"/>
    <w:rsid w:val="002A403F"/>
    <w:rsid w:val="002A4794"/>
    <w:rsid w:val="002A4F07"/>
    <w:rsid w:val="002A5BBF"/>
    <w:rsid w:val="002A6033"/>
    <w:rsid w:val="002A7CE5"/>
    <w:rsid w:val="002B04F2"/>
    <w:rsid w:val="002B07FF"/>
    <w:rsid w:val="002B194A"/>
    <w:rsid w:val="002B225E"/>
    <w:rsid w:val="002B2AA9"/>
    <w:rsid w:val="002B2AF6"/>
    <w:rsid w:val="002B3786"/>
    <w:rsid w:val="002B3787"/>
    <w:rsid w:val="002B75C8"/>
    <w:rsid w:val="002B7631"/>
    <w:rsid w:val="002B7919"/>
    <w:rsid w:val="002B79E6"/>
    <w:rsid w:val="002C05B3"/>
    <w:rsid w:val="002C1BA7"/>
    <w:rsid w:val="002C1F12"/>
    <w:rsid w:val="002C210D"/>
    <w:rsid w:val="002C2619"/>
    <w:rsid w:val="002C3A4B"/>
    <w:rsid w:val="002C499A"/>
    <w:rsid w:val="002C4FF2"/>
    <w:rsid w:val="002C63F8"/>
    <w:rsid w:val="002C7025"/>
    <w:rsid w:val="002C7364"/>
    <w:rsid w:val="002D0B77"/>
    <w:rsid w:val="002D196C"/>
    <w:rsid w:val="002D1E67"/>
    <w:rsid w:val="002D1E9C"/>
    <w:rsid w:val="002D203A"/>
    <w:rsid w:val="002D2628"/>
    <w:rsid w:val="002D2988"/>
    <w:rsid w:val="002D2B2A"/>
    <w:rsid w:val="002D2CAA"/>
    <w:rsid w:val="002D3413"/>
    <w:rsid w:val="002D355D"/>
    <w:rsid w:val="002D3574"/>
    <w:rsid w:val="002D4E84"/>
    <w:rsid w:val="002D5C85"/>
    <w:rsid w:val="002D5ED7"/>
    <w:rsid w:val="002D6A09"/>
    <w:rsid w:val="002D6BB2"/>
    <w:rsid w:val="002D6D50"/>
    <w:rsid w:val="002D7225"/>
    <w:rsid w:val="002D7717"/>
    <w:rsid w:val="002E03B5"/>
    <w:rsid w:val="002E09D1"/>
    <w:rsid w:val="002E159A"/>
    <w:rsid w:val="002E1DB6"/>
    <w:rsid w:val="002E2FF5"/>
    <w:rsid w:val="002E3C9A"/>
    <w:rsid w:val="002E6E8F"/>
    <w:rsid w:val="002E6F72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4740"/>
    <w:rsid w:val="002F5BAB"/>
    <w:rsid w:val="002F5F79"/>
    <w:rsid w:val="002F5FD1"/>
    <w:rsid w:val="002F67CA"/>
    <w:rsid w:val="002F7522"/>
    <w:rsid w:val="002F77EB"/>
    <w:rsid w:val="00300D16"/>
    <w:rsid w:val="00300D65"/>
    <w:rsid w:val="0030128B"/>
    <w:rsid w:val="003017E0"/>
    <w:rsid w:val="00301DE8"/>
    <w:rsid w:val="003046C5"/>
    <w:rsid w:val="003047F1"/>
    <w:rsid w:val="003061A9"/>
    <w:rsid w:val="0030642B"/>
    <w:rsid w:val="0030687F"/>
    <w:rsid w:val="00307201"/>
    <w:rsid w:val="00310493"/>
    <w:rsid w:val="003112B9"/>
    <w:rsid w:val="00311947"/>
    <w:rsid w:val="00312A85"/>
    <w:rsid w:val="00312D7C"/>
    <w:rsid w:val="00312D83"/>
    <w:rsid w:val="0031365F"/>
    <w:rsid w:val="00313E32"/>
    <w:rsid w:val="00313E38"/>
    <w:rsid w:val="0031481F"/>
    <w:rsid w:val="00314B21"/>
    <w:rsid w:val="003176DA"/>
    <w:rsid w:val="00317DAA"/>
    <w:rsid w:val="00320DA2"/>
    <w:rsid w:val="00320F3A"/>
    <w:rsid w:val="003213C2"/>
    <w:rsid w:val="00321540"/>
    <w:rsid w:val="00321918"/>
    <w:rsid w:val="0032204B"/>
    <w:rsid w:val="00323505"/>
    <w:rsid w:val="00323C1C"/>
    <w:rsid w:val="003243A3"/>
    <w:rsid w:val="00325818"/>
    <w:rsid w:val="00325E3D"/>
    <w:rsid w:val="00325F56"/>
    <w:rsid w:val="0033070A"/>
    <w:rsid w:val="00330900"/>
    <w:rsid w:val="003309AD"/>
    <w:rsid w:val="00330C16"/>
    <w:rsid w:val="00330D14"/>
    <w:rsid w:val="00331D67"/>
    <w:rsid w:val="00333953"/>
    <w:rsid w:val="00333A6C"/>
    <w:rsid w:val="00334A7A"/>
    <w:rsid w:val="00334EE0"/>
    <w:rsid w:val="003353A4"/>
    <w:rsid w:val="00335E5C"/>
    <w:rsid w:val="003371C4"/>
    <w:rsid w:val="00337233"/>
    <w:rsid w:val="0034063B"/>
    <w:rsid w:val="00340B48"/>
    <w:rsid w:val="003411DD"/>
    <w:rsid w:val="00341C9A"/>
    <w:rsid w:val="00341E46"/>
    <w:rsid w:val="003424BD"/>
    <w:rsid w:val="00342C40"/>
    <w:rsid w:val="003431C4"/>
    <w:rsid w:val="003433FA"/>
    <w:rsid w:val="00343C76"/>
    <w:rsid w:val="00343EF4"/>
    <w:rsid w:val="003451A2"/>
    <w:rsid w:val="00345819"/>
    <w:rsid w:val="00345DFF"/>
    <w:rsid w:val="00345F5A"/>
    <w:rsid w:val="003462A1"/>
    <w:rsid w:val="00350A28"/>
    <w:rsid w:val="00351AA0"/>
    <w:rsid w:val="00351EE3"/>
    <w:rsid w:val="00353D3B"/>
    <w:rsid w:val="00353F34"/>
    <w:rsid w:val="00354110"/>
    <w:rsid w:val="0035481B"/>
    <w:rsid w:val="00354E13"/>
    <w:rsid w:val="003550CD"/>
    <w:rsid w:val="0035523E"/>
    <w:rsid w:val="00355507"/>
    <w:rsid w:val="003559C4"/>
    <w:rsid w:val="00355B01"/>
    <w:rsid w:val="00356CBF"/>
    <w:rsid w:val="00357BDF"/>
    <w:rsid w:val="00360085"/>
    <w:rsid w:val="00361483"/>
    <w:rsid w:val="003620BD"/>
    <w:rsid w:val="0036367A"/>
    <w:rsid w:val="003640B0"/>
    <w:rsid w:val="00365647"/>
    <w:rsid w:val="00366518"/>
    <w:rsid w:val="0036701A"/>
    <w:rsid w:val="003703D8"/>
    <w:rsid w:val="0037104A"/>
    <w:rsid w:val="003715B2"/>
    <w:rsid w:val="0037396D"/>
    <w:rsid w:val="00373977"/>
    <w:rsid w:val="003753F4"/>
    <w:rsid w:val="003756E8"/>
    <w:rsid w:val="00376158"/>
    <w:rsid w:val="00376602"/>
    <w:rsid w:val="00376C79"/>
    <w:rsid w:val="003774CF"/>
    <w:rsid w:val="00377863"/>
    <w:rsid w:val="0038005F"/>
    <w:rsid w:val="00381CF3"/>
    <w:rsid w:val="00382194"/>
    <w:rsid w:val="00383601"/>
    <w:rsid w:val="00383A00"/>
    <w:rsid w:val="00383B6A"/>
    <w:rsid w:val="003841F6"/>
    <w:rsid w:val="00384634"/>
    <w:rsid w:val="003849DB"/>
    <w:rsid w:val="00390354"/>
    <w:rsid w:val="00390411"/>
    <w:rsid w:val="00391972"/>
    <w:rsid w:val="00391E63"/>
    <w:rsid w:val="00392E16"/>
    <w:rsid w:val="00393263"/>
    <w:rsid w:val="0039341E"/>
    <w:rsid w:val="0039408E"/>
    <w:rsid w:val="0039520F"/>
    <w:rsid w:val="00397429"/>
    <w:rsid w:val="00397444"/>
    <w:rsid w:val="00397A73"/>
    <w:rsid w:val="00397E3A"/>
    <w:rsid w:val="003A07C0"/>
    <w:rsid w:val="003A17C0"/>
    <w:rsid w:val="003A262A"/>
    <w:rsid w:val="003A2CC2"/>
    <w:rsid w:val="003A2F2A"/>
    <w:rsid w:val="003A3B1A"/>
    <w:rsid w:val="003A3BB9"/>
    <w:rsid w:val="003A5BDB"/>
    <w:rsid w:val="003A5EB2"/>
    <w:rsid w:val="003A5ED4"/>
    <w:rsid w:val="003A65A5"/>
    <w:rsid w:val="003A772F"/>
    <w:rsid w:val="003A7CE0"/>
    <w:rsid w:val="003B0A68"/>
    <w:rsid w:val="003B0E9E"/>
    <w:rsid w:val="003B247D"/>
    <w:rsid w:val="003B2B6E"/>
    <w:rsid w:val="003B3D3C"/>
    <w:rsid w:val="003B473C"/>
    <w:rsid w:val="003B4D1A"/>
    <w:rsid w:val="003B61DB"/>
    <w:rsid w:val="003B67B1"/>
    <w:rsid w:val="003C00D2"/>
    <w:rsid w:val="003C031B"/>
    <w:rsid w:val="003C158C"/>
    <w:rsid w:val="003C19EF"/>
    <w:rsid w:val="003C1D16"/>
    <w:rsid w:val="003C28B9"/>
    <w:rsid w:val="003C4D5F"/>
    <w:rsid w:val="003C6925"/>
    <w:rsid w:val="003C69EB"/>
    <w:rsid w:val="003C6A2E"/>
    <w:rsid w:val="003C6ED0"/>
    <w:rsid w:val="003C6FB3"/>
    <w:rsid w:val="003C7223"/>
    <w:rsid w:val="003C7A59"/>
    <w:rsid w:val="003C7B18"/>
    <w:rsid w:val="003D02A4"/>
    <w:rsid w:val="003D08DE"/>
    <w:rsid w:val="003D21F9"/>
    <w:rsid w:val="003D320F"/>
    <w:rsid w:val="003D3A03"/>
    <w:rsid w:val="003D3A46"/>
    <w:rsid w:val="003D3E45"/>
    <w:rsid w:val="003D46F0"/>
    <w:rsid w:val="003D4CA4"/>
    <w:rsid w:val="003D5A9D"/>
    <w:rsid w:val="003D5DA1"/>
    <w:rsid w:val="003D663B"/>
    <w:rsid w:val="003D6C39"/>
    <w:rsid w:val="003D701F"/>
    <w:rsid w:val="003E1333"/>
    <w:rsid w:val="003E1660"/>
    <w:rsid w:val="003E3759"/>
    <w:rsid w:val="003E3A62"/>
    <w:rsid w:val="003E3AD3"/>
    <w:rsid w:val="003E3D14"/>
    <w:rsid w:val="003E4253"/>
    <w:rsid w:val="003E574F"/>
    <w:rsid w:val="003E5829"/>
    <w:rsid w:val="003E58F1"/>
    <w:rsid w:val="003E725E"/>
    <w:rsid w:val="003E7353"/>
    <w:rsid w:val="003E78E8"/>
    <w:rsid w:val="003F01FF"/>
    <w:rsid w:val="003F1D65"/>
    <w:rsid w:val="003F2F8D"/>
    <w:rsid w:val="003F42BB"/>
    <w:rsid w:val="003F481E"/>
    <w:rsid w:val="003F504F"/>
    <w:rsid w:val="003F695E"/>
    <w:rsid w:val="003F7A48"/>
    <w:rsid w:val="004000CF"/>
    <w:rsid w:val="00400504"/>
    <w:rsid w:val="00401075"/>
    <w:rsid w:val="004010FC"/>
    <w:rsid w:val="004018ED"/>
    <w:rsid w:val="00402FF1"/>
    <w:rsid w:val="00402FFC"/>
    <w:rsid w:val="0040329D"/>
    <w:rsid w:val="00403B44"/>
    <w:rsid w:val="00403D32"/>
    <w:rsid w:val="004040B7"/>
    <w:rsid w:val="0040570B"/>
    <w:rsid w:val="00406172"/>
    <w:rsid w:val="0040641B"/>
    <w:rsid w:val="00406C73"/>
    <w:rsid w:val="00407628"/>
    <w:rsid w:val="00407663"/>
    <w:rsid w:val="004079BE"/>
    <w:rsid w:val="00407A85"/>
    <w:rsid w:val="00407C9A"/>
    <w:rsid w:val="00407E88"/>
    <w:rsid w:val="00410957"/>
    <w:rsid w:val="004110E9"/>
    <w:rsid w:val="00411935"/>
    <w:rsid w:val="004123B7"/>
    <w:rsid w:val="00412499"/>
    <w:rsid w:val="00413B05"/>
    <w:rsid w:val="00414B14"/>
    <w:rsid w:val="0041515C"/>
    <w:rsid w:val="0041620A"/>
    <w:rsid w:val="004203BF"/>
    <w:rsid w:val="00420681"/>
    <w:rsid w:val="0042085A"/>
    <w:rsid w:val="00421E5A"/>
    <w:rsid w:val="00422DCB"/>
    <w:rsid w:val="00423FC8"/>
    <w:rsid w:val="00424FB9"/>
    <w:rsid w:val="00424FE7"/>
    <w:rsid w:val="00425F87"/>
    <w:rsid w:val="00426B7A"/>
    <w:rsid w:val="00430115"/>
    <w:rsid w:val="00430641"/>
    <w:rsid w:val="00430828"/>
    <w:rsid w:val="004308C1"/>
    <w:rsid w:val="00430A4A"/>
    <w:rsid w:val="00430E93"/>
    <w:rsid w:val="00431859"/>
    <w:rsid w:val="0043238E"/>
    <w:rsid w:val="00434256"/>
    <w:rsid w:val="00434D54"/>
    <w:rsid w:val="00434F80"/>
    <w:rsid w:val="004354B3"/>
    <w:rsid w:val="00435719"/>
    <w:rsid w:val="004363C1"/>
    <w:rsid w:val="0043641F"/>
    <w:rsid w:val="00436DEF"/>
    <w:rsid w:val="00436E15"/>
    <w:rsid w:val="00440010"/>
    <w:rsid w:val="0044066C"/>
    <w:rsid w:val="004409C8"/>
    <w:rsid w:val="00440EE4"/>
    <w:rsid w:val="0044199C"/>
    <w:rsid w:val="00443F40"/>
    <w:rsid w:val="004454E4"/>
    <w:rsid w:val="004456FE"/>
    <w:rsid w:val="00451AE4"/>
    <w:rsid w:val="00452708"/>
    <w:rsid w:val="00452BD0"/>
    <w:rsid w:val="004534A3"/>
    <w:rsid w:val="0045379A"/>
    <w:rsid w:val="00453D66"/>
    <w:rsid w:val="00454F88"/>
    <w:rsid w:val="00455639"/>
    <w:rsid w:val="00455697"/>
    <w:rsid w:val="00456B59"/>
    <w:rsid w:val="00460FB3"/>
    <w:rsid w:val="004616EB"/>
    <w:rsid w:val="00461A75"/>
    <w:rsid w:val="00461CE2"/>
    <w:rsid w:val="0046310B"/>
    <w:rsid w:val="004633BC"/>
    <w:rsid w:val="00464324"/>
    <w:rsid w:val="00464784"/>
    <w:rsid w:val="0046551F"/>
    <w:rsid w:val="004655D2"/>
    <w:rsid w:val="00465D3F"/>
    <w:rsid w:val="00466675"/>
    <w:rsid w:val="0046678B"/>
    <w:rsid w:val="00467353"/>
    <w:rsid w:val="00467B5A"/>
    <w:rsid w:val="00470744"/>
    <w:rsid w:val="00470BC3"/>
    <w:rsid w:val="0047160A"/>
    <w:rsid w:val="00471FAE"/>
    <w:rsid w:val="004744CA"/>
    <w:rsid w:val="00474C97"/>
    <w:rsid w:val="00475745"/>
    <w:rsid w:val="0047678F"/>
    <w:rsid w:val="004772A1"/>
    <w:rsid w:val="00480FC7"/>
    <w:rsid w:val="00481637"/>
    <w:rsid w:val="00483135"/>
    <w:rsid w:val="00484538"/>
    <w:rsid w:val="00487025"/>
    <w:rsid w:val="0048737D"/>
    <w:rsid w:val="00490DBD"/>
    <w:rsid w:val="0049152E"/>
    <w:rsid w:val="00492186"/>
    <w:rsid w:val="00493343"/>
    <w:rsid w:val="0049779A"/>
    <w:rsid w:val="004978B1"/>
    <w:rsid w:val="00497A49"/>
    <w:rsid w:val="004A012A"/>
    <w:rsid w:val="004A1166"/>
    <w:rsid w:val="004A14B4"/>
    <w:rsid w:val="004A1E1E"/>
    <w:rsid w:val="004A1ECF"/>
    <w:rsid w:val="004A1F09"/>
    <w:rsid w:val="004A2116"/>
    <w:rsid w:val="004A2225"/>
    <w:rsid w:val="004A242F"/>
    <w:rsid w:val="004A502D"/>
    <w:rsid w:val="004A517C"/>
    <w:rsid w:val="004A781E"/>
    <w:rsid w:val="004B0219"/>
    <w:rsid w:val="004B1D2C"/>
    <w:rsid w:val="004B48BA"/>
    <w:rsid w:val="004B6BE1"/>
    <w:rsid w:val="004B7597"/>
    <w:rsid w:val="004B7DB9"/>
    <w:rsid w:val="004C172C"/>
    <w:rsid w:val="004C1930"/>
    <w:rsid w:val="004C206B"/>
    <w:rsid w:val="004C2A45"/>
    <w:rsid w:val="004C2A9E"/>
    <w:rsid w:val="004C354E"/>
    <w:rsid w:val="004C44C6"/>
    <w:rsid w:val="004C4CDC"/>
    <w:rsid w:val="004C5DCB"/>
    <w:rsid w:val="004C643A"/>
    <w:rsid w:val="004C693A"/>
    <w:rsid w:val="004C6973"/>
    <w:rsid w:val="004C6A35"/>
    <w:rsid w:val="004C6C44"/>
    <w:rsid w:val="004C7CB7"/>
    <w:rsid w:val="004C7F48"/>
    <w:rsid w:val="004D152A"/>
    <w:rsid w:val="004D16A2"/>
    <w:rsid w:val="004D1DD0"/>
    <w:rsid w:val="004D2505"/>
    <w:rsid w:val="004D2BF6"/>
    <w:rsid w:val="004D2C65"/>
    <w:rsid w:val="004D33E9"/>
    <w:rsid w:val="004D36C5"/>
    <w:rsid w:val="004D37D7"/>
    <w:rsid w:val="004D4BBE"/>
    <w:rsid w:val="004D55F5"/>
    <w:rsid w:val="004D58E9"/>
    <w:rsid w:val="004D6380"/>
    <w:rsid w:val="004E127C"/>
    <w:rsid w:val="004E16D2"/>
    <w:rsid w:val="004E216E"/>
    <w:rsid w:val="004E237B"/>
    <w:rsid w:val="004E30D2"/>
    <w:rsid w:val="004E440D"/>
    <w:rsid w:val="004E48DA"/>
    <w:rsid w:val="004E5491"/>
    <w:rsid w:val="004E5A33"/>
    <w:rsid w:val="004E61DA"/>
    <w:rsid w:val="004E6A58"/>
    <w:rsid w:val="004E74A4"/>
    <w:rsid w:val="004E78BB"/>
    <w:rsid w:val="004E7FB3"/>
    <w:rsid w:val="004F003A"/>
    <w:rsid w:val="004F2140"/>
    <w:rsid w:val="004F2A04"/>
    <w:rsid w:val="004F35BF"/>
    <w:rsid w:val="004F4085"/>
    <w:rsid w:val="004F42B1"/>
    <w:rsid w:val="004F4780"/>
    <w:rsid w:val="004F5990"/>
    <w:rsid w:val="004F6151"/>
    <w:rsid w:val="004F6167"/>
    <w:rsid w:val="004F6B38"/>
    <w:rsid w:val="004F720C"/>
    <w:rsid w:val="004F779C"/>
    <w:rsid w:val="004F7E61"/>
    <w:rsid w:val="00500240"/>
    <w:rsid w:val="00500401"/>
    <w:rsid w:val="00500D0E"/>
    <w:rsid w:val="00500D5D"/>
    <w:rsid w:val="00501EDE"/>
    <w:rsid w:val="00502393"/>
    <w:rsid w:val="00502C14"/>
    <w:rsid w:val="00502D78"/>
    <w:rsid w:val="00503429"/>
    <w:rsid w:val="00504012"/>
    <w:rsid w:val="00506485"/>
    <w:rsid w:val="00506D55"/>
    <w:rsid w:val="005104DB"/>
    <w:rsid w:val="00511589"/>
    <w:rsid w:val="00511B9B"/>
    <w:rsid w:val="005129AD"/>
    <w:rsid w:val="005135DA"/>
    <w:rsid w:val="005137E3"/>
    <w:rsid w:val="00513DC1"/>
    <w:rsid w:val="005140B6"/>
    <w:rsid w:val="0051531E"/>
    <w:rsid w:val="005161B2"/>
    <w:rsid w:val="00516224"/>
    <w:rsid w:val="00516934"/>
    <w:rsid w:val="005171A0"/>
    <w:rsid w:val="00517488"/>
    <w:rsid w:val="0051782D"/>
    <w:rsid w:val="0052069B"/>
    <w:rsid w:val="0052129E"/>
    <w:rsid w:val="00521445"/>
    <w:rsid w:val="005228DF"/>
    <w:rsid w:val="00522C09"/>
    <w:rsid w:val="005230E2"/>
    <w:rsid w:val="005237CE"/>
    <w:rsid w:val="00523947"/>
    <w:rsid w:val="00523B1B"/>
    <w:rsid w:val="00524003"/>
    <w:rsid w:val="0052439B"/>
    <w:rsid w:val="0052439C"/>
    <w:rsid w:val="00524655"/>
    <w:rsid w:val="00524983"/>
    <w:rsid w:val="005252C3"/>
    <w:rsid w:val="00525ACC"/>
    <w:rsid w:val="00526856"/>
    <w:rsid w:val="005272AE"/>
    <w:rsid w:val="005305E9"/>
    <w:rsid w:val="005313C8"/>
    <w:rsid w:val="00531504"/>
    <w:rsid w:val="00531DA3"/>
    <w:rsid w:val="00531DDA"/>
    <w:rsid w:val="00532C4C"/>
    <w:rsid w:val="00532FC1"/>
    <w:rsid w:val="00534286"/>
    <w:rsid w:val="00534757"/>
    <w:rsid w:val="00534F6F"/>
    <w:rsid w:val="00535AAA"/>
    <w:rsid w:val="00540AF1"/>
    <w:rsid w:val="00541433"/>
    <w:rsid w:val="00541F81"/>
    <w:rsid w:val="00542011"/>
    <w:rsid w:val="00543A5A"/>
    <w:rsid w:val="00543F1E"/>
    <w:rsid w:val="00544DDF"/>
    <w:rsid w:val="00546401"/>
    <w:rsid w:val="00546A40"/>
    <w:rsid w:val="00546BEC"/>
    <w:rsid w:val="00550197"/>
    <w:rsid w:val="00550526"/>
    <w:rsid w:val="00550F3A"/>
    <w:rsid w:val="0055103E"/>
    <w:rsid w:val="0055146C"/>
    <w:rsid w:val="0055173B"/>
    <w:rsid w:val="005522EA"/>
    <w:rsid w:val="005538E5"/>
    <w:rsid w:val="00554836"/>
    <w:rsid w:val="00556A35"/>
    <w:rsid w:val="0055712F"/>
    <w:rsid w:val="005611A7"/>
    <w:rsid w:val="00561372"/>
    <w:rsid w:val="00561670"/>
    <w:rsid w:val="00562C0E"/>
    <w:rsid w:val="00562E40"/>
    <w:rsid w:val="00563687"/>
    <w:rsid w:val="00565445"/>
    <w:rsid w:val="005656D4"/>
    <w:rsid w:val="0056597F"/>
    <w:rsid w:val="00566E73"/>
    <w:rsid w:val="00570641"/>
    <w:rsid w:val="005710FB"/>
    <w:rsid w:val="00571AFC"/>
    <w:rsid w:val="0057280B"/>
    <w:rsid w:val="0057295B"/>
    <w:rsid w:val="0057406D"/>
    <w:rsid w:val="005748CD"/>
    <w:rsid w:val="00576A2B"/>
    <w:rsid w:val="00576A94"/>
    <w:rsid w:val="00576E39"/>
    <w:rsid w:val="00577B30"/>
    <w:rsid w:val="0058020A"/>
    <w:rsid w:val="0058032E"/>
    <w:rsid w:val="0058091E"/>
    <w:rsid w:val="005809FD"/>
    <w:rsid w:val="00580F1D"/>
    <w:rsid w:val="0058114E"/>
    <w:rsid w:val="00581ED1"/>
    <w:rsid w:val="005823F0"/>
    <w:rsid w:val="00582F2A"/>
    <w:rsid w:val="005832B5"/>
    <w:rsid w:val="0058449B"/>
    <w:rsid w:val="00585022"/>
    <w:rsid w:val="00586480"/>
    <w:rsid w:val="00586B5A"/>
    <w:rsid w:val="00586C6C"/>
    <w:rsid w:val="00586FAA"/>
    <w:rsid w:val="005873C9"/>
    <w:rsid w:val="00587809"/>
    <w:rsid w:val="00587A0E"/>
    <w:rsid w:val="00587DF1"/>
    <w:rsid w:val="00587FCA"/>
    <w:rsid w:val="00587FDD"/>
    <w:rsid w:val="005901DE"/>
    <w:rsid w:val="00590B95"/>
    <w:rsid w:val="005939D2"/>
    <w:rsid w:val="005942AC"/>
    <w:rsid w:val="00595001"/>
    <w:rsid w:val="0059573B"/>
    <w:rsid w:val="00595C37"/>
    <w:rsid w:val="00595FA6"/>
    <w:rsid w:val="00596183"/>
    <w:rsid w:val="005969DB"/>
    <w:rsid w:val="00597945"/>
    <w:rsid w:val="00597DC5"/>
    <w:rsid w:val="005A1157"/>
    <w:rsid w:val="005A26FB"/>
    <w:rsid w:val="005A2D4F"/>
    <w:rsid w:val="005A3D09"/>
    <w:rsid w:val="005A5517"/>
    <w:rsid w:val="005A567F"/>
    <w:rsid w:val="005A5D83"/>
    <w:rsid w:val="005A6457"/>
    <w:rsid w:val="005A6721"/>
    <w:rsid w:val="005A679C"/>
    <w:rsid w:val="005A75EA"/>
    <w:rsid w:val="005A7A4F"/>
    <w:rsid w:val="005A7B68"/>
    <w:rsid w:val="005B0A7A"/>
    <w:rsid w:val="005B13A6"/>
    <w:rsid w:val="005B2962"/>
    <w:rsid w:val="005B31A7"/>
    <w:rsid w:val="005B4067"/>
    <w:rsid w:val="005B40A1"/>
    <w:rsid w:val="005B5A0E"/>
    <w:rsid w:val="005B6AF5"/>
    <w:rsid w:val="005C03CE"/>
    <w:rsid w:val="005C0786"/>
    <w:rsid w:val="005C19EE"/>
    <w:rsid w:val="005C32EF"/>
    <w:rsid w:val="005C32FB"/>
    <w:rsid w:val="005C35F3"/>
    <w:rsid w:val="005C432D"/>
    <w:rsid w:val="005C441B"/>
    <w:rsid w:val="005C53B4"/>
    <w:rsid w:val="005C5D71"/>
    <w:rsid w:val="005C6357"/>
    <w:rsid w:val="005C63FE"/>
    <w:rsid w:val="005D0607"/>
    <w:rsid w:val="005D0F9A"/>
    <w:rsid w:val="005D144D"/>
    <w:rsid w:val="005D1D97"/>
    <w:rsid w:val="005D2AAB"/>
    <w:rsid w:val="005D2F7D"/>
    <w:rsid w:val="005D2FF9"/>
    <w:rsid w:val="005D4A52"/>
    <w:rsid w:val="005D5173"/>
    <w:rsid w:val="005D6C48"/>
    <w:rsid w:val="005D75CA"/>
    <w:rsid w:val="005E0060"/>
    <w:rsid w:val="005E0954"/>
    <w:rsid w:val="005E09FE"/>
    <w:rsid w:val="005E0D40"/>
    <w:rsid w:val="005E0F8B"/>
    <w:rsid w:val="005E1248"/>
    <w:rsid w:val="005E197B"/>
    <w:rsid w:val="005E28D4"/>
    <w:rsid w:val="005E36C1"/>
    <w:rsid w:val="005E3C46"/>
    <w:rsid w:val="005E470F"/>
    <w:rsid w:val="005E4E74"/>
    <w:rsid w:val="005E510C"/>
    <w:rsid w:val="005E5194"/>
    <w:rsid w:val="005E542F"/>
    <w:rsid w:val="005E6180"/>
    <w:rsid w:val="005E7D82"/>
    <w:rsid w:val="005F02B2"/>
    <w:rsid w:val="005F0966"/>
    <w:rsid w:val="005F122C"/>
    <w:rsid w:val="005F153B"/>
    <w:rsid w:val="005F1A8F"/>
    <w:rsid w:val="005F204B"/>
    <w:rsid w:val="005F21B8"/>
    <w:rsid w:val="005F43E7"/>
    <w:rsid w:val="005F4D5D"/>
    <w:rsid w:val="005F4E41"/>
    <w:rsid w:val="005F5FE6"/>
    <w:rsid w:val="005F6674"/>
    <w:rsid w:val="005F6BFC"/>
    <w:rsid w:val="005F7B50"/>
    <w:rsid w:val="00600034"/>
    <w:rsid w:val="006016B8"/>
    <w:rsid w:val="00601AB4"/>
    <w:rsid w:val="00601CBB"/>
    <w:rsid w:val="00602847"/>
    <w:rsid w:val="00602895"/>
    <w:rsid w:val="006028F3"/>
    <w:rsid w:val="00604577"/>
    <w:rsid w:val="00604784"/>
    <w:rsid w:val="00604FA2"/>
    <w:rsid w:val="0060537B"/>
    <w:rsid w:val="00606473"/>
    <w:rsid w:val="00606B85"/>
    <w:rsid w:val="006075C5"/>
    <w:rsid w:val="00607CE0"/>
    <w:rsid w:val="00610380"/>
    <w:rsid w:val="00610DF7"/>
    <w:rsid w:val="006114A6"/>
    <w:rsid w:val="006133D5"/>
    <w:rsid w:val="00613D07"/>
    <w:rsid w:val="006141A2"/>
    <w:rsid w:val="0061422B"/>
    <w:rsid w:val="006150B7"/>
    <w:rsid w:val="00616FDD"/>
    <w:rsid w:val="00617243"/>
    <w:rsid w:val="00617DB4"/>
    <w:rsid w:val="0062025E"/>
    <w:rsid w:val="0062189D"/>
    <w:rsid w:val="00621E9A"/>
    <w:rsid w:val="006225A7"/>
    <w:rsid w:val="00623346"/>
    <w:rsid w:val="00624613"/>
    <w:rsid w:val="00625ED2"/>
    <w:rsid w:val="00626484"/>
    <w:rsid w:val="00626AA8"/>
    <w:rsid w:val="00627EEC"/>
    <w:rsid w:val="00630F3D"/>
    <w:rsid w:val="0063143D"/>
    <w:rsid w:val="006315A7"/>
    <w:rsid w:val="00631D82"/>
    <w:rsid w:val="006323EB"/>
    <w:rsid w:val="0063261D"/>
    <w:rsid w:val="00632838"/>
    <w:rsid w:val="00632C27"/>
    <w:rsid w:val="00633293"/>
    <w:rsid w:val="00633346"/>
    <w:rsid w:val="00634990"/>
    <w:rsid w:val="006352AD"/>
    <w:rsid w:val="00636545"/>
    <w:rsid w:val="006366CC"/>
    <w:rsid w:val="00640494"/>
    <w:rsid w:val="00642400"/>
    <w:rsid w:val="006433B8"/>
    <w:rsid w:val="006437B5"/>
    <w:rsid w:val="006437E8"/>
    <w:rsid w:val="0064566F"/>
    <w:rsid w:val="00647FC9"/>
    <w:rsid w:val="006507E6"/>
    <w:rsid w:val="00650B95"/>
    <w:rsid w:val="00650D55"/>
    <w:rsid w:val="00650E5B"/>
    <w:rsid w:val="006515E7"/>
    <w:rsid w:val="006524B2"/>
    <w:rsid w:val="00652FB1"/>
    <w:rsid w:val="00653282"/>
    <w:rsid w:val="006538BE"/>
    <w:rsid w:val="00654406"/>
    <w:rsid w:val="00654651"/>
    <w:rsid w:val="006549A0"/>
    <w:rsid w:val="00655379"/>
    <w:rsid w:val="0065617B"/>
    <w:rsid w:val="006565F1"/>
    <w:rsid w:val="0065781C"/>
    <w:rsid w:val="00657EB1"/>
    <w:rsid w:val="00660232"/>
    <w:rsid w:val="0066154F"/>
    <w:rsid w:val="00662EE4"/>
    <w:rsid w:val="00663423"/>
    <w:rsid w:val="006637BE"/>
    <w:rsid w:val="00663BB8"/>
    <w:rsid w:val="006655B8"/>
    <w:rsid w:val="006657EC"/>
    <w:rsid w:val="00665F19"/>
    <w:rsid w:val="00666096"/>
    <w:rsid w:val="0066721E"/>
    <w:rsid w:val="0067006E"/>
    <w:rsid w:val="00670606"/>
    <w:rsid w:val="0067228B"/>
    <w:rsid w:val="006730B1"/>
    <w:rsid w:val="00674AF4"/>
    <w:rsid w:val="00674C8A"/>
    <w:rsid w:val="00674DCC"/>
    <w:rsid w:val="006774E8"/>
    <w:rsid w:val="00677B5B"/>
    <w:rsid w:val="00681B51"/>
    <w:rsid w:val="006826B4"/>
    <w:rsid w:val="00682869"/>
    <w:rsid w:val="00682C97"/>
    <w:rsid w:val="0068313A"/>
    <w:rsid w:val="0068372B"/>
    <w:rsid w:val="0068569E"/>
    <w:rsid w:val="00685BAF"/>
    <w:rsid w:val="00687901"/>
    <w:rsid w:val="00687B0D"/>
    <w:rsid w:val="00687CFF"/>
    <w:rsid w:val="00687F63"/>
    <w:rsid w:val="00690747"/>
    <w:rsid w:val="00695109"/>
    <w:rsid w:val="00696BD4"/>
    <w:rsid w:val="00696F99"/>
    <w:rsid w:val="00697CE9"/>
    <w:rsid w:val="00697E33"/>
    <w:rsid w:val="006A0C32"/>
    <w:rsid w:val="006A115D"/>
    <w:rsid w:val="006A1E68"/>
    <w:rsid w:val="006A1F33"/>
    <w:rsid w:val="006A2442"/>
    <w:rsid w:val="006A30EC"/>
    <w:rsid w:val="006A36A1"/>
    <w:rsid w:val="006A3A30"/>
    <w:rsid w:val="006A4229"/>
    <w:rsid w:val="006A4490"/>
    <w:rsid w:val="006A4B92"/>
    <w:rsid w:val="006A5295"/>
    <w:rsid w:val="006A57FA"/>
    <w:rsid w:val="006A5C6C"/>
    <w:rsid w:val="006A6B92"/>
    <w:rsid w:val="006A7226"/>
    <w:rsid w:val="006A7A3C"/>
    <w:rsid w:val="006B01BB"/>
    <w:rsid w:val="006B05DA"/>
    <w:rsid w:val="006B07FC"/>
    <w:rsid w:val="006B1222"/>
    <w:rsid w:val="006B1EA2"/>
    <w:rsid w:val="006B26D8"/>
    <w:rsid w:val="006B3F89"/>
    <w:rsid w:val="006B425C"/>
    <w:rsid w:val="006B4713"/>
    <w:rsid w:val="006B4A53"/>
    <w:rsid w:val="006B4BF9"/>
    <w:rsid w:val="006B5597"/>
    <w:rsid w:val="006B6CA4"/>
    <w:rsid w:val="006C0EC3"/>
    <w:rsid w:val="006C0EFD"/>
    <w:rsid w:val="006C1FFA"/>
    <w:rsid w:val="006C2140"/>
    <w:rsid w:val="006C293D"/>
    <w:rsid w:val="006C4E3C"/>
    <w:rsid w:val="006C501A"/>
    <w:rsid w:val="006C5B81"/>
    <w:rsid w:val="006C6F8E"/>
    <w:rsid w:val="006C6FF0"/>
    <w:rsid w:val="006D0085"/>
    <w:rsid w:val="006D153F"/>
    <w:rsid w:val="006D3082"/>
    <w:rsid w:val="006D429A"/>
    <w:rsid w:val="006D44A0"/>
    <w:rsid w:val="006D4AFF"/>
    <w:rsid w:val="006D5D33"/>
    <w:rsid w:val="006D6D24"/>
    <w:rsid w:val="006D7032"/>
    <w:rsid w:val="006D7817"/>
    <w:rsid w:val="006D7D6A"/>
    <w:rsid w:val="006D7E41"/>
    <w:rsid w:val="006E054D"/>
    <w:rsid w:val="006E0717"/>
    <w:rsid w:val="006E2583"/>
    <w:rsid w:val="006E323D"/>
    <w:rsid w:val="006E3265"/>
    <w:rsid w:val="006E3585"/>
    <w:rsid w:val="006E3FD2"/>
    <w:rsid w:val="006E462C"/>
    <w:rsid w:val="006E57D6"/>
    <w:rsid w:val="006E59C9"/>
    <w:rsid w:val="006E5B9B"/>
    <w:rsid w:val="006E6153"/>
    <w:rsid w:val="006E6A43"/>
    <w:rsid w:val="006E70A4"/>
    <w:rsid w:val="006E7149"/>
    <w:rsid w:val="006E7A9C"/>
    <w:rsid w:val="006F063E"/>
    <w:rsid w:val="006F0E5F"/>
    <w:rsid w:val="006F130D"/>
    <w:rsid w:val="006F2277"/>
    <w:rsid w:val="006F2CB2"/>
    <w:rsid w:val="006F2E90"/>
    <w:rsid w:val="006F3245"/>
    <w:rsid w:val="006F4155"/>
    <w:rsid w:val="006F42FB"/>
    <w:rsid w:val="006F45C0"/>
    <w:rsid w:val="006F471B"/>
    <w:rsid w:val="006F4D93"/>
    <w:rsid w:val="006F5141"/>
    <w:rsid w:val="006F6819"/>
    <w:rsid w:val="006F6A93"/>
    <w:rsid w:val="006F7A50"/>
    <w:rsid w:val="007012B6"/>
    <w:rsid w:val="00701A09"/>
    <w:rsid w:val="00702D1F"/>
    <w:rsid w:val="00703810"/>
    <w:rsid w:val="00704B10"/>
    <w:rsid w:val="00705ADE"/>
    <w:rsid w:val="00706AD3"/>
    <w:rsid w:val="0070720E"/>
    <w:rsid w:val="00707275"/>
    <w:rsid w:val="0071048B"/>
    <w:rsid w:val="00710CC6"/>
    <w:rsid w:val="00711FD9"/>
    <w:rsid w:val="00715301"/>
    <w:rsid w:val="0071740D"/>
    <w:rsid w:val="0071760F"/>
    <w:rsid w:val="007200F1"/>
    <w:rsid w:val="007202AE"/>
    <w:rsid w:val="00720C39"/>
    <w:rsid w:val="007216B6"/>
    <w:rsid w:val="007229A7"/>
    <w:rsid w:val="00723A3C"/>
    <w:rsid w:val="00723B4B"/>
    <w:rsid w:val="00724696"/>
    <w:rsid w:val="00724ACF"/>
    <w:rsid w:val="00725A85"/>
    <w:rsid w:val="00725EC6"/>
    <w:rsid w:val="00727062"/>
    <w:rsid w:val="00727F17"/>
    <w:rsid w:val="0073003C"/>
    <w:rsid w:val="0073184F"/>
    <w:rsid w:val="00731962"/>
    <w:rsid w:val="00731D21"/>
    <w:rsid w:val="0073354F"/>
    <w:rsid w:val="007341AD"/>
    <w:rsid w:val="00734CE6"/>
    <w:rsid w:val="00735B06"/>
    <w:rsid w:val="00736011"/>
    <w:rsid w:val="007363F3"/>
    <w:rsid w:val="00736500"/>
    <w:rsid w:val="0073758D"/>
    <w:rsid w:val="00737727"/>
    <w:rsid w:val="007412A5"/>
    <w:rsid w:val="007421E9"/>
    <w:rsid w:val="00742A0F"/>
    <w:rsid w:val="007437C1"/>
    <w:rsid w:val="0074426D"/>
    <w:rsid w:val="007446CB"/>
    <w:rsid w:val="00745BE7"/>
    <w:rsid w:val="00746712"/>
    <w:rsid w:val="007469C0"/>
    <w:rsid w:val="00747144"/>
    <w:rsid w:val="007471B8"/>
    <w:rsid w:val="007515E4"/>
    <w:rsid w:val="0075191D"/>
    <w:rsid w:val="00752D85"/>
    <w:rsid w:val="00753110"/>
    <w:rsid w:val="00753D0C"/>
    <w:rsid w:val="00754011"/>
    <w:rsid w:val="00754FFF"/>
    <w:rsid w:val="007553B5"/>
    <w:rsid w:val="00755AD9"/>
    <w:rsid w:val="00756B50"/>
    <w:rsid w:val="00756EC9"/>
    <w:rsid w:val="00760F1E"/>
    <w:rsid w:val="00760FAC"/>
    <w:rsid w:val="00761301"/>
    <w:rsid w:val="00761E1E"/>
    <w:rsid w:val="00761E69"/>
    <w:rsid w:val="0076316D"/>
    <w:rsid w:val="007631FB"/>
    <w:rsid w:val="007634D4"/>
    <w:rsid w:val="007638EE"/>
    <w:rsid w:val="007650DF"/>
    <w:rsid w:val="00765D0B"/>
    <w:rsid w:val="00766262"/>
    <w:rsid w:val="0076772E"/>
    <w:rsid w:val="00770759"/>
    <w:rsid w:val="00770D88"/>
    <w:rsid w:val="00770DA2"/>
    <w:rsid w:val="007718BB"/>
    <w:rsid w:val="00772735"/>
    <w:rsid w:val="00772AB5"/>
    <w:rsid w:val="00772FCA"/>
    <w:rsid w:val="0077326A"/>
    <w:rsid w:val="00773B0D"/>
    <w:rsid w:val="0077469D"/>
    <w:rsid w:val="00774E15"/>
    <w:rsid w:val="00775182"/>
    <w:rsid w:val="00775FC0"/>
    <w:rsid w:val="00776205"/>
    <w:rsid w:val="00776EE3"/>
    <w:rsid w:val="00777A3D"/>
    <w:rsid w:val="00777F0F"/>
    <w:rsid w:val="007805D8"/>
    <w:rsid w:val="0078060E"/>
    <w:rsid w:val="00780BEF"/>
    <w:rsid w:val="00781661"/>
    <w:rsid w:val="00781C96"/>
    <w:rsid w:val="00781C9E"/>
    <w:rsid w:val="00782488"/>
    <w:rsid w:val="00782F73"/>
    <w:rsid w:val="00783E6E"/>
    <w:rsid w:val="007841D5"/>
    <w:rsid w:val="007843EF"/>
    <w:rsid w:val="007861B4"/>
    <w:rsid w:val="00790C47"/>
    <w:rsid w:val="00790C94"/>
    <w:rsid w:val="00792010"/>
    <w:rsid w:val="00792889"/>
    <w:rsid w:val="00792D27"/>
    <w:rsid w:val="00793563"/>
    <w:rsid w:val="007951A3"/>
    <w:rsid w:val="00795388"/>
    <w:rsid w:val="007958DC"/>
    <w:rsid w:val="007963CA"/>
    <w:rsid w:val="00796B3A"/>
    <w:rsid w:val="007A22C4"/>
    <w:rsid w:val="007A26C9"/>
    <w:rsid w:val="007A2B9B"/>
    <w:rsid w:val="007A3255"/>
    <w:rsid w:val="007A340D"/>
    <w:rsid w:val="007A36E2"/>
    <w:rsid w:val="007A3B10"/>
    <w:rsid w:val="007A458F"/>
    <w:rsid w:val="007A45EC"/>
    <w:rsid w:val="007A4EED"/>
    <w:rsid w:val="007A6DB6"/>
    <w:rsid w:val="007A6F5E"/>
    <w:rsid w:val="007A6F74"/>
    <w:rsid w:val="007A71D9"/>
    <w:rsid w:val="007A75C0"/>
    <w:rsid w:val="007A764A"/>
    <w:rsid w:val="007A7F26"/>
    <w:rsid w:val="007B0890"/>
    <w:rsid w:val="007B0BB8"/>
    <w:rsid w:val="007B0CF0"/>
    <w:rsid w:val="007B1B1A"/>
    <w:rsid w:val="007B1BC6"/>
    <w:rsid w:val="007B1C49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E11"/>
    <w:rsid w:val="007B720D"/>
    <w:rsid w:val="007B7BA0"/>
    <w:rsid w:val="007B7E18"/>
    <w:rsid w:val="007C0E80"/>
    <w:rsid w:val="007C14F3"/>
    <w:rsid w:val="007C20B1"/>
    <w:rsid w:val="007C290B"/>
    <w:rsid w:val="007C4847"/>
    <w:rsid w:val="007C4E95"/>
    <w:rsid w:val="007C4FC8"/>
    <w:rsid w:val="007C55DC"/>
    <w:rsid w:val="007C5761"/>
    <w:rsid w:val="007C5AE3"/>
    <w:rsid w:val="007C7CDB"/>
    <w:rsid w:val="007C7FDD"/>
    <w:rsid w:val="007D035E"/>
    <w:rsid w:val="007D1056"/>
    <w:rsid w:val="007D240D"/>
    <w:rsid w:val="007D4219"/>
    <w:rsid w:val="007D568C"/>
    <w:rsid w:val="007D57FD"/>
    <w:rsid w:val="007D599B"/>
    <w:rsid w:val="007D59CD"/>
    <w:rsid w:val="007D68D6"/>
    <w:rsid w:val="007D7140"/>
    <w:rsid w:val="007D727E"/>
    <w:rsid w:val="007E04FE"/>
    <w:rsid w:val="007E0628"/>
    <w:rsid w:val="007E186A"/>
    <w:rsid w:val="007E19B4"/>
    <w:rsid w:val="007E1C57"/>
    <w:rsid w:val="007E1D39"/>
    <w:rsid w:val="007E3A30"/>
    <w:rsid w:val="007E4659"/>
    <w:rsid w:val="007E5342"/>
    <w:rsid w:val="007E5AF4"/>
    <w:rsid w:val="007E613D"/>
    <w:rsid w:val="007E755D"/>
    <w:rsid w:val="007E75ED"/>
    <w:rsid w:val="007E7FB3"/>
    <w:rsid w:val="007F07D8"/>
    <w:rsid w:val="007F2E62"/>
    <w:rsid w:val="007F4918"/>
    <w:rsid w:val="007F4A75"/>
    <w:rsid w:val="007F5DC7"/>
    <w:rsid w:val="007F625B"/>
    <w:rsid w:val="007F7249"/>
    <w:rsid w:val="007F727A"/>
    <w:rsid w:val="007F7644"/>
    <w:rsid w:val="007F7A74"/>
    <w:rsid w:val="007F7B61"/>
    <w:rsid w:val="007F7CDB"/>
    <w:rsid w:val="007F7DFF"/>
    <w:rsid w:val="00800374"/>
    <w:rsid w:val="008007CF"/>
    <w:rsid w:val="00800EA1"/>
    <w:rsid w:val="00801BDA"/>
    <w:rsid w:val="008024A9"/>
    <w:rsid w:val="00802C8A"/>
    <w:rsid w:val="00803AAA"/>
    <w:rsid w:val="00804B24"/>
    <w:rsid w:val="00805533"/>
    <w:rsid w:val="008056A8"/>
    <w:rsid w:val="00805AA8"/>
    <w:rsid w:val="00805BC6"/>
    <w:rsid w:val="00805CA8"/>
    <w:rsid w:val="00805E4A"/>
    <w:rsid w:val="00810769"/>
    <w:rsid w:val="0081119D"/>
    <w:rsid w:val="008114D4"/>
    <w:rsid w:val="00811915"/>
    <w:rsid w:val="00812826"/>
    <w:rsid w:val="00813109"/>
    <w:rsid w:val="00813383"/>
    <w:rsid w:val="0081500A"/>
    <w:rsid w:val="0081545A"/>
    <w:rsid w:val="00815E53"/>
    <w:rsid w:val="00816189"/>
    <w:rsid w:val="0081698B"/>
    <w:rsid w:val="0081708D"/>
    <w:rsid w:val="00820200"/>
    <w:rsid w:val="00820F07"/>
    <w:rsid w:val="00822901"/>
    <w:rsid w:val="00822C26"/>
    <w:rsid w:val="00822D64"/>
    <w:rsid w:val="00823B13"/>
    <w:rsid w:val="00823D2E"/>
    <w:rsid w:val="00823DA2"/>
    <w:rsid w:val="00824C77"/>
    <w:rsid w:val="0082619E"/>
    <w:rsid w:val="00827107"/>
    <w:rsid w:val="0082741D"/>
    <w:rsid w:val="0082762A"/>
    <w:rsid w:val="0082777C"/>
    <w:rsid w:val="0082789A"/>
    <w:rsid w:val="00827A3F"/>
    <w:rsid w:val="00830293"/>
    <w:rsid w:val="00831042"/>
    <w:rsid w:val="0083125B"/>
    <w:rsid w:val="008317AC"/>
    <w:rsid w:val="00832BC4"/>
    <w:rsid w:val="00833081"/>
    <w:rsid w:val="0083381F"/>
    <w:rsid w:val="00834184"/>
    <w:rsid w:val="00834C94"/>
    <w:rsid w:val="00834E64"/>
    <w:rsid w:val="008351F2"/>
    <w:rsid w:val="00837345"/>
    <w:rsid w:val="00837699"/>
    <w:rsid w:val="008379B1"/>
    <w:rsid w:val="00837B14"/>
    <w:rsid w:val="00837C14"/>
    <w:rsid w:val="00837CAC"/>
    <w:rsid w:val="00841BDB"/>
    <w:rsid w:val="00841D3A"/>
    <w:rsid w:val="0084216B"/>
    <w:rsid w:val="008436B0"/>
    <w:rsid w:val="008439C5"/>
    <w:rsid w:val="00846788"/>
    <w:rsid w:val="00846B1F"/>
    <w:rsid w:val="00850E6D"/>
    <w:rsid w:val="00850F29"/>
    <w:rsid w:val="008513E7"/>
    <w:rsid w:val="00852571"/>
    <w:rsid w:val="00855D6E"/>
    <w:rsid w:val="00856638"/>
    <w:rsid w:val="00857707"/>
    <w:rsid w:val="00857989"/>
    <w:rsid w:val="00857C43"/>
    <w:rsid w:val="0086004F"/>
    <w:rsid w:val="008608E2"/>
    <w:rsid w:val="00860E12"/>
    <w:rsid w:val="0086157E"/>
    <w:rsid w:val="00861DF0"/>
    <w:rsid w:val="008620FE"/>
    <w:rsid w:val="0086252B"/>
    <w:rsid w:val="00862884"/>
    <w:rsid w:val="00863163"/>
    <w:rsid w:val="00863D53"/>
    <w:rsid w:val="008644DE"/>
    <w:rsid w:val="0086469F"/>
    <w:rsid w:val="008647CB"/>
    <w:rsid w:val="008649F3"/>
    <w:rsid w:val="008653BA"/>
    <w:rsid w:val="0087042B"/>
    <w:rsid w:val="00870735"/>
    <w:rsid w:val="008707A9"/>
    <w:rsid w:val="00870FC0"/>
    <w:rsid w:val="00871E84"/>
    <w:rsid w:val="008728DA"/>
    <w:rsid w:val="00872993"/>
    <w:rsid w:val="00872B24"/>
    <w:rsid w:val="00873110"/>
    <w:rsid w:val="008744E8"/>
    <w:rsid w:val="00874DD5"/>
    <w:rsid w:val="0087500B"/>
    <w:rsid w:val="00876D06"/>
    <w:rsid w:val="00876F50"/>
    <w:rsid w:val="00877E60"/>
    <w:rsid w:val="00880653"/>
    <w:rsid w:val="00880A89"/>
    <w:rsid w:val="00880C49"/>
    <w:rsid w:val="00881033"/>
    <w:rsid w:val="00881C5A"/>
    <w:rsid w:val="00884C50"/>
    <w:rsid w:val="0088537A"/>
    <w:rsid w:val="0088549C"/>
    <w:rsid w:val="00885E5C"/>
    <w:rsid w:val="008861C9"/>
    <w:rsid w:val="00886973"/>
    <w:rsid w:val="00886DC2"/>
    <w:rsid w:val="00886F54"/>
    <w:rsid w:val="00887839"/>
    <w:rsid w:val="00890DB4"/>
    <w:rsid w:val="00890EF7"/>
    <w:rsid w:val="00892B8E"/>
    <w:rsid w:val="00893D68"/>
    <w:rsid w:val="00893EC4"/>
    <w:rsid w:val="00895611"/>
    <w:rsid w:val="0089562C"/>
    <w:rsid w:val="00895B51"/>
    <w:rsid w:val="00896363"/>
    <w:rsid w:val="008967BC"/>
    <w:rsid w:val="00896EA6"/>
    <w:rsid w:val="008975E1"/>
    <w:rsid w:val="0089765C"/>
    <w:rsid w:val="008A19E3"/>
    <w:rsid w:val="008A1D23"/>
    <w:rsid w:val="008A26D7"/>
    <w:rsid w:val="008A27FE"/>
    <w:rsid w:val="008A319A"/>
    <w:rsid w:val="008A332F"/>
    <w:rsid w:val="008A47B0"/>
    <w:rsid w:val="008A55E9"/>
    <w:rsid w:val="008A6465"/>
    <w:rsid w:val="008B00BA"/>
    <w:rsid w:val="008B02D7"/>
    <w:rsid w:val="008B08EC"/>
    <w:rsid w:val="008B0A02"/>
    <w:rsid w:val="008B157C"/>
    <w:rsid w:val="008B18F7"/>
    <w:rsid w:val="008B1A0F"/>
    <w:rsid w:val="008B27A1"/>
    <w:rsid w:val="008B2849"/>
    <w:rsid w:val="008B2E0A"/>
    <w:rsid w:val="008B3569"/>
    <w:rsid w:val="008B41CD"/>
    <w:rsid w:val="008B4239"/>
    <w:rsid w:val="008B4774"/>
    <w:rsid w:val="008B51D9"/>
    <w:rsid w:val="008B533D"/>
    <w:rsid w:val="008B5BC5"/>
    <w:rsid w:val="008B62C6"/>
    <w:rsid w:val="008B6F7D"/>
    <w:rsid w:val="008B7A05"/>
    <w:rsid w:val="008B7DBD"/>
    <w:rsid w:val="008C0FB9"/>
    <w:rsid w:val="008C133A"/>
    <w:rsid w:val="008C1594"/>
    <w:rsid w:val="008C1917"/>
    <w:rsid w:val="008C21AF"/>
    <w:rsid w:val="008C2D38"/>
    <w:rsid w:val="008C31D6"/>
    <w:rsid w:val="008C36F4"/>
    <w:rsid w:val="008C473D"/>
    <w:rsid w:val="008C5B45"/>
    <w:rsid w:val="008C6181"/>
    <w:rsid w:val="008D23DC"/>
    <w:rsid w:val="008D250D"/>
    <w:rsid w:val="008D308B"/>
    <w:rsid w:val="008D3E76"/>
    <w:rsid w:val="008D4FF0"/>
    <w:rsid w:val="008D640C"/>
    <w:rsid w:val="008D69C8"/>
    <w:rsid w:val="008D734C"/>
    <w:rsid w:val="008D768D"/>
    <w:rsid w:val="008E08E6"/>
    <w:rsid w:val="008E17B5"/>
    <w:rsid w:val="008E208A"/>
    <w:rsid w:val="008E254A"/>
    <w:rsid w:val="008E3017"/>
    <w:rsid w:val="008E4BD7"/>
    <w:rsid w:val="008E4EA7"/>
    <w:rsid w:val="008E6FC3"/>
    <w:rsid w:val="008E7B5F"/>
    <w:rsid w:val="008F00FF"/>
    <w:rsid w:val="008F17C0"/>
    <w:rsid w:val="008F346A"/>
    <w:rsid w:val="008F368F"/>
    <w:rsid w:val="008F4301"/>
    <w:rsid w:val="008F50DD"/>
    <w:rsid w:val="008F5326"/>
    <w:rsid w:val="008F5D27"/>
    <w:rsid w:val="008F5EDF"/>
    <w:rsid w:val="008F6151"/>
    <w:rsid w:val="008F6D08"/>
    <w:rsid w:val="008F6D95"/>
    <w:rsid w:val="008F7E62"/>
    <w:rsid w:val="009000F2"/>
    <w:rsid w:val="009001FF"/>
    <w:rsid w:val="00900A76"/>
    <w:rsid w:val="00901B93"/>
    <w:rsid w:val="00902847"/>
    <w:rsid w:val="00903CC9"/>
    <w:rsid w:val="009048AF"/>
    <w:rsid w:val="00905068"/>
    <w:rsid w:val="00905407"/>
    <w:rsid w:val="0090635C"/>
    <w:rsid w:val="00906B15"/>
    <w:rsid w:val="00907E98"/>
    <w:rsid w:val="0091000B"/>
    <w:rsid w:val="00910F2D"/>
    <w:rsid w:val="0091129E"/>
    <w:rsid w:val="00912224"/>
    <w:rsid w:val="00913179"/>
    <w:rsid w:val="00914703"/>
    <w:rsid w:val="00915302"/>
    <w:rsid w:val="00915363"/>
    <w:rsid w:val="009158F1"/>
    <w:rsid w:val="009159C4"/>
    <w:rsid w:val="009164F9"/>
    <w:rsid w:val="0092008F"/>
    <w:rsid w:val="00921E73"/>
    <w:rsid w:val="0092204B"/>
    <w:rsid w:val="00922697"/>
    <w:rsid w:val="00922B32"/>
    <w:rsid w:val="009230EE"/>
    <w:rsid w:val="00923698"/>
    <w:rsid w:val="00923B74"/>
    <w:rsid w:val="00924FE7"/>
    <w:rsid w:val="009250DC"/>
    <w:rsid w:val="009254E9"/>
    <w:rsid w:val="00927ECE"/>
    <w:rsid w:val="00930A44"/>
    <w:rsid w:val="00930AF8"/>
    <w:rsid w:val="00930B75"/>
    <w:rsid w:val="00930B92"/>
    <w:rsid w:val="00931692"/>
    <w:rsid w:val="00931741"/>
    <w:rsid w:val="009319B3"/>
    <w:rsid w:val="009319E3"/>
    <w:rsid w:val="00932B5A"/>
    <w:rsid w:val="00933021"/>
    <w:rsid w:val="0093335D"/>
    <w:rsid w:val="00933B24"/>
    <w:rsid w:val="00933C56"/>
    <w:rsid w:val="00934341"/>
    <w:rsid w:val="0093590B"/>
    <w:rsid w:val="00936740"/>
    <w:rsid w:val="00936CE8"/>
    <w:rsid w:val="00937570"/>
    <w:rsid w:val="009409F7"/>
    <w:rsid w:val="00940AEA"/>
    <w:rsid w:val="00940CDB"/>
    <w:rsid w:val="009426F9"/>
    <w:rsid w:val="00942D45"/>
    <w:rsid w:val="00943D64"/>
    <w:rsid w:val="00943F70"/>
    <w:rsid w:val="00944B10"/>
    <w:rsid w:val="0094532F"/>
    <w:rsid w:val="0094562D"/>
    <w:rsid w:val="0094589B"/>
    <w:rsid w:val="00945EF9"/>
    <w:rsid w:val="009512C4"/>
    <w:rsid w:val="00951B97"/>
    <w:rsid w:val="0095251A"/>
    <w:rsid w:val="0095318D"/>
    <w:rsid w:val="0095330E"/>
    <w:rsid w:val="00954285"/>
    <w:rsid w:val="009542FB"/>
    <w:rsid w:val="00954382"/>
    <w:rsid w:val="00954F5B"/>
    <w:rsid w:val="00955B90"/>
    <w:rsid w:val="00955E3F"/>
    <w:rsid w:val="00955F20"/>
    <w:rsid w:val="0096113B"/>
    <w:rsid w:val="0096122D"/>
    <w:rsid w:val="009618BB"/>
    <w:rsid w:val="009638C3"/>
    <w:rsid w:val="009647EA"/>
    <w:rsid w:val="00964ECA"/>
    <w:rsid w:val="00964FB4"/>
    <w:rsid w:val="009660DC"/>
    <w:rsid w:val="00966222"/>
    <w:rsid w:val="009725F4"/>
    <w:rsid w:val="00972BF7"/>
    <w:rsid w:val="00972DEA"/>
    <w:rsid w:val="0097311F"/>
    <w:rsid w:val="00974BFF"/>
    <w:rsid w:val="00975D75"/>
    <w:rsid w:val="00976CEE"/>
    <w:rsid w:val="00977282"/>
    <w:rsid w:val="00977BB3"/>
    <w:rsid w:val="00980F67"/>
    <w:rsid w:val="00981027"/>
    <w:rsid w:val="009823E4"/>
    <w:rsid w:val="009828D4"/>
    <w:rsid w:val="00983198"/>
    <w:rsid w:val="0098326B"/>
    <w:rsid w:val="00983BB0"/>
    <w:rsid w:val="009849AB"/>
    <w:rsid w:val="00984DE4"/>
    <w:rsid w:val="00986835"/>
    <w:rsid w:val="00987A0F"/>
    <w:rsid w:val="00987DAA"/>
    <w:rsid w:val="00991B2B"/>
    <w:rsid w:val="00993FE7"/>
    <w:rsid w:val="009A0228"/>
    <w:rsid w:val="009A0FE4"/>
    <w:rsid w:val="009A1B44"/>
    <w:rsid w:val="009A2416"/>
    <w:rsid w:val="009A3761"/>
    <w:rsid w:val="009A39CC"/>
    <w:rsid w:val="009A3D54"/>
    <w:rsid w:val="009A4C0F"/>
    <w:rsid w:val="009A58C2"/>
    <w:rsid w:val="009A701A"/>
    <w:rsid w:val="009B0A26"/>
    <w:rsid w:val="009B24AC"/>
    <w:rsid w:val="009B2E5A"/>
    <w:rsid w:val="009B459A"/>
    <w:rsid w:val="009B478C"/>
    <w:rsid w:val="009B480E"/>
    <w:rsid w:val="009B510C"/>
    <w:rsid w:val="009B54C2"/>
    <w:rsid w:val="009B5889"/>
    <w:rsid w:val="009B5BB0"/>
    <w:rsid w:val="009B63EE"/>
    <w:rsid w:val="009B66EA"/>
    <w:rsid w:val="009B6A7C"/>
    <w:rsid w:val="009B6B70"/>
    <w:rsid w:val="009B7564"/>
    <w:rsid w:val="009C1A5A"/>
    <w:rsid w:val="009C1CE0"/>
    <w:rsid w:val="009C6302"/>
    <w:rsid w:val="009C66CF"/>
    <w:rsid w:val="009C698B"/>
    <w:rsid w:val="009C711B"/>
    <w:rsid w:val="009D04BB"/>
    <w:rsid w:val="009D167B"/>
    <w:rsid w:val="009D1ED4"/>
    <w:rsid w:val="009D31DC"/>
    <w:rsid w:val="009D32BA"/>
    <w:rsid w:val="009D32BB"/>
    <w:rsid w:val="009D3614"/>
    <w:rsid w:val="009D41D8"/>
    <w:rsid w:val="009D4500"/>
    <w:rsid w:val="009D4756"/>
    <w:rsid w:val="009D512D"/>
    <w:rsid w:val="009D5257"/>
    <w:rsid w:val="009D580F"/>
    <w:rsid w:val="009E15BA"/>
    <w:rsid w:val="009E187A"/>
    <w:rsid w:val="009E1C0B"/>
    <w:rsid w:val="009E2262"/>
    <w:rsid w:val="009E2DDB"/>
    <w:rsid w:val="009E3F63"/>
    <w:rsid w:val="009E41FA"/>
    <w:rsid w:val="009E47F8"/>
    <w:rsid w:val="009E4A7E"/>
    <w:rsid w:val="009E4E0C"/>
    <w:rsid w:val="009E53FE"/>
    <w:rsid w:val="009E627D"/>
    <w:rsid w:val="009E658B"/>
    <w:rsid w:val="009E7394"/>
    <w:rsid w:val="009F00F3"/>
    <w:rsid w:val="009F0504"/>
    <w:rsid w:val="009F17DD"/>
    <w:rsid w:val="009F3F24"/>
    <w:rsid w:val="009F4796"/>
    <w:rsid w:val="009F49B4"/>
    <w:rsid w:val="009F500C"/>
    <w:rsid w:val="009F5D04"/>
    <w:rsid w:val="009F6FFA"/>
    <w:rsid w:val="009F7B6F"/>
    <w:rsid w:val="009F7EF2"/>
    <w:rsid w:val="009F7F72"/>
    <w:rsid w:val="00A00146"/>
    <w:rsid w:val="00A00F89"/>
    <w:rsid w:val="00A01D83"/>
    <w:rsid w:val="00A023BC"/>
    <w:rsid w:val="00A02BE6"/>
    <w:rsid w:val="00A02EE2"/>
    <w:rsid w:val="00A032F1"/>
    <w:rsid w:val="00A041CE"/>
    <w:rsid w:val="00A0429A"/>
    <w:rsid w:val="00A0645D"/>
    <w:rsid w:val="00A06E43"/>
    <w:rsid w:val="00A0748D"/>
    <w:rsid w:val="00A10128"/>
    <w:rsid w:val="00A10B3D"/>
    <w:rsid w:val="00A10EAD"/>
    <w:rsid w:val="00A11569"/>
    <w:rsid w:val="00A1159A"/>
    <w:rsid w:val="00A11899"/>
    <w:rsid w:val="00A11D7B"/>
    <w:rsid w:val="00A12416"/>
    <w:rsid w:val="00A143D1"/>
    <w:rsid w:val="00A14FAD"/>
    <w:rsid w:val="00A15413"/>
    <w:rsid w:val="00A154E7"/>
    <w:rsid w:val="00A15CB1"/>
    <w:rsid w:val="00A16D5B"/>
    <w:rsid w:val="00A16E5C"/>
    <w:rsid w:val="00A20A6A"/>
    <w:rsid w:val="00A214CB"/>
    <w:rsid w:val="00A21705"/>
    <w:rsid w:val="00A218D6"/>
    <w:rsid w:val="00A2198F"/>
    <w:rsid w:val="00A21E08"/>
    <w:rsid w:val="00A21FF7"/>
    <w:rsid w:val="00A238F2"/>
    <w:rsid w:val="00A23D62"/>
    <w:rsid w:val="00A24178"/>
    <w:rsid w:val="00A24BF3"/>
    <w:rsid w:val="00A24D43"/>
    <w:rsid w:val="00A25391"/>
    <w:rsid w:val="00A253F5"/>
    <w:rsid w:val="00A254C4"/>
    <w:rsid w:val="00A26B52"/>
    <w:rsid w:val="00A26D80"/>
    <w:rsid w:val="00A27629"/>
    <w:rsid w:val="00A31950"/>
    <w:rsid w:val="00A32F41"/>
    <w:rsid w:val="00A34CDA"/>
    <w:rsid w:val="00A35177"/>
    <w:rsid w:val="00A3551E"/>
    <w:rsid w:val="00A35543"/>
    <w:rsid w:val="00A371A0"/>
    <w:rsid w:val="00A3778E"/>
    <w:rsid w:val="00A37B73"/>
    <w:rsid w:val="00A4057A"/>
    <w:rsid w:val="00A40A39"/>
    <w:rsid w:val="00A40AF9"/>
    <w:rsid w:val="00A40BF7"/>
    <w:rsid w:val="00A40F25"/>
    <w:rsid w:val="00A4229A"/>
    <w:rsid w:val="00A44962"/>
    <w:rsid w:val="00A454DD"/>
    <w:rsid w:val="00A4624B"/>
    <w:rsid w:val="00A4686F"/>
    <w:rsid w:val="00A46982"/>
    <w:rsid w:val="00A46CD1"/>
    <w:rsid w:val="00A47224"/>
    <w:rsid w:val="00A47641"/>
    <w:rsid w:val="00A50F2E"/>
    <w:rsid w:val="00A51280"/>
    <w:rsid w:val="00A5163C"/>
    <w:rsid w:val="00A52CF4"/>
    <w:rsid w:val="00A53691"/>
    <w:rsid w:val="00A5523F"/>
    <w:rsid w:val="00A55476"/>
    <w:rsid w:val="00A5647B"/>
    <w:rsid w:val="00A56AC1"/>
    <w:rsid w:val="00A5725A"/>
    <w:rsid w:val="00A61FC8"/>
    <w:rsid w:val="00A620E3"/>
    <w:rsid w:val="00A6269C"/>
    <w:rsid w:val="00A63637"/>
    <w:rsid w:val="00A6375F"/>
    <w:rsid w:val="00A63C6A"/>
    <w:rsid w:val="00A645B7"/>
    <w:rsid w:val="00A64B21"/>
    <w:rsid w:val="00A657A0"/>
    <w:rsid w:val="00A65AA5"/>
    <w:rsid w:val="00A65DF4"/>
    <w:rsid w:val="00A67515"/>
    <w:rsid w:val="00A71A13"/>
    <w:rsid w:val="00A71B8C"/>
    <w:rsid w:val="00A72469"/>
    <w:rsid w:val="00A72FE4"/>
    <w:rsid w:val="00A731A1"/>
    <w:rsid w:val="00A73402"/>
    <w:rsid w:val="00A7661C"/>
    <w:rsid w:val="00A766B8"/>
    <w:rsid w:val="00A76FC0"/>
    <w:rsid w:val="00A77392"/>
    <w:rsid w:val="00A773FA"/>
    <w:rsid w:val="00A80520"/>
    <w:rsid w:val="00A80E1D"/>
    <w:rsid w:val="00A811DE"/>
    <w:rsid w:val="00A813E2"/>
    <w:rsid w:val="00A81FE5"/>
    <w:rsid w:val="00A8240B"/>
    <w:rsid w:val="00A82F36"/>
    <w:rsid w:val="00A83F3D"/>
    <w:rsid w:val="00A84294"/>
    <w:rsid w:val="00A8430C"/>
    <w:rsid w:val="00A84422"/>
    <w:rsid w:val="00A8456A"/>
    <w:rsid w:val="00A8554C"/>
    <w:rsid w:val="00A858B8"/>
    <w:rsid w:val="00A86964"/>
    <w:rsid w:val="00A87552"/>
    <w:rsid w:val="00A908B5"/>
    <w:rsid w:val="00A90B35"/>
    <w:rsid w:val="00A90BA1"/>
    <w:rsid w:val="00A91760"/>
    <w:rsid w:val="00A9182D"/>
    <w:rsid w:val="00A92065"/>
    <w:rsid w:val="00A94CBF"/>
    <w:rsid w:val="00A95022"/>
    <w:rsid w:val="00A95023"/>
    <w:rsid w:val="00A958D2"/>
    <w:rsid w:val="00AA0A4E"/>
    <w:rsid w:val="00AA2204"/>
    <w:rsid w:val="00AA31B3"/>
    <w:rsid w:val="00AA31EB"/>
    <w:rsid w:val="00AA3B43"/>
    <w:rsid w:val="00AA4415"/>
    <w:rsid w:val="00AA45FA"/>
    <w:rsid w:val="00AA49CC"/>
    <w:rsid w:val="00AA4A96"/>
    <w:rsid w:val="00AA4D2C"/>
    <w:rsid w:val="00AA6276"/>
    <w:rsid w:val="00AA6BBB"/>
    <w:rsid w:val="00AB00E8"/>
    <w:rsid w:val="00AB150F"/>
    <w:rsid w:val="00AB1A82"/>
    <w:rsid w:val="00AB1B2A"/>
    <w:rsid w:val="00AB1F60"/>
    <w:rsid w:val="00AB2101"/>
    <w:rsid w:val="00AB3251"/>
    <w:rsid w:val="00AB3ABF"/>
    <w:rsid w:val="00AB4B5A"/>
    <w:rsid w:val="00AB4C15"/>
    <w:rsid w:val="00AB5FE3"/>
    <w:rsid w:val="00AB6645"/>
    <w:rsid w:val="00AB7A3A"/>
    <w:rsid w:val="00AC0FAC"/>
    <w:rsid w:val="00AC1706"/>
    <w:rsid w:val="00AC293A"/>
    <w:rsid w:val="00AC2EBE"/>
    <w:rsid w:val="00AC3C8A"/>
    <w:rsid w:val="00AC4B85"/>
    <w:rsid w:val="00AC65A1"/>
    <w:rsid w:val="00AC678A"/>
    <w:rsid w:val="00AC785E"/>
    <w:rsid w:val="00AC787C"/>
    <w:rsid w:val="00AC7E3D"/>
    <w:rsid w:val="00AD0240"/>
    <w:rsid w:val="00AD0EE5"/>
    <w:rsid w:val="00AD2428"/>
    <w:rsid w:val="00AD2D21"/>
    <w:rsid w:val="00AD3EF9"/>
    <w:rsid w:val="00AD53EC"/>
    <w:rsid w:val="00AD579A"/>
    <w:rsid w:val="00AD61F7"/>
    <w:rsid w:val="00AD6944"/>
    <w:rsid w:val="00AE0BB8"/>
    <w:rsid w:val="00AE2775"/>
    <w:rsid w:val="00AE54DB"/>
    <w:rsid w:val="00AE5B3B"/>
    <w:rsid w:val="00AE6365"/>
    <w:rsid w:val="00AE754C"/>
    <w:rsid w:val="00AE7DCF"/>
    <w:rsid w:val="00AF07B9"/>
    <w:rsid w:val="00AF07C5"/>
    <w:rsid w:val="00AF238E"/>
    <w:rsid w:val="00AF2D57"/>
    <w:rsid w:val="00AF32F8"/>
    <w:rsid w:val="00AF5294"/>
    <w:rsid w:val="00AF618C"/>
    <w:rsid w:val="00AF639B"/>
    <w:rsid w:val="00AF67F2"/>
    <w:rsid w:val="00AF6EC4"/>
    <w:rsid w:val="00AF77AC"/>
    <w:rsid w:val="00AF7DA4"/>
    <w:rsid w:val="00B019BB"/>
    <w:rsid w:val="00B01E9A"/>
    <w:rsid w:val="00B024E1"/>
    <w:rsid w:val="00B02555"/>
    <w:rsid w:val="00B02830"/>
    <w:rsid w:val="00B03C6E"/>
    <w:rsid w:val="00B05B36"/>
    <w:rsid w:val="00B06E63"/>
    <w:rsid w:val="00B10C97"/>
    <w:rsid w:val="00B11D4C"/>
    <w:rsid w:val="00B1227A"/>
    <w:rsid w:val="00B12464"/>
    <w:rsid w:val="00B124FC"/>
    <w:rsid w:val="00B12E9A"/>
    <w:rsid w:val="00B13773"/>
    <w:rsid w:val="00B1414A"/>
    <w:rsid w:val="00B141A5"/>
    <w:rsid w:val="00B1420F"/>
    <w:rsid w:val="00B14ECD"/>
    <w:rsid w:val="00B153E1"/>
    <w:rsid w:val="00B16EF1"/>
    <w:rsid w:val="00B17350"/>
    <w:rsid w:val="00B1750B"/>
    <w:rsid w:val="00B1768E"/>
    <w:rsid w:val="00B208F2"/>
    <w:rsid w:val="00B20D9A"/>
    <w:rsid w:val="00B2156B"/>
    <w:rsid w:val="00B2168D"/>
    <w:rsid w:val="00B232C3"/>
    <w:rsid w:val="00B233F4"/>
    <w:rsid w:val="00B23542"/>
    <w:rsid w:val="00B24AF9"/>
    <w:rsid w:val="00B24D60"/>
    <w:rsid w:val="00B25D9E"/>
    <w:rsid w:val="00B26320"/>
    <w:rsid w:val="00B2641F"/>
    <w:rsid w:val="00B26DF3"/>
    <w:rsid w:val="00B26F75"/>
    <w:rsid w:val="00B272A0"/>
    <w:rsid w:val="00B276D3"/>
    <w:rsid w:val="00B27BEE"/>
    <w:rsid w:val="00B3082D"/>
    <w:rsid w:val="00B30A2C"/>
    <w:rsid w:val="00B30CBD"/>
    <w:rsid w:val="00B30FD5"/>
    <w:rsid w:val="00B310C0"/>
    <w:rsid w:val="00B31271"/>
    <w:rsid w:val="00B317BE"/>
    <w:rsid w:val="00B31BCA"/>
    <w:rsid w:val="00B31F38"/>
    <w:rsid w:val="00B3294B"/>
    <w:rsid w:val="00B340C7"/>
    <w:rsid w:val="00B35D04"/>
    <w:rsid w:val="00B3617D"/>
    <w:rsid w:val="00B36224"/>
    <w:rsid w:val="00B37645"/>
    <w:rsid w:val="00B379F8"/>
    <w:rsid w:val="00B4015A"/>
    <w:rsid w:val="00B40369"/>
    <w:rsid w:val="00B411EA"/>
    <w:rsid w:val="00B41C98"/>
    <w:rsid w:val="00B42DB1"/>
    <w:rsid w:val="00B42E84"/>
    <w:rsid w:val="00B43079"/>
    <w:rsid w:val="00B4383C"/>
    <w:rsid w:val="00B444C8"/>
    <w:rsid w:val="00B44CD5"/>
    <w:rsid w:val="00B453AB"/>
    <w:rsid w:val="00B4620E"/>
    <w:rsid w:val="00B46405"/>
    <w:rsid w:val="00B46709"/>
    <w:rsid w:val="00B471F9"/>
    <w:rsid w:val="00B479DB"/>
    <w:rsid w:val="00B508ED"/>
    <w:rsid w:val="00B511BA"/>
    <w:rsid w:val="00B51221"/>
    <w:rsid w:val="00B527F2"/>
    <w:rsid w:val="00B53686"/>
    <w:rsid w:val="00B53986"/>
    <w:rsid w:val="00B547DB"/>
    <w:rsid w:val="00B54E5C"/>
    <w:rsid w:val="00B55A8F"/>
    <w:rsid w:val="00B55AC2"/>
    <w:rsid w:val="00B55C8F"/>
    <w:rsid w:val="00B55CDE"/>
    <w:rsid w:val="00B569E8"/>
    <w:rsid w:val="00B56A51"/>
    <w:rsid w:val="00B60FFD"/>
    <w:rsid w:val="00B61461"/>
    <w:rsid w:val="00B6171F"/>
    <w:rsid w:val="00B61D8E"/>
    <w:rsid w:val="00B62945"/>
    <w:rsid w:val="00B62A15"/>
    <w:rsid w:val="00B63312"/>
    <w:rsid w:val="00B63724"/>
    <w:rsid w:val="00B65117"/>
    <w:rsid w:val="00B656BB"/>
    <w:rsid w:val="00B65780"/>
    <w:rsid w:val="00B657D0"/>
    <w:rsid w:val="00B66E26"/>
    <w:rsid w:val="00B66E7A"/>
    <w:rsid w:val="00B67CC0"/>
    <w:rsid w:val="00B700AC"/>
    <w:rsid w:val="00B7138B"/>
    <w:rsid w:val="00B713ED"/>
    <w:rsid w:val="00B7187F"/>
    <w:rsid w:val="00B73273"/>
    <w:rsid w:val="00B75AF9"/>
    <w:rsid w:val="00B7616B"/>
    <w:rsid w:val="00B7650C"/>
    <w:rsid w:val="00B807E7"/>
    <w:rsid w:val="00B80B14"/>
    <w:rsid w:val="00B80BB3"/>
    <w:rsid w:val="00B8119E"/>
    <w:rsid w:val="00B8160B"/>
    <w:rsid w:val="00B817A8"/>
    <w:rsid w:val="00B82DB5"/>
    <w:rsid w:val="00B83221"/>
    <w:rsid w:val="00B83515"/>
    <w:rsid w:val="00B8399E"/>
    <w:rsid w:val="00B853A0"/>
    <w:rsid w:val="00B86166"/>
    <w:rsid w:val="00B8682F"/>
    <w:rsid w:val="00B868E1"/>
    <w:rsid w:val="00B8715E"/>
    <w:rsid w:val="00B901AF"/>
    <w:rsid w:val="00B9072E"/>
    <w:rsid w:val="00B90B46"/>
    <w:rsid w:val="00B90B88"/>
    <w:rsid w:val="00B918AD"/>
    <w:rsid w:val="00B91C78"/>
    <w:rsid w:val="00B91F59"/>
    <w:rsid w:val="00B92930"/>
    <w:rsid w:val="00B93969"/>
    <w:rsid w:val="00B94BE7"/>
    <w:rsid w:val="00B956B7"/>
    <w:rsid w:val="00B95B2E"/>
    <w:rsid w:val="00B964D9"/>
    <w:rsid w:val="00B96BDA"/>
    <w:rsid w:val="00BA01AA"/>
    <w:rsid w:val="00BA03A6"/>
    <w:rsid w:val="00BA08E8"/>
    <w:rsid w:val="00BA09EC"/>
    <w:rsid w:val="00BA1220"/>
    <w:rsid w:val="00BA1501"/>
    <w:rsid w:val="00BA1511"/>
    <w:rsid w:val="00BA497E"/>
    <w:rsid w:val="00BA49AB"/>
    <w:rsid w:val="00BA5A75"/>
    <w:rsid w:val="00BA709D"/>
    <w:rsid w:val="00BB0769"/>
    <w:rsid w:val="00BB08D0"/>
    <w:rsid w:val="00BB0A6C"/>
    <w:rsid w:val="00BB0D17"/>
    <w:rsid w:val="00BB2A53"/>
    <w:rsid w:val="00BB30AF"/>
    <w:rsid w:val="00BB396D"/>
    <w:rsid w:val="00BB43C8"/>
    <w:rsid w:val="00BB4569"/>
    <w:rsid w:val="00BB4B8C"/>
    <w:rsid w:val="00BB566B"/>
    <w:rsid w:val="00BB5808"/>
    <w:rsid w:val="00BB5D96"/>
    <w:rsid w:val="00BB6302"/>
    <w:rsid w:val="00BB6752"/>
    <w:rsid w:val="00BC0D8E"/>
    <w:rsid w:val="00BC1AC1"/>
    <w:rsid w:val="00BC3115"/>
    <w:rsid w:val="00BC32F2"/>
    <w:rsid w:val="00BC3F1F"/>
    <w:rsid w:val="00BC42FA"/>
    <w:rsid w:val="00BC55E1"/>
    <w:rsid w:val="00BC7082"/>
    <w:rsid w:val="00BC7C88"/>
    <w:rsid w:val="00BC7D9D"/>
    <w:rsid w:val="00BD0BA6"/>
    <w:rsid w:val="00BD15A5"/>
    <w:rsid w:val="00BD2116"/>
    <w:rsid w:val="00BD2B8D"/>
    <w:rsid w:val="00BD315B"/>
    <w:rsid w:val="00BD3FEA"/>
    <w:rsid w:val="00BD7018"/>
    <w:rsid w:val="00BD7263"/>
    <w:rsid w:val="00BE032A"/>
    <w:rsid w:val="00BE07F7"/>
    <w:rsid w:val="00BE0D29"/>
    <w:rsid w:val="00BE10D6"/>
    <w:rsid w:val="00BE14B2"/>
    <w:rsid w:val="00BE21F0"/>
    <w:rsid w:val="00BE22C5"/>
    <w:rsid w:val="00BE3B09"/>
    <w:rsid w:val="00BE5886"/>
    <w:rsid w:val="00BE648F"/>
    <w:rsid w:val="00BE6EA6"/>
    <w:rsid w:val="00BE70CC"/>
    <w:rsid w:val="00BE774E"/>
    <w:rsid w:val="00BE7D67"/>
    <w:rsid w:val="00BF0B72"/>
    <w:rsid w:val="00BF115B"/>
    <w:rsid w:val="00BF3551"/>
    <w:rsid w:val="00BF40BA"/>
    <w:rsid w:val="00C00E59"/>
    <w:rsid w:val="00C0194A"/>
    <w:rsid w:val="00C01BF6"/>
    <w:rsid w:val="00C02ED2"/>
    <w:rsid w:val="00C03B76"/>
    <w:rsid w:val="00C04001"/>
    <w:rsid w:val="00C05444"/>
    <w:rsid w:val="00C055A6"/>
    <w:rsid w:val="00C06065"/>
    <w:rsid w:val="00C061D3"/>
    <w:rsid w:val="00C06469"/>
    <w:rsid w:val="00C0750D"/>
    <w:rsid w:val="00C1105B"/>
    <w:rsid w:val="00C112A4"/>
    <w:rsid w:val="00C1255C"/>
    <w:rsid w:val="00C12DE6"/>
    <w:rsid w:val="00C13ADF"/>
    <w:rsid w:val="00C14412"/>
    <w:rsid w:val="00C15153"/>
    <w:rsid w:val="00C16771"/>
    <w:rsid w:val="00C16AF3"/>
    <w:rsid w:val="00C16DFA"/>
    <w:rsid w:val="00C1705B"/>
    <w:rsid w:val="00C174E0"/>
    <w:rsid w:val="00C17BCE"/>
    <w:rsid w:val="00C20D71"/>
    <w:rsid w:val="00C22490"/>
    <w:rsid w:val="00C22DF9"/>
    <w:rsid w:val="00C2307D"/>
    <w:rsid w:val="00C23C14"/>
    <w:rsid w:val="00C2432F"/>
    <w:rsid w:val="00C24F44"/>
    <w:rsid w:val="00C25D85"/>
    <w:rsid w:val="00C266F4"/>
    <w:rsid w:val="00C269C4"/>
    <w:rsid w:val="00C27D33"/>
    <w:rsid w:val="00C27FE5"/>
    <w:rsid w:val="00C30BE9"/>
    <w:rsid w:val="00C30DA3"/>
    <w:rsid w:val="00C31425"/>
    <w:rsid w:val="00C31683"/>
    <w:rsid w:val="00C3194E"/>
    <w:rsid w:val="00C31A0D"/>
    <w:rsid w:val="00C32B0C"/>
    <w:rsid w:val="00C335E4"/>
    <w:rsid w:val="00C3382D"/>
    <w:rsid w:val="00C34D2C"/>
    <w:rsid w:val="00C360CF"/>
    <w:rsid w:val="00C3651F"/>
    <w:rsid w:val="00C3670E"/>
    <w:rsid w:val="00C36EFA"/>
    <w:rsid w:val="00C37498"/>
    <w:rsid w:val="00C37BD0"/>
    <w:rsid w:val="00C40170"/>
    <w:rsid w:val="00C403E5"/>
    <w:rsid w:val="00C410FF"/>
    <w:rsid w:val="00C41958"/>
    <w:rsid w:val="00C41B4A"/>
    <w:rsid w:val="00C420D9"/>
    <w:rsid w:val="00C42911"/>
    <w:rsid w:val="00C4297B"/>
    <w:rsid w:val="00C43599"/>
    <w:rsid w:val="00C43703"/>
    <w:rsid w:val="00C43747"/>
    <w:rsid w:val="00C44450"/>
    <w:rsid w:val="00C44921"/>
    <w:rsid w:val="00C466A9"/>
    <w:rsid w:val="00C46916"/>
    <w:rsid w:val="00C46D16"/>
    <w:rsid w:val="00C46FB6"/>
    <w:rsid w:val="00C47387"/>
    <w:rsid w:val="00C50BBF"/>
    <w:rsid w:val="00C51DCA"/>
    <w:rsid w:val="00C52078"/>
    <w:rsid w:val="00C52C3E"/>
    <w:rsid w:val="00C538ED"/>
    <w:rsid w:val="00C53AE4"/>
    <w:rsid w:val="00C5435C"/>
    <w:rsid w:val="00C54EE3"/>
    <w:rsid w:val="00C5588F"/>
    <w:rsid w:val="00C56920"/>
    <w:rsid w:val="00C5701B"/>
    <w:rsid w:val="00C57771"/>
    <w:rsid w:val="00C600BD"/>
    <w:rsid w:val="00C60AA0"/>
    <w:rsid w:val="00C6163C"/>
    <w:rsid w:val="00C6174D"/>
    <w:rsid w:val="00C61813"/>
    <w:rsid w:val="00C61DDB"/>
    <w:rsid w:val="00C6227A"/>
    <w:rsid w:val="00C6229A"/>
    <w:rsid w:val="00C647A7"/>
    <w:rsid w:val="00C65273"/>
    <w:rsid w:val="00C6556C"/>
    <w:rsid w:val="00C67998"/>
    <w:rsid w:val="00C7186B"/>
    <w:rsid w:val="00C718FC"/>
    <w:rsid w:val="00C7281F"/>
    <w:rsid w:val="00C730B1"/>
    <w:rsid w:val="00C74190"/>
    <w:rsid w:val="00C74F48"/>
    <w:rsid w:val="00C75482"/>
    <w:rsid w:val="00C76681"/>
    <w:rsid w:val="00C767B6"/>
    <w:rsid w:val="00C76E12"/>
    <w:rsid w:val="00C7711A"/>
    <w:rsid w:val="00C77139"/>
    <w:rsid w:val="00C77724"/>
    <w:rsid w:val="00C778B1"/>
    <w:rsid w:val="00C77E5E"/>
    <w:rsid w:val="00C77F3F"/>
    <w:rsid w:val="00C800EF"/>
    <w:rsid w:val="00C801A6"/>
    <w:rsid w:val="00C803F4"/>
    <w:rsid w:val="00C80FB5"/>
    <w:rsid w:val="00C81FE6"/>
    <w:rsid w:val="00C82AAE"/>
    <w:rsid w:val="00C83214"/>
    <w:rsid w:val="00C839BA"/>
    <w:rsid w:val="00C83D92"/>
    <w:rsid w:val="00C8431F"/>
    <w:rsid w:val="00C8633C"/>
    <w:rsid w:val="00C86930"/>
    <w:rsid w:val="00C8706A"/>
    <w:rsid w:val="00C87193"/>
    <w:rsid w:val="00C87F76"/>
    <w:rsid w:val="00C90333"/>
    <w:rsid w:val="00C904C7"/>
    <w:rsid w:val="00C90C82"/>
    <w:rsid w:val="00C914A7"/>
    <w:rsid w:val="00C91888"/>
    <w:rsid w:val="00C91A1B"/>
    <w:rsid w:val="00C92569"/>
    <w:rsid w:val="00C92FA3"/>
    <w:rsid w:val="00C93756"/>
    <w:rsid w:val="00C941CD"/>
    <w:rsid w:val="00C94F51"/>
    <w:rsid w:val="00C94F84"/>
    <w:rsid w:val="00C95830"/>
    <w:rsid w:val="00C96953"/>
    <w:rsid w:val="00C96BEF"/>
    <w:rsid w:val="00C97437"/>
    <w:rsid w:val="00C97692"/>
    <w:rsid w:val="00C97ADB"/>
    <w:rsid w:val="00CA0001"/>
    <w:rsid w:val="00CA04B8"/>
    <w:rsid w:val="00CA29DB"/>
    <w:rsid w:val="00CA49DE"/>
    <w:rsid w:val="00CA55C2"/>
    <w:rsid w:val="00CA5DED"/>
    <w:rsid w:val="00CA7E81"/>
    <w:rsid w:val="00CA7ECF"/>
    <w:rsid w:val="00CA7F11"/>
    <w:rsid w:val="00CB061B"/>
    <w:rsid w:val="00CB1E53"/>
    <w:rsid w:val="00CB253C"/>
    <w:rsid w:val="00CB36CC"/>
    <w:rsid w:val="00CB5CD8"/>
    <w:rsid w:val="00CB629B"/>
    <w:rsid w:val="00CB6563"/>
    <w:rsid w:val="00CB6CC6"/>
    <w:rsid w:val="00CB7124"/>
    <w:rsid w:val="00CC0424"/>
    <w:rsid w:val="00CC0C37"/>
    <w:rsid w:val="00CC1185"/>
    <w:rsid w:val="00CC11E7"/>
    <w:rsid w:val="00CC1D27"/>
    <w:rsid w:val="00CC3023"/>
    <w:rsid w:val="00CC4A7D"/>
    <w:rsid w:val="00CC4DEE"/>
    <w:rsid w:val="00CC7035"/>
    <w:rsid w:val="00CC765A"/>
    <w:rsid w:val="00CC79B8"/>
    <w:rsid w:val="00CC7A7A"/>
    <w:rsid w:val="00CD0028"/>
    <w:rsid w:val="00CD0545"/>
    <w:rsid w:val="00CD0F24"/>
    <w:rsid w:val="00CD13F9"/>
    <w:rsid w:val="00CD27AA"/>
    <w:rsid w:val="00CD33BB"/>
    <w:rsid w:val="00CD3AE2"/>
    <w:rsid w:val="00CD46A9"/>
    <w:rsid w:val="00CD4A7E"/>
    <w:rsid w:val="00CD4B7D"/>
    <w:rsid w:val="00CD4E98"/>
    <w:rsid w:val="00CD51D1"/>
    <w:rsid w:val="00CD5E8C"/>
    <w:rsid w:val="00CE012B"/>
    <w:rsid w:val="00CE1A74"/>
    <w:rsid w:val="00CE1B1F"/>
    <w:rsid w:val="00CE21CE"/>
    <w:rsid w:val="00CE2B8E"/>
    <w:rsid w:val="00CE31A5"/>
    <w:rsid w:val="00CE3E9E"/>
    <w:rsid w:val="00CE4C17"/>
    <w:rsid w:val="00CE5F90"/>
    <w:rsid w:val="00CE5FCC"/>
    <w:rsid w:val="00CE65F0"/>
    <w:rsid w:val="00CE662F"/>
    <w:rsid w:val="00CE6BFD"/>
    <w:rsid w:val="00CF0D04"/>
    <w:rsid w:val="00CF0F60"/>
    <w:rsid w:val="00CF1C68"/>
    <w:rsid w:val="00CF2714"/>
    <w:rsid w:val="00CF2790"/>
    <w:rsid w:val="00CF2F67"/>
    <w:rsid w:val="00CF325D"/>
    <w:rsid w:val="00CF3750"/>
    <w:rsid w:val="00CF46C6"/>
    <w:rsid w:val="00CF477D"/>
    <w:rsid w:val="00CF68A8"/>
    <w:rsid w:val="00CF770B"/>
    <w:rsid w:val="00CF788F"/>
    <w:rsid w:val="00D00949"/>
    <w:rsid w:val="00D00A9B"/>
    <w:rsid w:val="00D024A4"/>
    <w:rsid w:val="00D02C37"/>
    <w:rsid w:val="00D03D50"/>
    <w:rsid w:val="00D0564F"/>
    <w:rsid w:val="00D1023F"/>
    <w:rsid w:val="00D1043E"/>
    <w:rsid w:val="00D10A3F"/>
    <w:rsid w:val="00D112A3"/>
    <w:rsid w:val="00D1180E"/>
    <w:rsid w:val="00D119DA"/>
    <w:rsid w:val="00D11DF6"/>
    <w:rsid w:val="00D11F56"/>
    <w:rsid w:val="00D145FA"/>
    <w:rsid w:val="00D148FB"/>
    <w:rsid w:val="00D164ED"/>
    <w:rsid w:val="00D1702C"/>
    <w:rsid w:val="00D207F1"/>
    <w:rsid w:val="00D208D6"/>
    <w:rsid w:val="00D209B6"/>
    <w:rsid w:val="00D22D9D"/>
    <w:rsid w:val="00D23204"/>
    <w:rsid w:val="00D23D27"/>
    <w:rsid w:val="00D247E7"/>
    <w:rsid w:val="00D25465"/>
    <w:rsid w:val="00D25D86"/>
    <w:rsid w:val="00D25F1C"/>
    <w:rsid w:val="00D269EE"/>
    <w:rsid w:val="00D26AE8"/>
    <w:rsid w:val="00D26AE9"/>
    <w:rsid w:val="00D27465"/>
    <w:rsid w:val="00D279D3"/>
    <w:rsid w:val="00D27A49"/>
    <w:rsid w:val="00D31398"/>
    <w:rsid w:val="00D318FC"/>
    <w:rsid w:val="00D31AEF"/>
    <w:rsid w:val="00D331AD"/>
    <w:rsid w:val="00D349AD"/>
    <w:rsid w:val="00D354DA"/>
    <w:rsid w:val="00D3615A"/>
    <w:rsid w:val="00D37662"/>
    <w:rsid w:val="00D401E8"/>
    <w:rsid w:val="00D4098B"/>
    <w:rsid w:val="00D40D59"/>
    <w:rsid w:val="00D40F3C"/>
    <w:rsid w:val="00D41126"/>
    <w:rsid w:val="00D414FF"/>
    <w:rsid w:val="00D41A20"/>
    <w:rsid w:val="00D420F1"/>
    <w:rsid w:val="00D44C50"/>
    <w:rsid w:val="00D4551D"/>
    <w:rsid w:val="00D457C3"/>
    <w:rsid w:val="00D45E61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2008"/>
    <w:rsid w:val="00D53F4D"/>
    <w:rsid w:val="00D5461E"/>
    <w:rsid w:val="00D54622"/>
    <w:rsid w:val="00D54E5C"/>
    <w:rsid w:val="00D55971"/>
    <w:rsid w:val="00D573C7"/>
    <w:rsid w:val="00D57695"/>
    <w:rsid w:val="00D617E4"/>
    <w:rsid w:val="00D620AC"/>
    <w:rsid w:val="00D620D2"/>
    <w:rsid w:val="00D62835"/>
    <w:rsid w:val="00D62924"/>
    <w:rsid w:val="00D63B7B"/>
    <w:rsid w:val="00D64AB1"/>
    <w:rsid w:val="00D65022"/>
    <w:rsid w:val="00D65C5B"/>
    <w:rsid w:val="00D66610"/>
    <w:rsid w:val="00D675CD"/>
    <w:rsid w:val="00D67625"/>
    <w:rsid w:val="00D679A2"/>
    <w:rsid w:val="00D724D2"/>
    <w:rsid w:val="00D72D36"/>
    <w:rsid w:val="00D72D3D"/>
    <w:rsid w:val="00D72EE8"/>
    <w:rsid w:val="00D7333F"/>
    <w:rsid w:val="00D73CF1"/>
    <w:rsid w:val="00D73E63"/>
    <w:rsid w:val="00D7438A"/>
    <w:rsid w:val="00D7665D"/>
    <w:rsid w:val="00D77AE3"/>
    <w:rsid w:val="00D80159"/>
    <w:rsid w:val="00D8015D"/>
    <w:rsid w:val="00D801AF"/>
    <w:rsid w:val="00D80D59"/>
    <w:rsid w:val="00D80DF4"/>
    <w:rsid w:val="00D80F1B"/>
    <w:rsid w:val="00D811E6"/>
    <w:rsid w:val="00D81BDF"/>
    <w:rsid w:val="00D82481"/>
    <w:rsid w:val="00D836A0"/>
    <w:rsid w:val="00D87A3F"/>
    <w:rsid w:val="00D87ACE"/>
    <w:rsid w:val="00D87F45"/>
    <w:rsid w:val="00D90E21"/>
    <w:rsid w:val="00D90E75"/>
    <w:rsid w:val="00D91946"/>
    <w:rsid w:val="00D919CE"/>
    <w:rsid w:val="00D925B5"/>
    <w:rsid w:val="00D92658"/>
    <w:rsid w:val="00D936CA"/>
    <w:rsid w:val="00D93941"/>
    <w:rsid w:val="00D93A6B"/>
    <w:rsid w:val="00D93AA6"/>
    <w:rsid w:val="00D93D60"/>
    <w:rsid w:val="00D93F05"/>
    <w:rsid w:val="00D9476B"/>
    <w:rsid w:val="00D94BCE"/>
    <w:rsid w:val="00D9532F"/>
    <w:rsid w:val="00D95562"/>
    <w:rsid w:val="00D97A63"/>
    <w:rsid w:val="00DA05BE"/>
    <w:rsid w:val="00DA11B8"/>
    <w:rsid w:val="00DA15B9"/>
    <w:rsid w:val="00DA1731"/>
    <w:rsid w:val="00DA26FD"/>
    <w:rsid w:val="00DA2711"/>
    <w:rsid w:val="00DA3535"/>
    <w:rsid w:val="00DA3A78"/>
    <w:rsid w:val="00DA4536"/>
    <w:rsid w:val="00DA4B1D"/>
    <w:rsid w:val="00DA5AC0"/>
    <w:rsid w:val="00DA6060"/>
    <w:rsid w:val="00DA67F2"/>
    <w:rsid w:val="00DA6919"/>
    <w:rsid w:val="00DA76ED"/>
    <w:rsid w:val="00DB02B3"/>
    <w:rsid w:val="00DB0464"/>
    <w:rsid w:val="00DB0475"/>
    <w:rsid w:val="00DB2753"/>
    <w:rsid w:val="00DB30B1"/>
    <w:rsid w:val="00DB3C4A"/>
    <w:rsid w:val="00DB4154"/>
    <w:rsid w:val="00DB5897"/>
    <w:rsid w:val="00DB642B"/>
    <w:rsid w:val="00DB6D71"/>
    <w:rsid w:val="00DB6F5A"/>
    <w:rsid w:val="00DB723A"/>
    <w:rsid w:val="00DC041B"/>
    <w:rsid w:val="00DC213A"/>
    <w:rsid w:val="00DC29D6"/>
    <w:rsid w:val="00DC2F6C"/>
    <w:rsid w:val="00DC2FBC"/>
    <w:rsid w:val="00DC3594"/>
    <w:rsid w:val="00DC373B"/>
    <w:rsid w:val="00DC4050"/>
    <w:rsid w:val="00DC4B06"/>
    <w:rsid w:val="00DC69BF"/>
    <w:rsid w:val="00DC6EDB"/>
    <w:rsid w:val="00DD059F"/>
    <w:rsid w:val="00DD11BE"/>
    <w:rsid w:val="00DD208C"/>
    <w:rsid w:val="00DD2D53"/>
    <w:rsid w:val="00DD2E29"/>
    <w:rsid w:val="00DD4407"/>
    <w:rsid w:val="00DD5575"/>
    <w:rsid w:val="00DD72E4"/>
    <w:rsid w:val="00DD7528"/>
    <w:rsid w:val="00DE1BAE"/>
    <w:rsid w:val="00DE241A"/>
    <w:rsid w:val="00DE26F2"/>
    <w:rsid w:val="00DE2E11"/>
    <w:rsid w:val="00DE3D7C"/>
    <w:rsid w:val="00DE4A64"/>
    <w:rsid w:val="00DE5309"/>
    <w:rsid w:val="00DE5F05"/>
    <w:rsid w:val="00DF028F"/>
    <w:rsid w:val="00DF03A2"/>
    <w:rsid w:val="00DF06E7"/>
    <w:rsid w:val="00DF293D"/>
    <w:rsid w:val="00DF325D"/>
    <w:rsid w:val="00DF3439"/>
    <w:rsid w:val="00DF3523"/>
    <w:rsid w:val="00DF4120"/>
    <w:rsid w:val="00DF70D1"/>
    <w:rsid w:val="00DF7507"/>
    <w:rsid w:val="00DF753D"/>
    <w:rsid w:val="00E00609"/>
    <w:rsid w:val="00E00D79"/>
    <w:rsid w:val="00E01C1E"/>
    <w:rsid w:val="00E03A67"/>
    <w:rsid w:val="00E03B32"/>
    <w:rsid w:val="00E04457"/>
    <w:rsid w:val="00E056C9"/>
    <w:rsid w:val="00E061E2"/>
    <w:rsid w:val="00E0671F"/>
    <w:rsid w:val="00E06B1B"/>
    <w:rsid w:val="00E06C94"/>
    <w:rsid w:val="00E0750A"/>
    <w:rsid w:val="00E10735"/>
    <w:rsid w:val="00E118A0"/>
    <w:rsid w:val="00E121D5"/>
    <w:rsid w:val="00E13859"/>
    <w:rsid w:val="00E14399"/>
    <w:rsid w:val="00E1477A"/>
    <w:rsid w:val="00E14B1A"/>
    <w:rsid w:val="00E15515"/>
    <w:rsid w:val="00E15518"/>
    <w:rsid w:val="00E15C15"/>
    <w:rsid w:val="00E160F2"/>
    <w:rsid w:val="00E165F2"/>
    <w:rsid w:val="00E16A56"/>
    <w:rsid w:val="00E1708D"/>
    <w:rsid w:val="00E171D1"/>
    <w:rsid w:val="00E17598"/>
    <w:rsid w:val="00E20498"/>
    <w:rsid w:val="00E208FD"/>
    <w:rsid w:val="00E2105F"/>
    <w:rsid w:val="00E22C40"/>
    <w:rsid w:val="00E251C6"/>
    <w:rsid w:val="00E25955"/>
    <w:rsid w:val="00E25B1D"/>
    <w:rsid w:val="00E25C38"/>
    <w:rsid w:val="00E274FF"/>
    <w:rsid w:val="00E2770A"/>
    <w:rsid w:val="00E30383"/>
    <w:rsid w:val="00E3103A"/>
    <w:rsid w:val="00E32113"/>
    <w:rsid w:val="00E32324"/>
    <w:rsid w:val="00E3299D"/>
    <w:rsid w:val="00E33DC6"/>
    <w:rsid w:val="00E340F5"/>
    <w:rsid w:val="00E3454E"/>
    <w:rsid w:val="00E346CB"/>
    <w:rsid w:val="00E34EBF"/>
    <w:rsid w:val="00E35279"/>
    <w:rsid w:val="00E35710"/>
    <w:rsid w:val="00E35D40"/>
    <w:rsid w:val="00E3612F"/>
    <w:rsid w:val="00E36736"/>
    <w:rsid w:val="00E402D6"/>
    <w:rsid w:val="00E40588"/>
    <w:rsid w:val="00E440B8"/>
    <w:rsid w:val="00E44787"/>
    <w:rsid w:val="00E44BCF"/>
    <w:rsid w:val="00E4650E"/>
    <w:rsid w:val="00E500E6"/>
    <w:rsid w:val="00E50C9D"/>
    <w:rsid w:val="00E5160D"/>
    <w:rsid w:val="00E517B7"/>
    <w:rsid w:val="00E5213F"/>
    <w:rsid w:val="00E524B1"/>
    <w:rsid w:val="00E53261"/>
    <w:rsid w:val="00E53E7C"/>
    <w:rsid w:val="00E53ECD"/>
    <w:rsid w:val="00E5439F"/>
    <w:rsid w:val="00E5474C"/>
    <w:rsid w:val="00E55FDA"/>
    <w:rsid w:val="00E57197"/>
    <w:rsid w:val="00E57466"/>
    <w:rsid w:val="00E604CA"/>
    <w:rsid w:val="00E605C4"/>
    <w:rsid w:val="00E6176B"/>
    <w:rsid w:val="00E6194C"/>
    <w:rsid w:val="00E61B47"/>
    <w:rsid w:val="00E61BA2"/>
    <w:rsid w:val="00E61D73"/>
    <w:rsid w:val="00E61DF3"/>
    <w:rsid w:val="00E61E82"/>
    <w:rsid w:val="00E620B0"/>
    <w:rsid w:val="00E62A14"/>
    <w:rsid w:val="00E62BE2"/>
    <w:rsid w:val="00E6381F"/>
    <w:rsid w:val="00E63D3F"/>
    <w:rsid w:val="00E648FF"/>
    <w:rsid w:val="00E64F07"/>
    <w:rsid w:val="00E657A5"/>
    <w:rsid w:val="00E66F3E"/>
    <w:rsid w:val="00E67143"/>
    <w:rsid w:val="00E675D8"/>
    <w:rsid w:val="00E70BD6"/>
    <w:rsid w:val="00E7105A"/>
    <w:rsid w:val="00E71F2E"/>
    <w:rsid w:val="00E7357E"/>
    <w:rsid w:val="00E73780"/>
    <w:rsid w:val="00E73F33"/>
    <w:rsid w:val="00E74086"/>
    <w:rsid w:val="00E742A0"/>
    <w:rsid w:val="00E74D37"/>
    <w:rsid w:val="00E76609"/>
    <w:rsid w:val="00E76C82"/>
    <w:rsid w:val="00E77C89"/>
    <w:rsid w:val="00E77CEB"/>
    <w:rsid w:val="00E80B6B"/>
    <w:rsid w:val="00E810AE"/>
    <w:rsid w:val="00E8152A"/>
    <w:rsid w:val="00E8185F"/>
    <w:rsid w:val="00E8196E"/>
    <w:rsid w:val="00E820B6"/>
    <w:rsid w:val="00E82750"/>
    <w:rsid w:val="00E82A26"/>
    <w:rsid w:val="00E838A2"/>
    <w:rsid w:val="00E859F4"/>
    <w:rsid w:val="00E85ED2"/>
    <w:rsid w:val="00E86361"/>
    <w:rsid w:val="00E871F3"/>
    <w:rsid w:val="00E87C54"/>
    <w:rsid w:val="00E909C8"/>
    <w:rsid w:val="00E91263"/>
    <w:rsid w:val="00E922A5"/>
    <w:rsid w:val="00E9300E"/>
    <w:rsid w:val="00E930F2"/>
    <w:rsid w:val="00E9330B"/>
    <w:rsid w:val="00E93885"/>
    <w:rsid w:val="00E942CE"/>
    <w:rsid w:val="00E9465B"/>
    <w:rsid w:val="00E956D5"/>
    <w:rsid w:val="00E9668A"/>
    <w:rsid w:val="00E970A1"/>
    <w:rsid w:val="00E97629"/>
    <w:rsid w:val="00E97C64"/>
    <w:rsid w:val="00EA03C0"/>
    <w:rsid w:val="00EA03CC"/>
    <w:rsid w:val="00EA0B4A"/>
    <w:rsid w:val="00EA0E3F"/>
    <w:rsid w:val="00EA2333"/>
    <w:rsid w:val="00EA2D5E"/>
    <w:rsid w:val="00EA2E64"/>
    <w:rsid w:val="00EA3231"/>
    <w:rsid w:val="00EA3D3F"/>
    <w:rsid w:val="00EA6C1A"/>
    <w:rsid w:val="00EA7085"/>
    <w:rsid w:val="00EA7438"/>
    <w:rsid w:val="00EA746F"/>
    <w:rsid w:val="00EA7535"/>
    <w:rsid w:val="00EA77DA"/>
    <w:rsid w:val="00EB01FB"/>
    <w:rsid w:val="00EB0D69"/>
    <w:rsid w:val="00EB1F28"/>
    <w:rsid w:val="00EB25EB"/>
    <w:rsid w:val="00EB4049"/>
    <w:rsid w:val="00EB5BBB"/>
    <w:rsid w:val="00EB7AD8"/>
    <w:rsid w:val="00EC0179"/>
    <w:rsid w:val="00EC0CD3"/>
    <w:rsid w:val="00EC0FD4"/>
    <w:rsid w:val="00EC17FE"/>
    <w:rsid w:val="00EC2158"/>
    <w:rsid w:val="00EC24F9"/>
    <w:rsid w:val="00EC294A"/>
    <w:rsid w:val="00EC298C"/>
    <w:rsid w:val="00EC2DF5"/>
    <w:rsid w:val="00EC33CE"/>
    <w:rsid w:val="00EC3CC5"/>
    <w:rsid w:val="00EC44ED"/>
    <w:rsid w:val="00EC4AC8"/>
    <w:rsid w:val="00EC4F56"/>
    <w:rsid w:val="00EC6129"/>
    <w:rsid w:val="00EC6487"/>
    <w:rsid w:val="00EC7A8F"/>
    <w:rsid w:val="00EC7CFB"/>
    <w:rsid w:val="00EC7E2E"/>
    <w:rsid w:val="00EC7EE6"/>
    <w:rsid w:val="00ED109D"/>
    <w:rsid w:val="00ED12FC"/>
    <w:rsid w:val="00ED2027"/>
    <w:rsid w:val="00ED2D3F"/>
    <w:rsid w:val="00ED2F9A"/>
    <w:rsid w:val="00ED3110"/>
    <w:rsid w:val="00ED513D"/>
    <w:rsid w:val="00ED526B"/>
    <w:rsid w:val="00ED52ED"/>
    <w:rsid w:val="00ED5722"/>
    <w:rsid w:val="00ED5960"/>
    <w:rsid w:val="00ED6A38"/>
    <w:rsid w:val="00ED6CCB"/>
    <w:rsid w:val="00EE01A0"/>
    <w:rsid w:val="00EE16D7"/>
    <w:rsid w:val="00EE1A02"/>
    <w:rsid w:val="00EE1C4B"/>
    <w:rsid w:val="00EE368E"/>
    <w:rsid w:val="00EE3883"/>
    <w:rsid w:val="00EE4DC9"/>
    <w:rsid w:val="00EE567D"/>
    <w:rsid w:val="00EE5684"/>
    <w:rsid w:val="00EE68D2"/>
    <w:rsid w:val="00EE6AF7"/>
    <w:rsid w:val="00EE6F5E"/>
    <w:rsid w:val="00EE733E"/>
    <w:rsid w:val="00EE7A7F"/>
    <w:rsid w:val="00EF0CB7"/>
    <w:rsid w:val="00EF1B72"/>
    <w:rsid w:val="00EF3317"/>
    <w:rsid w:val="00EF3759"/>
    <w:rsid w:val="00EF3B95"/>
    <w:rsid w:val="00EF3F00"/>
    <w:rsid w:val="00EF4197"/>
    <w:rsid w:val="00EF4677"/>
    <w:rsid w:val="00EF46AF"/>
    <w:rsid w:val="00EF4723"/>
    <w:rsid w:val="00EF4829"/>
    <w:rsid w:val="00EF49DC"/>
    <w:rsid w:val="00EF4B00"/>
    <w:rsid w:val="00EF4D82"/>
    <w:rsid w:val="00EF4DF4"/>
    <w:rsid w:val="00EF500C"/>
    <w:rsid w:val="00EF71A1"/>
    <w:rsid w:val="00F001F3"/>
    <w:rsid w:val="00F01C2E"/>
    <w:rsid w:val="00F02CBD"/>
    <w:rsid w:val="00F031FC"/>
    <w:rsid w:val="00F04277"/>
    <w:rsid w:val="00F05153"/>
    <w:rsid w:val="00F0521D"/>
    <w:rsid w:val="00F054E1"/>
    <w:rsid w:val="00F06A85"/>
    <w:rsid w:val="00F108DE"/>
    <w:rsid w:val="00F1222E"/>
    <w:rsid w:val="00F12305"/>
    <w:rsid w:val="00F1331D"/>
    <w:rsid w:val="00F13450"/>
    <w:rsid w:val="00F14154"/>
    <w:rsid w:val="00F1473C"/>
    <w:rsid w:val="00F14EBE"/>
    <w:rsid w:val="00F1542A"/>
    <w:rsid w:val="00F15A63"/>
    <w:rsid w:val="00F15A73"/>
    <w:rsid w:val="00F15E8B"/>
    <w:rsid w:val="00F16824"/>
    <w:rsid w:val="00F16930"/>
    <w:rsid w:val="00F16B16"/>
    <w:rsid w:val="00F16F42"/>
    <w:rsid w:val="00F20757"/>
    <w:rsid w:val="00F20AD3"/>
    <w:rsid w:val="00F212C6"/>
    <w:rsid w:val="00F21D87"/>
    <w:rsid w:val="00F21F35"/>
    <w:rsid w:val="00F21F69"/>
    <w:rsid w:val="00F2204D"/>
    <w:rsid w:val="00F22A2B"/>
    <w:rsid w:val="00F2301C"/>
    <w:rsid w:val="00F23088"/>
    <w:rsid w:val="00F23126"/>
    <w:rsid w:val="00F237EE"/>
    <w:rsid w:val="00F23D47"/>
    <w:rsid w:val="00F249B9"/>
    <w:rsid w:val="00F25075"/>
    <w:rsid w:val="00F268AB"/>
    <w:rsid w:val="00F272CA"/>
    <w:rsid w:val="00F31378"/>
    <w:rsid w:val="00F31D44"/>
    <w:rsid w:val="00F329E6"/>
    <w:rsid w:val="00F32A24"/>
    <w:rsid w:val="00F32FB9"/>
    <w:rsid w:val="00F33DFB"/>
    <w:rsid w:val="00F3439D"/>
    <w:rsid w:val="00F345EB"/>
    <w:rsid w:val="00F36CA6"/>
    <w:rsid w:val="00F37111"/>
    <w:rsid w:val="00F37551"/>
    <w:rsid w:val="00F37C1A"/>
    <w:rsid w:val="00F40335"/>
    <w:rsid w:val="00F40F1D"/>
    <w:rsid w:val="00F421DD"/>
    <w:rsid w:val="00F42540"/>
    <w:rsid w:val="00F42985"/>
    <w:rsid w:val="00F4337D"/>
    <w:rsid w:val="00F4430D"/>
    <w:rsid w:val="00F44D7F"/>
    <w:rsid w:val="00F456DC"/>
    <w:rsid w:val="00F45F46"/>
    <w:rsid w:val="00F474C7"/>
    <w:rsid w:val="00F477FA"/>
    <w:rsid w:val="00F47FA0"/>
    <w:rsid w:val="00F5073C"/>
    <w:rsid w:val="00F5084A"/>
    <w:rsid w:val="00F51867"/>
    <w:rsid w:val="00F53EA2"/>
    <w:rsid w:val="00F548C2"/>
    <w:rsid w:val="00F55D48"/>
    <w:rsid w:val="00F5705E"/>
    <w:rsid w:val="00F5799E"/>
    <w:rsid w:val="00F616DF"/>
    <w:rsid w:val="00F61931"/>
    <w:rsid w:val="00F61BEC"/>
    <w:rsid w:val="00F63180"/>
    <w:rsid w:val="00F64624"/>
    <w:rsid w:val="00F64DEC"/>
    <w:rsid w:val="00F65593"/>
    <w:rsid w:val="00F66232"/>
    <w:rsid w:val="00F66386"/>
    <w:rsid w:val="00F663A2"/>
    <w:rsid w:val="00F7022E"/>
    <w:rsid w:val="00F7299C"/>
    <w:rsid w:val="00F7306D"/>
    <w:rsid w:val="00F73D8C"/>
    <w:rsid w:val="00F73F6D"/>
    <w:rsid w:val="00F744C2"/>
    <w:rsid w:val="00F75730"/>
    <w:rsid w:val="00F758A4"/>
    <w:rsid w:val="00F75B03"/>
    <w:rsid w:val="00F76025"/>
    <w:rsid w:val="00F76981"/>
    <w:rsid w:val="00F77366"/>
    <w:rsid w:val="00F81714"/>
    <w:rsid w:val="00F81B33"/>
    <w:rsid w:val="00F8276E"/>
    <w:rsid w:val="00F82916"/>
    <w:rsid w:val="00F82A96"/>
    <w:rsid w:val="00F83C79"/>
    <w:rsid w:val="00F83E6E"/>
    <w:rsid w:val="00F8459C"/>
    <w:rsid w:val="00F84F2B"/>
    <w:rsid w:val="00F864AF"/>
    <w:rsid w:val="00F86B4D"/>
    <w:rsid w:val="00F86DB8"/>
    <w:rsid w:val="00F871C5"/>
    <w:rsid w:val="00F87D89"/>
    <w:rsid w:val="00F87DDF"/>
    <w:rsid w:val="00F903F2"/>
    <w:rsid w:val="00F91CAB"/>
    <w:rsid w:val="00F92949"/>
    <w:rsid w:val="00F92D9C"/>
    <w:rsid w:val="00F94F64"/>
    <w:rsid w:val="00F959C8"/>
    <w:rsid w:val="00F9682C"/>
    <w:rsid w:val="00F96A26"/>
    <w:rsid w:val="00F96E79"/>
    <w:rsid w:val="00F97888"/>
    <w:rsid w:val="00FA08C6"/>
    <w:rsid w:val="00FA0A69"/>
    <w:rsid w:val="00FA0E87"/>
    <w:rsid w:val="00FA2CC2"/>
    <w:rsid w:val="00FA2DAF"/>
    <w:rsid w:val="00FA2E03"/>
    <w:rsid w:val="00FA4AF5"/>
    <w:rsid w:val="00FA6133"/>
    <w:rsid w:val="00FA64E2"/>
    <w:rsid w:val="00FA6BC3"/>
    <w:rsid w:val="00FA6D28"/>
    <w:rsid w:val="00FA71EF"/>
    <w:rsid w:val="00FA7271"/>
    <w:rsid w:val="00FB0073"/>
    <w:rsid w:val="00FB1C2B"/>
    <w:rsid w:val="00FB2C47"/>
    <w:rsid w:val="00FB2DE6"/>
    <w:rsid w:val="00FB3D4C"/>
    <w:rsid w:val="00FB3D90"/>
    <w:rsid w:val="00FB4616"/>
    <w:rsid w:val="00FB463B"/>
    <w:rsid w:val="00FB5975"/>
    <w:rsid w:val="00FB5FCA"/>
    <w:rsid w:val="00FB628E"/>
    <w:rsid w:val="00FB7203"/>
    <w:rsid w:val="00FB74ED"/>
    <w:rsid w:val="00FB7661"/>
    <w:rsid w:val="00FC08D7"/>
    <w:rsid w:val="00FC0B86"/>
    <w:rsid w:val="00FC0C6D"/>
    <w:rsid w:val="00FC1381"/>
    <w:rsid w:val="00FC1C12"/>
    <w:rsid w:val="00FC2345"/>
    <w:rsid w:val="00FC26FF"/>
    <w:rsid w:val="00FC3837"/>
    <w:rsid w:val="00FC3B0D"/>
    <w:rsid w:val="00FC407C"/>
    <w:rsid w:val="00FC53CD"/>
    <w:rsid w:val="00FC5731"/>
    <w:rsid w:val="00FC578A"/>
    <w:rsid w:val="00FC579E"/>
    <w:rsid w:val="00FC603D"/>
    <w:rsid w:val="00FC69D5"/>
    <w:rsid w:val="00FC7DF9"/>
    <w:rsid w:val="00FD0711"/>
    <w:rsid w:val="00FD1EBD"/>
    <w:rsid w:val="00FD4F22"/>
    <w:rsid w:val="00FD61B4"/>
    <w:rsid w:val="00FD6A49"/>
    <w:rsid w:val="00FD6CDA"/>
    <w:rsid w:val="00FD6CE8"/>
    <w:rsid w:val="00FE0C07"/>
    <w:rsid w:val="00FE1CDF"/>
    <w:rsid w:val="00FE2286"/>
    <w:rsid w:val="00FE2647"/>
    <w:rsid w:val="00FE298E"/>
    <w:rsid w:val="00FE2B95"/>
    <w:rsid w:val="00FE2FD3"/>
    <w:rsid w:val="00FE3266"/>
    <w:rsid w:val="00FE3418"/>
    <w:rsid w:val="00FE3CFD"/>
    <w:rsid w:val="00FE44E2"/>
    <w:rsid w:val="00FE4FEE"/>
    <w:rsid w:val="00FE50F8"/>
    <w:rsid w:val="00FE5672"/>
    <w:rsid w:val="00FE56B0"/>
    <w:rsid w:val="00FE5E73"/>
    <w:rsid w:val="00FE67B3"/>
    <w:rsid w:val="00FE7502"/>
    <w:rsid w:val="00FE77BF"/>
    <w:rsid w:val="00FF01A3"/>
    <w:rsid w:val="00FF023A"/>
    <w:rsid w:val="00FF0866"/>
    <w:rsid w:val="00FF0CC5"/>
    <w:rsid w:val="00FF0EEE"/>
    <w:rsid w:val="00FF22F5"/>
    <w:rsid w:val="00FF2356"/>
    <w:rsid w:val="00FF2732"/>
    <w:rsid w:val="00FF2953"/>
    <w:rsid w:val="00FF427E"/>
    <w:rsid w:val="00FF46D6"/>
    <w:rsid w:val="00FF4B3B"/>
    <w:rsid w:val="00FF4BFF"/>
    <w:rsid w:val="00FF5005"/>
    <w:rsid w:val="00FF5162"/>
    <w:rsid w:val="00FF5AF3"/>
    <w:rsid w:val="00FF6693"/>
    <w:rsid w:val="00FF702B"/>
    <w:rsid w:val="00FF7530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2B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2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3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602847"/>
    <w:pPr>
      <w:keepNext/>
      <w:widowControl w:val="0"/>
      <w:numPr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602847"/>
    <w:pPr>
      <w:keepNext/>
      <w:widowControl w:val="0"/>
      <w:numPr>
        <w:ilvl w:val="1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602847"/>
    <w:pPr>
      <w:keepNext/>
      <w:widowControl w:val="0"/>
      <w:numPr>
        <w:ilvl w:val="2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character" w:customStyle="1" w:styleId="10">
    <w:name w:val="Заголовок 1 Знак"/>
    <w:link w:val="1"/>
    <w:rsid w:val="00A143D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2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3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602847"/>
    <w:pPr>
      <w:keepNext/>
      <w:widowControl w:val="0"/>
      <w:numPr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602847"/>
    <w:pPr>
      <w:keepNext/>
      <w:widowControl w:val="0"/>
      <w:numPr>
        <w:ilvl w:val="1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602847"/>
    <w:pPr>
      <w:keepNext/>
      <w:widowControl w:val="0"/>
      <w:numPr>
        <w:ilvl w:val="2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character" w:customStyle="1" w:styleId="10">
    <w:name w:val="Заголовок 1 Знак"/>
    <w:link w:val="1"/>
    <w:rsid w:val="00A143D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russ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F835-255D-4F5B-A851-9F12D3C8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Васина Маргарита Николаевна</cp:lastModifiedBy>
  <cp:revision>5</cp:revision>
  <cp:lastPrinted>2021-12-28T06:51:00Z</cp:lastPrinted>
  <dcterms:created xsi:type="dcterms:W3CDTF">2021-12-22T12:53:00Z</dcterms:created>
  <dcterms:modified xsi:type="dcterms:W3CDTF">2021-12-28T06:52:00Z</dcterms:modified>
</cp:coreProperties>
</file>